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AED" w:rsidRDefault="00373CBA" w:rsidP="00567AED">
      <w:pPr>
        <w:spacing w:after="0" w:line="360" w:lineRule="auto"/>
        <w:jc w:val="center"/>
        <w:rPr>
          <w:rFonts w:ascii="Times New Roman" w:hAnsi="Times New Roman" w:cs="Times New Roman"/>
          <w:sz w:val="24"/>
          <w:szCs w:val="24"/>
          <w:lang w:val="ru-RU"/>
        </w:rPr>
      </w:pPr>
      <w:bookmarkStart w:id="0" w:name="_GoBack"/>
      <w:bookmarkEnd w:id="0"/>
      <w:r w:rsidRPr="004D35D5">
        <w:rPr>
          <w:rFonts w:ascii="Times New Roman" w:hAnsi="Times New Roman" w:cs="Times New Roman"/>
          <w:sz w:val="24"/>
          <w:szCs w:val="24"/>
          <w:lang w:val="ru-RU"/>
        </w:rPr>
        <w:t xml:space="preserve">Интерактивные методы </w:t>
      </w:r>
      <w:r w:rsidR="00AB5180" w:rsidRPr="004D35D5">
        <w:rPr>
          <w:rFonts w:ascii="Times New Roman" w:hAnsi="Times New Roman" w:cs="Times New Roman"/>
          <w:sz w:val="24"/>
          <w:szCs w:val="24"/>
          <w:lang w:val="ru-RU"/>
        </w:rPr>
        <w:t xml:space="preserve">и приёмы </w:t>
      </w:r>
      <w:r w:rsidR="00826177">
        <w:rPr>
          <w:rFonts w:ascii="Times New Roman" w:hAnsi="Times New Roman" w:cs="Times New Roman"/>
          <w:sz w:val="24"/>
          <w:szCs w:val="24"/>
          <w:lang w:val="ru-RU"/>
        </w:rPr>
        <w:t xml:space="preserve">работы с видео </w:t>
      </w:r>
      <w:r w:rsidR="00AB5180" w:rsidRPr="004D35D5">
        <w:rPr>
          <w:rFonts w:ascii="Times New Roman" w:hAnsi="Times New Roman" w:cs="Times New Roman"/>
          <w:sz w:val="24"/>
          <w:szCs w:val="24"/>
          <w:lang w:val="ru-RU"/>
        </w:rPr>
        <w:t>на уроке иностранного языка</w:t>
      </w:r>
      <w:r w:rsidR="00567AED" w:rsidRPr="00567AED">
        <w:rPr>
          <w:rFonts w:ascii="Times New Roman" w:hAnsi="Times New Roman" w:cs="Times New Roman"/>
          <w:sz w:val="24"/>
          <w:szCs w:val="24"/>
          <w:lang w:val="ru-RU"/>
        </w:rPr>
        <w:t xml:space="preserve"> </w:t>
      </w:r>
      <w:r w:rsidR="00567AED">
        <w:rPr>
          <w:rFonts w:ascii="Times New Roman" w:hAnsi="Times New Roman" w:cs="Times New Roman"/>
          <w:sz w:val="24"/>
          <w:szCs w:val="24"/>
          <w:lang w:val="ru-RU"/>
        </w:rPr>
        <w:t xml:space="preserve">как фактор развития критического мышления обучающихся. </w:t>
      </w:r>
    </w:p>
    <w:p w:rsidR="009D14DA" w:rsidRPr="009D14DA" w:rsidRDefault="009D14DA" w:rsidP="009D14DA">
      <w:pPr>
        <w:spacing w:after="0" w:line="360" w:lineRule="auto"/>
        <w:rPr>
          <w:rFonts w:ascii="Times New Roman" w:hAnsi="Times New Roman" w:cs="Times New Roman"/>
          <w:i/>
          <w:sz w:val="24"/>
          <w:szCs w:val="24"/>
          <w:lang w:val="ru-RU"/>
        </w:rPr>
      </w:pPr>
      <w:r w:rsidRPr="009D14DA">
        <w:rPr>
          <w:rFonts w:ascii="Times New Roman" w:hAnsi="Times New Roman" w:cs="Times New Roman"/>
          <w:i/>
          <w:sz w:val="24"/>
          <w:szCs w:val="24"/>
          <w:lang w:val="ru-RU"/>
        </w:rPr>
        <w:t>Автор: Гнездилова Н.Д.</w:t>
      </w:r>
    </w:p>
    <w:p w:rsidR="00C96CDB" w:rsidRPr="004D35D5" w:rsidRDefault="00C96CDB" w:rsidP="00CB13FE">
      <w:pPr>
        <w:spacing w:line="360" w:lineRule="auto"/>
        <w:ind w:firstLine="851"/>
        <w:jc w:val="center"/>
        <w:rPr>
          <w:rFonts w:ascii="Times New Roman" w:eastAsia="Times New Roman" w:hAnsi="Times New Roman" w:cs="Times New Roman"/>
          <w:sz w:val="24"/>
          <w:szCs w:val="24"/>
          <w:lang w:val="ru-RU" w:eastAsia="ru-RU"/>
        </w:rPr>
      </w:pPr>
    </w:p>
    <w:p w:rsidR="00C96CDB" w:rsidRPr="004D35D5" w:rsidRDefault="00C96CDB" w:rsidP="00CB13FE">
      <w:pPr>
        <w:spacing w:after="115" w:line="360" w:lineRule="auto"/>
        <w:ind w:firstLine="851"/>
        <w:jc w:val="right"/>
        <w:rPr>
          <w:rFonts w:ascii="Times New Roman" w:eastAsia="Times New Roman" w:hAnsi="Times New Roman" w:cs="Times New Roman"/>
          <w:sz w:val="24"/>
          <w:szCs w:val="24"/>
          <w:lang w:val="ru-RU" w:eastAsia="ru-RU"/>
        </w:rPr>
      </w:pPr>
      <w:r w:rsidRPr="004D35D5">
        <w:rPr>
          <w:rFonts w:ascii="Times New Roman" w:eastAsia="Times New Roman" w:hAnsi="Times New Roman" w:cs="Times New Roman"/>
          <w:sz w:val="24"/>
          <w:szCs w:val="24"/>
          <w:lang w:val="ru-RU" w:eastAsia="ru-RU"/>
        </w:rPr>
        <w:t>Видеть и</w:t>
      </w:r>
      <w:r w:rsidRPr="004D35D5">
        <w:rPr>
          <w:rFonts w:ascii="Times New Roman" w:eastAsia="Times New Roman" w:hAnsi="Times New Roman" w:cs="Times New Roman"/>
          <w:sz w:val="24"/>
          <w:szCs w:val="24"/>
          <w:lang w:eastAsia="ru-RU"/>
        </w:rPr>
        <w:t> </w:t>
      </w:r>
      <w:r w:rsidRPr="004D35D5">
        <w:rPr>
          <w:rFonts w:ascii="Times New Roman" w:eastAsia="Times New Roman" w:hAnsi="Times New Roman" w:cs="Times New Roman"/>
          <w:sz w:val="24"/>
          <w:szCs w:val="24"/>
          <w:lang w:val="ru-RU" w:eastAsia="ru-RU"/>
        </w:rPr>
        <w:t xml:space="preserve">чувствовать </w:t>
      </w:r>
      <w:r w:rsidR="00D545E4">
        <w:rPr>
          <w:rFonts w:ascii="Times New Roman" w:hAnsi="Times New Roman" w:cs="Times New Roman"/>
          <w:sz w:val="24"/>
          <w:szCs w:val="24"/>
          <w:lang w:val="ru-RU"/>
        </w:rPr>
        <w:t xml:space="preserve">– </w:t>
      </w:r>
      <w:r w:rsidRPr="004D35D5">
        <w:rPr>
          <w:rFonts w:ascii="Times New Roman" w:eastAsia="Times New Roman" w:hAnsi="Times New Roman" w:cs="Times New Roman"/>
          <w:sz w:val="24"/>
          <w:szCs w:val="24"/>
          <w:lang w:val="ru-RU" w:eastAsia="ru-RU"/>
        </w:rPr>
        <w:t>это</w:t>
      </w:r>
      <w:r w:rsidRPr="004D35D5">
        <w:rPr>
          <w:rFonts w:ascii="Times New Roman" w:eastAsia="Times New Roman" w:hAnsi="Times New Roman" w:cs="Times New Roman"/>
          <w:sz w:val="24"/>
          <w:szCs w:val="24"/>
          <w:lang w:eastAsia="ru-RU"/>
        </w:rPr>
        <w:t> </w:t>
      </w:r>
      <w:r w:rsidRPr="004D35D5">
        <w:rPr>
          <w:rFonts w:ascii="Times New Roman" w:eastAsia="Times New Roman" w:hAnsi="Times New Roman" w:cs="Times New Roman"/>
          <w:sz w:val="24"/>
          <w:szCs w:val="24"/>
          <w:lang w:val="ru-RU" w:eastAsia="ru-RU"/>
        </w:rPr>
        <w:t xml:space="preserve">быть; размышлять </w:t>
      </w:r>
      <w:r w:rsidR="00D545E4">
        <w:rPr>
          <w:rFonts w:ascii="Times New Roman" w:hAnsi="Times New Roman" w:cs="Times New Roman"/>
          <w:sz w:val="24"/>
          <w:szCs w:val="24"/>
          <w:lang w:val="ru-RU"/>
        </w:rPr>
        <w:t>–</w:t>
      </w:r>
      <w:r w:rsidRPr="004D35D5">
        <w:rPr>
          <w:rFonts w:ascii="Times New Roman" w:eastAsia="Times New Roman" w:hAnsi="Times New Roman" w:cs="Times New Roman"/>
          <w:sz w:val="24"/>
          <w:szCs w:val="24"/>
          <w:lang w:val="ru-RU" w:eastAsia="ru-RU"/>
        </w:rPr>
        <w:t xml:space="preserve"> это</w:t>
      </w:r>
      <w:r w:rsidRPr="004D35D5">
        <w:rPr>
          <w:rFonts w:ascii="Times New Roman" w:eastAsia="Times New Roman" w:hAnsi="Times New Roman" w:cs="Times New Roman"/>
          <w:sz w:val="24"/>
          <w:szCs w:val="24"/>
          <w:lang w:eastAsia="ru-RU"/>
        </w:rPr>
        <w:t> </w:t>
      </w:r>
      <w:r w:rsidRPr="004D35D5">
        <w:rPr>
          <w:rFonts w:ascii="Times New Roman" w:eastAsia="Times New Roman" w:hAnsi="Times New Roman" w:cs="Times New Roman"/>
          <w:sz w:val="24"/>
          <w:szCs w:val="24"/>
          <w:lang w:val="ru-RU" w:eastAsia="ru-RU"/>
        </w:rPr>
        <w:t xml:space="preserve">жить. </w:t>
      </w:r>
    </w:p>
    <w:p w:rsidR="00CB13FE" w:rsidRPr="00C500DE" w:rsidRDefault="00C96CDB" w:rsidP="00C500DE">
      <w:pPr>
        <w:spacing w:after="115" w:line="360" w:lineRule="auto"/>
        <w:ind w:firstLine="851"/>
        <w:jc w:val="right"/>
        <w:rPr>
          <w:rFonts w:ascii="Times New Roman" w:eastAsia="Times New Roman" w:hAnsi="Times New Roman" w:cs="Times New Roman"/>
          <w:sz w:val="24"/>
          <w:szCs w:val="24"/>
          <w:lang w:val="ru-RU" w:eastAsia="ru-RU"/>
        </w:rPr>
      </w:pPr>
      <w:r w:rsidRPr="004D35D5">
        <w:rPr>
          <w:rFonts w:ascii="Times New Roman" w:eastAsia="Times New Roman" w:hAnsi="Times New Roman" w:cs="Times New Roman"/>
          <w:sz w:val="24"/>
          <w:szCs w:val="24"/>
          <w:lang w:val="ru-RU" w:eastAsia="ru-RU"/>
        </w:rPr>
        <w:t>Уильям Шекспир</w:t>
      </w:r>
    </w:p>
    <w:p w:rsidR="009D14DA" w:rsidRDefault="009D14DA" w:rsidP="003668FA">
      <w:pPr>
        <w:spacing w:after="0" w:line="360" w:lineRule="auto"/>
        <w:ind w:firstLine="851"/>
        <w:jc w:val="both"/>
        <w:rPr>
          <w:rFonts w:ascii="Times New Roman" w:hAnsi="Times New Roman"/>
          <w:sz w:val="24"/>
          <w:szCs w:val="24"/>
          <w:lang w:val="ru-RU"/>
        </w:rPr>
      </w:pPr>
    </w:p>
    <w:p w:rsidR="00930118" w:rsidRDefault="00850035" w:rsidP="003668FA">
      <w:pPr>
        <w:spacing w:after="0" w:line="360" w:lineRule="auto"/>
        <w:ind w:firstLine="851"/>
        <w:jc w:val="both"/>
        <w:rPr>
          <w:rFonts w:ascii="Times New Roman" w:hAnsi="Times New Roman"/>
          <w:sz w:val="24"/>
          <w:szCs w:val="24"/>
          <w:lang w:val="ru-RU"/>
        </w:rPr>
      </w:pPr>
      <w:r>
        <w:rPr>
          <w:rFonts w:ascii="Times New Roman" w:hAnsi="Times New Roman"/>
          <w:sz w:val="24"/>
          <w:szCs w:val="24"/>
          <w:lang w:val="ru-RU"/>
        </w:rPr>
        <w:t>Введение</w:t>
      </w:r>
      <w:r w:rsidR="00FC4E2F">
        <w:rPr>
          <w:rFonts w:ascii="Times New Roman" w:hAnsi="Times New Roman"/>
          <w:sz w:val="24"/>
          <w:szCs w:val="24"/>
          <w:lang w:val="ru-RU"/>
        </w:rPr>
        <w:t xml:space="preserve"> новы</w:t>
      </w:r>
      <w:r>
        <w:rPr>
          <w:rFonts w:ascii="Times New Roman" w:hAnsi="Times New Roman"/>
          <w:sz w:val="24"/>
          <w:szCs w:val="24"/>
          <w:lang w:val="ru-RU"/>
        </w:rPr>
        <w:t>х</w:t>
      </w:r>
      <w:r w:rsidR="00FC4E2F">
        <w:rPr>
          <w:rFonts w:ascii="Times New Roman" w:hAnsi="Times New Roman"/>
          <w:sz w:val="24"/>
          <w:szCs w:val="24"/>
          <w:lang w:val="ru-RU"/>
        </w:rPr>
        <w:t xml:space="preserve"> </w:t>
      </w:r>
      <w:r w:rsidR="00FC4E2F" w:rsidRPr="004D35D5">
        <w:rPr>
          <w:rFonts w:ascii="Times New Roman" w:hAnsi="Times New Roman"/>
          <w:sz w:val="24"/>
          <w:szCs w:val="24"/>
          <w:lang w:val="ru-RU"/>
        </w:rPr>
        <w:t>Федеральны</w:t>
      </w:r>
      <w:r>
        <w:rPr>
          <w:rFonts w:ascii="Times New Roman" w:hAnsi="Times New Roman"/>
          <w:sz w:val="24"/>
          <w:szCs w:val="24"/>
          <w:lang w:val="ru-RU"/>
        </w:rPr>
        <w:t>х</w:t>
      </w:r>
      <w:r w:rsidR="00FC4E2F" w:rsidRPr="004D35D5">
        <w:rPr>
          <w:rFonts w:ascii="Times New Roman" w:hAnsi="Times New Roman"/>
          <w:sz w:val="24"/>
          <w:szCs w:val="24"/>
          <w:lang w:val="ru-RU"/>
        </w:rPr>
        <w:t xml:space="preserve"> государственны</w:t>
      </w:r>
      <w:r>
        <w:rPr>
          <w:rFonts w:ascii="Times New Roman" w:hAnsi="Times New Roman"/>
          <w:sz w:val="24"/>
          <w:szCs w:val="24"/>
          <w:lang w:val="ru-RU"/>
        </w:rPr>
        <w:t>х</w:t>
      </w:r>
      <w:r w:rsidR="00FC4E2F" w:rsidRPr="004D35D5">
        <w:rPr>
          <w:rFonts w:ascii="Times New Roman" w:hAnsi="Times New Roman"/>
          <w:sz w:val="24"/>
          <w:szCs w:val="24"/>
          <w:lang w:val="ru-RU"/>
        </w:rPr>
        <w:t xml:space="preserve"> образовательны</w:t>
      </w:r>
      <w:r>
        <w:rPr>
          <w:rFonts w:ascii="Times New Roman" w:hAnsi="Times New Roman"/>
          <w:sz w:val="24"/>
          <w:szCs w:val="24"/>
          <w:lang w:val="ru-RU"/>
        </w:rPr>
        <w:t>х</w:t>
      </w:r>
      <w:r w:rsidR="00FC4E2F" w:rsidRPr="004D35D5">
        <w:rPr>
          <w:rFonts w:ascii="Times New Roman" w:hAnsi="Times New Roman"/>
          <w:sz w:val="24"/>
          <w:szCs w:val="24"/>
          <w:lang w:val="ru-RU"/>
        </w:rPr>
        <w:t xml:space="preserve"> стандарт</w:t>
      </w:r>
      <w:r>
        <w:rPr>
          <w:rFonts w:ascii="Times New Roman" w:hAnsi="Times New Roman"/>
          <w:sz w:val="24"/>
          <w:szCs w:val="24"/>
          <w:lang w:val="ru-RU"/>
        </w:rPr>
        <w:t>ов</w:t>
      </w:r>
      <w:r w:rsidR="00FC4E2F">
        <w:rPr>
          <w:rFonts w:ascii="Times New Roman" w:hAnsi="Times New Roman"/>
          <w:sz w:val="24"/>
          <w:szCs w:val="24"/>
          <w:lang w:val="ru-RU"/>
        </w:rPr>
        <w:t xml:space="preserve"> </w:t>
      </w:r>
      <w:r>
        <w:rPr>
          <w:rFonts w:ascii="Times New Roman" w:hAnsi="Times New Roman"/>
          <w:sz w:val="24"/>
          <w:szCs w:val="24"/>
          <w:lang w:val="ru-RU"/>
        </w:rPr>
        <w:t xml:space="preserve">привело к качественным изменениям в работе школьного учителя. </w:t>
      </w:r>
      <w:r w:rsidR="00FA15A2">
        <w:rPr>
          <w:rFonts w:ascii="Times New Roman" w:hAnsi="Times New Roman"/>
          <w:sz w:val="24"/>
          <w:szCs w:val="24"/>
          <w:lang w:val="ru-RU"/>
        </w:rPr>
        <w:t>Помимо предметных результатов</w:t>
      </w:r>
      <w:r w:rsidR="00FA15A2" w:rsidRPr="00FA15A2">
        <w:rPr>
          <w:rFonts w:ascii="Times New Roman" w:hAnsi="Times New Roman"/>
          <w:sz w:val="24"/>
          <w:szCs w:val="24"/>
          <w:lang w:val="ru-RU"/>
        </w:rPr>
        <w:t xml:space="preserve"> </w:t>
      </w:r>
      <w:r w:rsidR="00D05842">
        <w:rPr>
          <w:rFonts w:ascii="Times New Roman" w:hAnsi="Times New Roman"/>
          <w:sz w:val="24"/>
          <w:szCs w:val="24"/>
          <w:lang w:val="ru-RU"/>
        </w:rPr>
        <w:t xml:space="preserve">освоения </w:t>
      </w:r>
      <w:r w:rsidR="00FA15A2" w:rsidRPr="006B3295">
        <w:rPr>
          <w:rFonts w:ascii="Times New Roman" w:hAnsi="Times New Roman"/>
          <w:sz w:val="24"/>
          <w:szCs w:val="24"/>
          <w:lang w:val="ru-RU"/>
        </w:rPr>
        <w:t>основной образовательной программы</w:t>
      </w:r>
      <w:r w:rsidR="00FA15A2">
        <w:rPr>
          <w:rFonts w:ascii="Times New Roman" w:hAnsi="Times New Roman"/>
          <w:sz w:val="24"/>
          <w:szCs w:val="24"/>
          <w:lang w:val="ru-RU"/>
        </w:rPr>
        <w:t xml:space="preserve">, </w:t>
      </w:r>
      <w:r w:rsidR="00D05842">
        <w:rPr>
          <w:rFonts w:ascii="Times New Roman" w:hAnsi="Times New Roman"/>
          <w:sz w:val="24"/>
          <w:szCs w:val="24"/>
          <w:lang w:val="ru-RU"/>
        </w:rPr>
        <w:t xml:space="preserve">в ФГОС </w:t>
      </w:r>
      <w:r w:rsidR="00FA15A2">
        <w:rPr>
          <w:rFonts w:ascii="Times New Roman" w:hAnsi="Times New Roman"/>
          <w:sz w:val="24"/>
          <w:szCs w:val="24"/>
          <w:lang w:val="ru-RU"/>
        </w:rPr>
        <w:t xml:space="preserve">определены </w:t>
      </w:r>
      <w:r w:rsidR="00D05842">
        <w:rPr>
          <w:rFonts w:ascii="Times New Roman" w:hAnsi="Times New Roman"/>
          <w:sz w:val="24"/>
          <w:szCs w:val="24"/>
          <w:lang w:val="ru-RU"/>
        </w:rPr>
        <w:t xml:space="preserve">личностные и </w:t>
      </w:r>
      <w:proofErr w:type="spellStart"/>
      <w:r w:rsidR="00D05842">
        <w:rPr>
          <w:rFonts w:ascii="Times New Roman" w:hAnsi="Times New Roman"/>
          <w:sz w:val="24"/>
          <w:szCs w:val="24"/>
          <w:lang w:val="ru-RU"/>
        </w:rPr>
        <w:t>метапредметные</w:t>
      </w:r>
      <w:proofErr w:type="spellEnd"/>
      <w:r w:rsidR="00D05842">
        <w:rPr>
          <w:rFonts w:ascii="Times New Roman" w:hAnsi="Times New Roman"/>
          <w:sz w:val="24"/>
          <w:szCs w:val="24"/>
          <w:lang w:val="ru-RU"/>
        </w:rPr>
        <w:t xml:space="preserve"> результаты, которые предполагают </w:t>
      </w:r>
      <w:r w:rsidR="00D05842" w:rsidRPr="00850035">
        <w:rPr>
          <w:rFonts w:ascii="Times New Roman" w:hAnsi="Times New Roman"/>
          <w:sz w:val="24"/>
          <w:szCs w:val="24"/>
          <w:lang w:val="ru-RU"/>
        </w:rPr>
        <w:t>формировани</w:t>
      </w:r>
      <w:r w:rsidR="00D05842">
        <w:rPr>
          <w:rFonts w:ascii="Times New Roman" w:hAnsi="Times New Roman"/>
          <w:sz w:val="24"/>
          <w:szCs w:val="24"/>
          <w:lang w:val="ru-RU"/>
        </w:rPr>
        <w:t xml:space="preserve">е </w:t>
      </w:r>
      <w:r w:rsidR="00D05842" w:rsidRPr="00850035">
        <w:rPr>
          <w:rFonts w:ascii="Times New Roman" w:hAnsi="Times New Roman"/>
          <w:sz w:val="24"/>
          <w:szCs w:val="24"/>
          <w:lang w:val="ru-RU"/>
        </w:rPr>
        <w:t>духовной культуры</w:t>
      </w:r>
      <w:r w:rsidR="00D05842">
        <w:rPr>
          <w:rFonts w:ascii="Times New Roman" w:hAnsi="Times New Roman"/>
          <w:sz w:val="24"/>
          <w:szCs w:val="24"/>
          <w:lang w:val="ru-RU"/>
        </w:rPr>
        <w:t xml:space="preserve"> школьников и универсальных учебных уме</w:t>
      </w:r>
      <w:r w:rsidR="00D05842" w:rsidRPr="006B3295">
        <w:rPr>
          <w:rFonts w:ascii="Times New Roman" w:hAnsi="Times New Roman"/>
          <w:sz w:val="24"/>
          <w:szCs w:val="24"/>
          <w:lang w:val="ru-RU"/>
        </w:rPr>
        <w:t>ни</w:t>
      </w:r>
      <w:r w:rsidR="00D05842">
        <w:rPr>
          <w:rFonts w:ascii="Times New Roman" w:hAnsi="Times New Roman"/>
          <w:sz w:val="24"/>
          <w:szCs w:val="24"/>
          <w:lang w:val="ru-RU"/>
        </w:rPr>
        <w:t>й: способности</w:t>
      </w:r>
      <w:r w:rsidR="00D05842" w:rsidRPr="00C500DE">
        <w:rPr>
          <w:rFonts w:ascii="Times New Roman" w:hAnsi="Times New Roman"/>
          <w:sz w:val="24"/>
          <w:szCs w:val="24"/>
          <w:lang w:val="ru-RU"/>
        </w:rPr>
        <w:t xml:space="preserve"> </w:t>
      </w:r>
      <w:r w:rsidR="00D05842">
        <w:rPr>
          <w:rFonts w:ascii="Times New Roman" w:hAnsi="Times New Roman"/>
          <w:sz w:val="24"/>
          <w:szCs w:val="24"/>
          <w:lang w:val="ru-RU"/>
        </w:rPr>
        <w:t>критически</w:t>
      </w:r>
      <w:r w:rsidR="00D05842" w:rsidRPr="00C500DE">
        <w:rPr>
          <w:rFonts w:ascii="Times New Roman" w:hAnsi="Times New Roman"/>
          <w:sz w:val="24"/>
          <w:szCs w:val="24"/>
          <w:lang w:val="ru-RU"/>
        </w:rPr>
        <w:t xml:space="preserve"> мыслить</w:t>
      </w:r>
      <w:r w:rsidR="00D05842">
        <w:rPr>
          <w:rFonts w:ascii="Times New Roman" w:hAnsi="Times New Roman"/>
          <w:sz w:val="24"/>
          <w:szCs w:val="24"/>
          <w:lang w:val="ru-RU"/>
        </w:rPr>
        <w:t xml:space="preserve"> и </w:t>
      </w:r>
      <w:r w:rsidR="00D05842" w:rsidRPr="00C500DE">
        <w:rPr>
          <w:rFonts w:ascii="Times New Roman" w:hAnsi="Times New Roman"/>
          <w:sz w:val="24"/>
          <w:szCs w:val="24"/>
          <w:lang w:val="ru-RU"/>
        </w:rPr>
        <w:t xml:space="preserve">проявлять инициативу, </w:t>
      </w:r>
      <w:r w:rsidR="00D05842">
        <w:rPr>
          <w:rFonts w:ascii="Times New Roman" w:hAnsi="Times New Roman"/>
          <w:sz w:val="24"/>
          <w:szCs w:val="24"/>
          <w:lang w:val="ru-RU"/>
        </w:rPr>
        <w:t xml:space="preserve">умения добывать знания самостоятельно,  работать в команде и </w:t>
      </w:r>
      <w:r w:rsidR="003B0628">
        <w:rPr>
          <w:rFonts w:ascii="Times New Roman" w:hAnsi="Times New Roman"/>
          <w:sz w:val="24"/>
          <w:szCs w:val="24"/>
          <w:lang w:val="ru-RU"/>
        </w:rPr>
        <w:t xml:space="preserve">многое </w:t>
      </w:r>
      <w:r w:rsidR="003D2D62">
        <w:rPr>
          <w:rFonts w:ascii="Times New Roman" w:hAnsi="Times New Roman"/>
          <w:sz w:val="24"/>
          <w:szCs w:val="24"/>
          <w:lang w:val="ru-RU"/>
        </w:rPr>
        <w:t xml:space="preserve">другое. </w:t>
      </w:r>
      <w:r w:rsidR="003668FA">
        <w:rPr>
          <w:rFonts w:ascii="Times New Roman" w:hAnsi="Times New Roman"/>
          <w:sz w:val="24"/>
          <w:szCs w:val="24"/>
          <w:lang w:val="ru-RU"/>
        </w:rPr>
        <w:t>Д</w:t>
      </w:r>
      <w:r w:rsidR="003D2D62">
        <w:rPr>
          <w:rFonts w:ascii="Times New Roman" w:hAnsi="Times New Roman"/>
          <w:sz w:val="24"/>
          <w:szCs w:val="24"/>
          <w:lang w:val="ru-RU"/>
        </w:rPr>
        <w:t xml:space="preserve">остижение заявленных результатов невозможно без изменения характера учебного процесса, </w:t>
      </w:r>
      <w:r w:rsidR="003668FA">
        <w:rPr>
          <w:rFonts w:ascii="Times New Roman" w:hAnsi="Times New Roman"/>
          <w:sz w:val="24"/>
          <w:szCs w:val="24"/>
          <w:lang w:val="ru-RU"/>
        </w:rPr>
        <w:t xml:space="preserve">и в современных условиях возросла значимость  использования новых технологий и </w:t>
      </w:r>
      <w:r w:rsidR="00930118" w:rsidRPr="00930118">
        <w:rPr>
          <w:rFonts w:ascii="Times New Roman" w:hAnsi="Times New Roman"/>
          <w:sz w:val="24"/>
          <w:szCs w:val="24"/>
          <w:lang w:val="ru-RU"/>
        </w:rPr>
        <w:t>интерактивны</w:t>
      </w:r>
      <w:r w:rsidR="003668FA">
        <w:rPr>
          <w:rFonts w:ascii="Times New Roman" w:hAnsi="Times New Roman"/>
          <w:sz w:val="24"/>
          <w:szCs w:val="24"/>
          <w:lang w:val="ru-RU"/>
        </w:rPr>
        <w:t>х</w:t>
      </w:r>
      <w:r w:rsidR="00930118" w:rsidRPr="00930118">
        <w:rPr>
          <w:rFonts w:ascii="Times New Roman" w:hAnsi="Times New Roman"/>
          <w:sz w:val="24"/>
          <w:szCs w:val="24"/>
          <w:lang w:val="ru-RU"/>
        </w:rPr>
        <w:t xml:space="preserve"> метод</w:t>
      </w:r>
      <w:r w:rsidR="003668FA">
        <w:rPr>
          <w:rFonts w:ascii="Times New Roman" w:hAnsi="Times New Roman"/>
          <w:sz w:val="24"/>
          <w:szCs w:val="24"/>
          <w:lang w:val="ru-RU"/>
        </w:rPr>
        <w:t>ов</w:t>
      </w:r>
      <w:r w:rsidR="00930118" w:rsidRPr="00930118">
        <w:rPr>
          <w:rFonts w:ascii="Times New Roman" w:hAnsi="Times New Roman"/>
          <w:sz w:val="24"/>
          <w:szCs w:val="24"/>
          <w:lang w:val="ru-RU"/>
        </w:rPr>
        <w:t xml:space="preserve"> обучения. </w:t>
      </w:r>
    </w:p>
    <w:p w:rsidR="00930118" w:rsidRDefault="00257027" w:rsidP="00257027">
      <w:pPr>
        <w:spacing w:after="0" w:line="360" w:lineRule="auto"/>
        <w:ind w:firstLine="851"/>
        <w:jc w:val="both"/>
        <w:rPr>
          <w:rFonts w:ascii="Times New Roman" w:hAnsi="Times New Roman"/>
          <w:sz w:val="24"/>
          <w:szCs w:val="24"/>
          <w:lang w:val="ru-RU"/>
        </w:rPr>
      </w:pPr>
      <w:r w:rsidRPr="00257027">
        <w:rPr>
          <w:rFonts w:ascii="Times New Roman" w:hAnsi="Times New Roman"/>
          <w:sz w:val="24"/>
          <w:szCs w:val="24"/>
          <w:lang w:val="ru-RU"/>
        </w:rPr>
        <w:t>Интерактивное  обучение  –  это  специальная  форма  организации познавательной  деятельности,  способ  познания,  осуществляемый  в  форме совместной  деятельности  студентов.  Все  участники  взаимодействуют  друг  с другом, обмениваются информацией, совместно решают проблемы, моделируют ситуации,  оценивают  действия  других  и  свое  собственное  поведение, погружаются  в  реальную  атмосферу  делового  сотрудничества  по  разрешению проблемы</w:t>
      </w:r>
      <w:r w:rsidR="003668FA">
        <w:rPr>
          <w:rFonts w:ascii="Times New Roman" w:hAnsi="Times New Roman"/>
          <w:sz w:val="24"/>
          <w:szCs w:val="24"/>
          <w:lang w:val="ru-RU"/>
        </w:rPr>
        <w:t xml:space="preserve"> </w:t>
      </w:r>
      <w:r w:rsidR="003668FA" w:rsidRPr="003668FA">
        <w:rPr>
          <w:rFonts w:ascii="Times New Roman" w:hAnsi="Times New Roman"/>
          <w:sz w:val="24"/>
          <w:szCs w:val="24"/>
          <w:lang w:val="ru-RU"/>
        </w:rPr>
        <w:t>[</w:t>
      </w:r>
      <w:r w:rsidR="007B1E6D">
        <w:rPr>
          <w:rFonts w:ascii="Times New Roman" w:hAnsi="Times New Roman"/>
          <w:sz w:val="24"/>
          <w:szCs w:val="24"/>
          <w:lang w:val="ru-RU"/>
        </w:rPr>
        <w:t>5</w:t>
      </w:r>
      <w:r w:rsidR="003668FA" w:rsidRPr="003668FA">
        <w:rPr>
          <w:rFonts w:ascii="Times New Roman" w:hAnsi="Times New Roman"/>
          <w:sz w:val="24"/>
          <w:szCs w:val="24"/>
          <w:lang w:val="ru-RU"/>
        </w:rPr>
        <w:t>]</w:t>
      </w:r>
      <w:r w:rsidRPr="00257027">
        <w:rPr>
          <w:rFonts w:ascii="Times New Roman" w:hAnsi="Times New Roman"/>
          <w:sz w:val="24"/>
          <w:szCs w:val="24"/>
          <w:lang w:val="ru-RU"/>
        </w:rPr>
        <w:t xml:space="preserve">.  </w:t>
      </w:r>
    </w:p>
    <w:p w:rsidR="0050731C" w:rsidRPr="00223F33" w:rsidRDefault="0050731C" w:rsidP="0050731C">
      <w:pPr>
        <w:spacing w:after="0" w:line="360" w:lineRule="auto"/>
        <w:ind w:firstLine="851"/>
        <w:jc w:val="both"/>
        <w:rPr>
          <w:rFonts w:ascii="Times New Roman" w:hAnsi="Times New Roman" w:cs="Times New Roman"/>
          <w:sz w:val="24"/>
          <w:szCs w:val="24"/>
          <w:lang w:val="ru-RU"/>
        </w:rPr>
      </w:pPr>
      <w:r w:rsidRPr="00223F33">
        <w:rPr>
          <w:rFonts w:ascii="Times New Roman" w:hAnsi="Times New Roman" w:cs="Times New Roman"/>
          <w:sz w:val="24"/>
          <w:szCs w:val="24"/>
          <w:lang w:val="ru-RU"/>
        </w:rPr>
        <w:t>Использ</w:t>
      </w:r>
      <w:r>
        <w:rPr>
          <w:rFonts w:ascii="Times New Roman" w:hAnsi="Times New Roman" w:cs="Times New Roman"/>
          <w:sz w:val="24"/>
          <w:szCs w:val="24"/>
          <w:lang w:val="ru-RU"/>
        </w:rPr>
        <w:t>ование</w:t>
      </w:r>
      <w:r w:rsidRPr="00223F33">
        <w:rPr>
          <w:rFonts w:ascii="Times New Roman" w:hAnsi="Times New Roman" w:cs="Times New Roman"/>
          <w:sz w:val="24"/>
          <w:szCs w:val="24"/>
          <w:lang w:val="ru-RU"/>
        </w:rPr>
        <w:t xml:space="preserve"> интерактивны</w:t>
      </w:r>
      <w:r>
        <w:rPr>
          <w:rFonts w:ascii="Times New Roman" w:hAnsi="Times New Roman" w:cs="Times New Roman"/>
          <w:sz w:val="24"/>
          <w:szCs w:val="24"/>
          <w:lang w:val="ru-RU"/>
        </w:rPr>
        <w:t>х</w:t>
      </w:r>
      <w:r w:rsidRPr="00223F33">
        <w:rPr>
          <w:rFonts w:ascii="Times New Roman" w:hAnsi="Times New Roman" w:cs="Times New Roman"/>
          <w:sz w:val="24"/>
          <w:szCs w:val="24"/>
          <w:lang w:val="ru-RU"/>
        </w:rPr>
        <w:t xml:space="preserve"> метод</w:t>
      </w:r>
      <w:r>
        <w:rPr>
          <w:rFonts w:ascii="Times New Roman" w:hAnsi="Times New Roman" w:cs="Times New Roman"/>
          <w:sz w:val="24"/>
          <w:szCs w:val="24"/>
          <w:lang w:val="ru-RU"/>
        </w:rPr>
        <w:t>ов</w:t>
      </w:r>
      <w:r w:rsidRPr="00223F33">
        <w:rPr>
          <w:rFonts w:ascii="Times New Roman" w:hAnsi="Times New Roman" w:cs="Times New Roman"/>
          <w:sz w:val="24"/>
          <w:szCs w:val="24"/>
          <w:lang w:val="ru-RU"/>
        </w:rPr>
        <w:t xml:space="preserve"> и приём</w:t>
      </w:r>
      <w:r>
        <w:rPr>
          <w:rFonts w:ascii="Times New Roman" w:hAnsi="Times New Roman" w:cs="Times New Roman"/>
          <w:sz w:val="24"/>
          <w:szCs w:val="24"/>
          <w:lang w:val="ru-RU"/>
        </w:rPr>
        <w:t>ов</w:t>
      </w:r>
      <w:r w:rsidRPr="00223F33">
        <w:rPr>
          <w:rFonts w:ascii="Times New Roman" w:hAnsi="Times New Roman" w:cs="Times New Roman"/>
          <w:sz w:val="24"/>
          <w:szCs w:val="24"/>
          <w:lang w:val="ru-RU"/>
        </w:rPr>
        <w:t xml:space="preserve"> обучения</w:t>
      </w:r>
      <w:r>
        <w:rPr>
          <w:rFonts w:ascii="Times New Roman" w:hAnsi="Times New Roman" w:cs="Times New Roman"/>
          <w:sz w:val="24"/>
          <w:szCs w:val="24"/>
          <w:lang w:val="ru-RU"/>
        </w:rPr>
        <w:t xml:space="preserve"> </w:t>
      </w:r>
      <w:r w:rsidR="00826177">
        <w:rPr>
          <w:rFonts w:ascii="Times New Roman" w:hAnsi="Times New Roman" w:cs="Times New Roman"/>
          <w:sz w:val="24"/>
          <w:szCs w:val="24"/>
          <w:lang w:val="ru-RU"/>
        </w:rPr>
        <w:t xml:space="preserve">направлено на решение </w:t>
      </w:r>
      <w:r>
        <w:rPr>
          <w:rFonts w:ascii="Times New Roman" w:hAnsi="Times New Roman" w:cs="Times New Roman"/>
          <w:sz w:val="24"/>
          <w:szCs w:val="24"/>
          <w:lang w:val="ru-RU"/>
        </w:rPr>
        <w:t xml:space="preserve">следующих образовательных </w:t>
      </w:r>
      <w:r w:rsidR="00826177">
        <w:rPr>
          <w:rFonts w:ascii="Times New Roman" w:hAnsi="Times New Roman" w:cs="Times New Roman"/>
          <w:sz w:val="24"/>
          <w:szCs w:val="24"/>
          <w:lang w:val="ru-RU"/>
        </w:rPr>
        <w:t>задач</w:t>
      </w:r>
      <w:r>
        <w:rPr>
          <w:rFonts w:ascii="Times New Roman" w:hAnsi="Times New Roman" w:cs="Times New Roman"/>
          <w:sz w:val="24"/>
          <w:szCs w:val="24"/>
          <w:lang w:val="ru-RU"/>
        </w:rPr>
        <w:t>:</w:t>
      </w:r>
    </w:p>
    <w:p w:rsidR="0050731C" w:rsidRPr="00223F33" w:rsidRDefault="0050731C" w:rsidP="0050731C">
      <w:pPr>
        <w:pStyle w:val="a5"/>
        <w:numPr>
          <w:ilvl w:val="0"/>
          <w:numId w:val="2"/>
        </w:num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w:t>
      </w:r>
      <w:r w:rsidRPr="00223F33">
        <w:rPr>
          <w:rFonts w:ascii="Times New Roman" w:hAnsi="Times New Roman" w:cs="Times New Roman"/>
          <w:sz w:val="24"/>
          <w:szCs w:val="24"/>
          <w:lang w:val="ru-RU"/>
        </w:rPr>
        <w:t>аучить самостоятельному поиску, анализу информации и выработ</w:t>
      </w:r>
      <w:r>
        <w:rPr>
          <w:rFonts w:ascii="Times New Roman" w:hAnsi="Times New Roman" w:cs="Times New Roman"/>
          <w:sz w:val="24"/>
          <w:szCs w:val="24"/>
          <w:lang w:val="ru-RU"/>
        </w:rPr>
        <w:t>ке правильного решения ситуации;</w:t>
      </w:r>
    </w:p>
    <w:p w:rsidR="0050731C" w:rsidRPr="00223F33" w:rsidRDefault="0050731C" w:rsidP="0050731C">
      <w:pPr>
        <w:pStyle w:val="a5"/>
        <w:numPr>
          <w:ilvl w:val="0"/>
          <w:numId w:val="2"/>
        </w:num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w:t>
      </w:r>
      <w:r w:rsidRPr="00223F33">
        <w:rPr>
          <w:rFonts w:ascii="Times New Roman" w:hAnsi="Times New Roman" w:cs="Times New Roman"/>
          <w:sz w:val="24"/>
          <w:szCs w:val="24"/>
          <w:lang w:val="ru-RU"/>
        </w:rPr>
        <w:t>аучить работе в команде: уважать чужое мнение, проявлять толерантность к другой точке зрения</w:t>
      </w:r>
      <w:r>
        <w:rPr>
          <w:rFonts w:ascii="Times New Roman" w:hAnsi="Times New Roman" w:cs="Times New Roman"/>
          <w:sz w:val="24"/>
          <w:szCs w:val="24"/>
          <w:lang w:val="ru-RU"/>
        </w:rPr>
        <w:t>;</w:t>
      </w:r>
    </w:p>
    <w:p w:rsidR="0050731C" w:rsidRPr="00223F33" w:rsidRDefault="0050731C" w:rsidP="0050731C">
      <w:pPr>
        <w:pStyle w:val="a5"/>
        <w:numPr>
          <w:ilvl w:val="0"/>
          <w:numId w:val="2"/>
        </w:num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w:t>
      </w:r>
      <w:r w:rsidRPr="00223F33">
        <w:rPr>
          <w:rFonts w:ascii="Times New Roman" w:hAnsi="Times New Roman" w:cs="Times New Roman"/>
          <w:sz w:val="24"/>
          <w:szCs w:val="24"/>
          <w:lang w:val="ru-RU"/>
        </w:rPr>
        <w:t>аучить формировать собственное мнение, опирающееся на определенные факты</w:t>
      </w:r>
      <w:r w:rsidR="002E4B83">
        <w:rPr>
          <w:rFonts w:ascii="Times New Roman" w:hAnsi="Times New Roman" w:cs="Times New Roman"/>
          <w:sz w:val="24"/>
          <w:szCs w:val="24"/>
          <w:lang w:val="ru-RU"/>
        </w:rPr>
        <w:t xml:space="preserve"> </w:t>
      </w:r>
      <w:r w:rsidR="002E4B83" w:rsidRPr="003668FA">
        <w:rPr>
          <w:rFonts w:ascii="Times New Roman" w:hAnsi="Times New Roman"/>
          <w:sz w:val="24"/>
          <w:szCs w:val="24"/>
          <w:lang w:val="ru-RU"/>
        </w:rPr>
        <w:t>[</w:t>
      </w:r>
      <w:r w:rsidR="007B1E6D">
        <w:rPr>
          <w:rFonts w:ascii="Times New Roman" w:hAnsi="Times New Roman"/>
          <w:sz w:val="24"/>
          <w:szCs w:val="24"/>
          <w:lang w:val="ru-RU"/>
        </w:rPr>
        <w:t>8</w:t>
      </w:r>
      <w:r w:rsidR="002E4B83" w:rsidRPr="003668FA">
        <w:rPr>
          <w:rFonts w:ascii="Times New Roman" w:hAnsi="Times New Roman"/>
          <w:sz w:val="24"/>
          <w:szCs w:val="24"/>
          <w:lang w:val="ru-RU"/>
        </w:rPr>
        <w:t>]</w:t>
      </w:r>
      <w:r w:rsidRPr="00223F33">
        <w:rPr>
          <w:rFonts w:ascii="Times New Roman" w:hAnsi="Times New Roman" w:cs="Times New Roman"/>
          <w:sz w:val="24"/>
          <w:szCs w:val="24"/>
          <w:lang w:val="ru-RU"/>
        </w:rPr>
        <w:t>.</w:t>
      </w:r>
    </w:p>
    <w:p w:rsidR="003B0628" w:rsidRDefault="003B0628" w:rsidP="00826177">
      <w:pPr>
        <w:spacing w:after="0" w:line="360" w:lineRule="auto"/>
        <w:ind w:firstLine="851"/>
        <w:jc w:val="both"/>
        <w:rPr>
          <w:rFonts w:ascii="Times New Roman" w:hAnsi="Times New Roman"/>
          <w:sz w:val="24"/>
          <w:szCs w:val="24"/>
          <w:lang w:val="ru-RU"/>
        </w:rPr>
      </w:pPr>
      <w:r>
        <w:rPr>
          <w:rFonts w:ascii="Times New Roman" w:hAnsi="Times New Roman"/>
          <w:sz w:val="24"/>
          <w:szCs w:val="24"/>
          <w:lang w:val="ru-RU"/>
        </w:rPr>
        <w:t xml:space="preserve">Использования  </w:t>
      </w:r>
      <w:r>
        <w:rPr>
          <w:rFonts w:ascii="Times New Roman" w:hAnsi="Times New Roman" w:cs="Times New Roman"/>
          <w:sz w:val="24"/>
          <w:szCs w:val="24"/>
          <w:lang w:val="ru-RU"/>
        </w:rPr>
        <w:t xml:space="preserve">интерактивных методов и приёмов на уроке иностранного языка </w:t>
      </w:r>
      <w:r w:rsidR="00826177">
        <w:rPr>
          <w:rFonts w:ascii="Times New Roman" w:hAnsi="Times New Roman" w:cs="Times New Roman"/>
          <w:sz w:val="24"/>
          <w:szCs w:val="24"/>
          <w:lang w:val="ru-RU"/>
        </w:rPr>
        <w:t xml:space="preserve">особенно </w:t>
      </w:r>
      <w:r>
        <w:rPr>
          <w:rFonts w:ascii="Times New Roman" w:hAnsi="Times New Roman" w:cs="Times New Roman"/>
          <w:sz w:val="24"/>
          <w:szCs w:val="24"/>
          <w:lang w:val="ru-RU"/>
        </w:rPr>
        <w:t>актуально</w:t>
      </w:r>
      <w:r w:rsidR="00826177">
        <w:rPr>
          <w:rFonts w:ascii="Times New Roman" w:hAnsi="Times New Roman" w:cs="Times New Roman"/>
          <w:sz w:val="24"/>
          <w:szCs w:val="24"/>
          <w:lang w:val="ru-RU"/>
        </w:rPr>
        <w:t xml:space="preserve">, так как </w:t>
      </w:r>
      <w:r w:rsidRPr="003B0628">
        <w:rPr>
          <w:rFonts w:ascii="Times New Roman" w:hAnsi="Times New Roman"/>
          <w:sz w:val="24"/>
          <w:szCs w:val="24"/>
          <w:lang w:val="ru-RU"/>
        </w:rPr>
        <w:t xml:space="preserve">при обучении иностранным языкам формирование и развитие коммуникативных умений является одновременно предметным и </w:t>
      </w:r>
      <w:proofErr w:type="spellStart"/>
      <w:r w:rsidRPr="003B0628">
        <w:rPr>
          <w:rFonts w:ascii="Times New Roman" w:hAnsi="Times New Roman"/>
          <w:sz w:val="24"/>
          <w:szCs w:val="24"/>
          <w:lang w:val="ru-RU"/>
        </w:rPr>
        <w:t>метапредметным</w:t>
      </w:r>
      <w:proofErr w:type="spellEnd"/>
      <w:r w:rsidRPr="003B0628">
        <w:rPr>
          <w:rFonts w:ascii="Times New Roman" w:hAnsi="Times New Roman"/>
          <w:sz w:val="24"/>
          <w:szCs w:val="24"/>
          <w:lang w:val="ru-RU"/>
        </w:rPr>
        <w:t xml:space="preserve"> результатом</w:t>
      </w:r>
      <w:r w:rsidR="00826177">
        <w:rPr>
          <w:rFonts w:ascii="Times New Roman" w:hAnsi="Times New Roman"/>
          <w:sz w:val="24"/>
          <w:szCs w:val="24"/>
          <w:lang w:val="ru-RU"/>
        </w:rPr>
        <w:t xml:space="preserve">. В методической литературе можно найти подробное описание </w:t>
      </w:r>
      <w:r w:rsidR="00826177">
        <w:rPr>
          <w:rFonts w:ascii="Times New Roman" w:hAnsi="Times New Roman"/>
          <w:sz w:val="24"/>
          <w:szCs w:val="24"/>
          <w:lang w:val="ru-RU"/>
        </w:rPr>
        <w:lastRenderedPageBreak/>
        <w:t xml:space="preserve">интерактивных методов обучения, их классификацию, принципы и алгоритм построения интерактивного урока. Главная особенность этих методов – это высокий уровень </w:t>
      </w:r>
      <w:proofErr w:type="spellStart"/>
      <w:r w:rsidR="00826177">
        <w:rPr>
          <w:rFonts w:ascii="Times New Roman" w:hAnsi="Times New Roman"/>
          <w:sz w:val="24"/>
          <w:szCs w:val="24"/>
          <w:lang w:val="ru-RU"/>
        </w:rPr>
        <w:t>вовлечённости</w:t>
      </w:r>
      <w:proofErr w:type="spellEnd"/>
      <w:r w:rsidR="00826177">
        <w:rPr>
          <w:rFonts w:ascii="Times New Roman" w:hAnsi="Times New Roman"/>
          <w:sz w:val="24"/>
          <w:szCs w:val="24"/>
          <w:lang w:val="ru-RU"/>
        </w:rPr>
        <w:t xml:space="preserve"> </w:t>
      </w:r>
      <w:r w:rsidR="00826177" w:rsidRPr="00257027">
        <w:rPr>
          <w:rFonts w:ascii="Times New Roman" w:hAnsi="Times New Roman"/>
          <w:sz w:val="24"/>
          <w:szCs w:val="24"/>
          <w:lang w:val="ru-RU"/>
        </w:rPr>
        <w:t>обучающи</w:t>
      </w:r>
      <w:r w:rsidR="00826177">
        <w:rPr>
          <w:rFonts w:ascii="Times New Roman" w:hAnsi="Times New Roman"/>
          <w:sz w:val="24"/>
          <w:szCs w:val="24"/>
          <w:lang w:val="ru-RU"/>
        </w:rPr>
        <w:t>х</w:t>
      </w:r>
      <w:r w:rsidR="00826177" w:rsidRPr="00257027">
        <w:rPr>
          <w:rFonts w:ascii="Times New Roman" w:hAnsi="Times New Roman"/>
          <w:sz w:val="24"/>
          <w:szCs w:val="24"/>
          <w:lang w:val="ru-RU"/>
        </w:rPr>
        <w:t xml:space="preserve">ся  в  процесс  познания,  </w:t>
      </w:r>
      <w:r w:rsidR="00826177">
        <w:rPr>
          <w:rFonts w:ascii="Times New Roman" w:hAnsi="Times New Roman"/>
          <w:sz w:val="24"/>
          <w:szCs w:val="24"/>
          <w:lang w:val="ru-RU"/>
        </w:rPr>
        <w:t xml:space="preserve">их </w:t>
      </w:r>
      <w:r w:rsidR="00826177" w:rsidRPr="00257027">
        <w:rPr>
          <w:rFonts w:ascii="Times New Roman" w:hAnsi="Times New Roman"/>
          <w:sz w:val="24"/>
          <w:szCs w:val="24"/>
          <w:lang w:val="ru-RU"/>
        </w:rPr>
        <w:t>эмоциональное</w:t>
      </w:r>
      <w:r w:rsidR="00826177">
        <w:rPr>
          <w:rFonts w:ascii="Times New Roman" w:hAnsi="Times New Roman"/>
          <w:sz w:val="24"/>
          <w:szCs w:val="24"/>
          <w:lang w:val="ru-RU"/>
        </w:rPr>
        <w:t xml:space="preserve"> и</w:t>
      </w:r>
      <w:r w:rsidR="00826177" w:rsidRPr="00257027">
        <w:rPr>
          <w:rFonts w:ascii="Times New Roman" w:hAnsi="Times New Roman"/>
          <w:sz w:val="24"/>
          <w:szCs w:val="24"/>
          <w:lang w:val="ru-RU"/>
        </w:rPr>
        <w:t xml:space="preserve"> духовное взаимодействи</w:t>
      </w:r>
      <w:r w:rsidR="00826177">
        <w:rPr>
          <w:rFonts w:ascii="Times New Roman" w:hAnsi="Times New Roman"/>
          <w:sz w:val="24"/>
          <w:szCs w:val="24"/>
          <w:lang w:val="ru-RU"/>
        </w:rPr>
        <w:t>е</w:t>
      </w:r>
      <w:r w:rsidR="00826177" w:rsidRPr="00257027">
        <w:rPr>
          <w:rFonts w:ascii="Times New Roman" w:hAnsi="Times New Roman"/>
          <w:sz w:val="24"/>
          <w:szCs w:val="24"/>
          <w:lang w:val="ru-RU"/>
        </w:rPr>
        <w:t>,  возможность  рефлектировать  по  поводу  того,  что  они  знают  и думают.</w:t>
      </w:r>
    </w:p>
    <w:p w:rsidR="00423D1B" w:rsidRDefault="00423D1B" w:rsidP="00423D1B">
      <w:pPr>
        <w:spacing w:after="0" w:line="360" w:lineRule="auto"/>
        <w:ind w:firstLine="851"/>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Один из интерактивных методов, который можно использовать на уроке иностранного языка, </w:t>
      </w:r>
      <w:r>
        <w:rPr>
          <w:rFonts w:ascii="Times New Roman" w:hAnsi="Times New Roman"/>
          <w:sz w:val="24"/>
          <w:szCs w:val="24"/>
          <w:lang w:val="ru-RU"/>
        </w:rPr>
        <w:t xml:space="preserve">– </w:t>
      </w:r>
      <w:r>
        <w:rPr>
          <w:rFonts w:ascii="Times New Roman" w:eastAsia="Times New Roman" w:hAnsi="Times New Roman" w:cs="Times New Roman"/>
          <w:sz w:val="24"/>
          <w:szCs w:val="24"/>
          <w:lang w:val="ru-RU" w:eastAsia="ru-RU"/>
        </w:rPr>
        <w:t xml:space="preserve">это диалогический метод обучения и саморазвития школьников. </w:t>
      </w:r>
      <w:r w:rsidRPr="00423D1B">
        <w:rPr>
          <w:rFonts w:ascii="Times New Roman" w:eastAsia="Times New Roman" w:hAnsi="Times New Roman" w:cs="Times New Roman"/>
          <w:sz w:val="24"/>
          <w:szCs w:val="24"/>
          <w:lang w:val="ru-RU" w:eastAsia="ru-RU"/>
        </w:rPr>
        <w:t xml:space="preserve">Психологической и дидактической базой </w:t>
      </w:r>
      <w:proofErr w:type="gramStart"/>
      <w:r w:rsidRPr="00423D1B">
        <w:rPr>
          <w:rFonts w:ascii="Times New Roman" w:eastAsia="Times New Roman" w:hAnsi="Times New Roman" w:cs="Times New Roman"/>
          <w:sz w:val="24"/>
          <w:szCs w:val="24"/>
          <w:lang w:val="ru-RU" w:eastAsia="ru-RU"/>
        </w:rPr>
        <w:t xml:space="preserve">разработки </w:t>
      </w:r>
      <w:r>
        <w:rPr>
          <w:rFonts w:ascii="Times New Roman" w:eastAsia="Times New Roman" w:hAnsi="Times New Roman" w:cs="Times New Roman"/>
          <w:sz w:val="24"/>
          <w:szCs w:val="24"/>
          <w:lang w:val="ru-RU" w:eastAsia="ru-RU"/>
        </w:rPr>
        <w:t>этого</w:t>
      </w:r>
      <w:r w:rsidRPr="00423D1B">
        <w:rPr>
          <w:rFonts w:ascii="Times New Roman" w:eastAsia="Times New Roman" w:hAnsi="Times New Roman" w:cs="Times New Roman"/>
          <w:sz w:val="24"/>
          <w:szCs w:val="24"/>
          <w:lang w:val="ru-RU" w:eastAsia="ru-RU"/>
        </w:rPr>
        <w:t xml:space="preserve"> метода </w:t>
      </w:r>
      <w:r>
        <w:rPr>
          <w:rFonts w:ascii="Times New Roman" w:eastAsia="Times New Roman" w:hAnsi="Times New Roman" w:cs="Times New Roman"/>
          <w:sz w:val="24"/>
          <w:szCs w:val="24"/>
          <w:lang w:val="ru-RU" w:eastAsia="ru-RU"/>
        </w:rPr>
        <w:t>стали</w:t>
      </w:r>
      <w:r w:rsidRPr="00423D1B">
        <w:rPr>
          <w:rFonts w:ascii="Times New Roman" w:eastAsia="Times New Roman" w:hAnsi="Times New Roman" w:cs="Times New Roman"/>
          <w:sz w:val="24"/>
          <w:szCs w:val="24"/>
          <w:lang w:val="ru-RU" w:eastAsia="ru-RU"/>
        </w:rPr>
        <w:t xml:space="preserve"> идеи проблемного метода</w:t>
      </w:r>
      <w:proofErr w:type="gramEnd"/>
      <w:r w:rsidRPr="00423D1B">
        <w:rPr>
          <w:rFonts w:ascii="Times New Roman" w:eastAsia="Times New Roman" w:hAnsi="Times New Roman" w:cs="Times New Roman"/>
          <w:sz w:val="24"/>
          <w:szCs w:val="24"/>
          <w:lang w:val="ru-RU" w:eastAsia="ru-RU"/>
        </w:rPr>
        <w:t xml:space="preserve"> обучения, личностно-ориентированного метода, педагогики сотрудничества и системно-</w:t>
      </w:r>
      <w:proofErr w:type="spellStart"/>
      <w:r w:rsidRPr="00423D1B">
        <w:rPr>
          <w:rFonts w:ascii="Times New Roman" w:eastAsia="Times New Roman" w:hAnsi="Times New Roman" w:cs="Times New Roman"/>
          <w:sz w:val="24"/>
          <w:szCs w:val="24"/>
          <w:lang w:val="ru-RU" w:eastAsia="ru-RU"/>
        </w:rPr>
        <w:t>деятельностного</w:t>
      </w:r>
      <w:proofErr w:type="spellEnd"/>
      <w:r w:rsidRPr="00423D1B">
        <w:rPr>
          <w:rFonts w:ascii="Times New Roman" w:eastAsia="Times New Roman" w:hAnsi="Times New Roman" w:cs="Times New Roman"/>
          <w:sz w:val="24"/>
          <w:szCs w:val="24"/>
          <w:lang w:val="ru-RU" w:eastAsia="ru-RU"/>
        </w:rPr>
        <w:t xml:space="preserve"> подхода.</w:t>
      </w:r>
      <w:r>
        <w:rPr>
          <w:rFonts w:ascii="Times New Roman" w:eastAsia="Times New Roman" w:hAnsi="Times New Roman" w:cs="Times New Roman"/>
          <w:sz w:val="24"/>
          <w:szCs w:val="24"/>
          <w:lang w:val="ru-RU" w:eastAsia="ru-RU"/>
        </w:rPr>
        <w:t xml:space="preserve"> </w:t>
      </w:r>
      <w:r w:rsidRPr="00423D1B">
        <w:rPr>
          <w:rFonts w:ascii="Times New Roman" w:eastAsia="Times New Roman" w:hAnsi="Times New Roman" w:cs="Times New Roman"/>
          <w:sz w:val="24"/>
          <w:szCs w:val="24"/>
          <w:lang w:val="ru-RU" w:eastAsia="ru-RU"/>
        </w:rPr>
        <w:t xml:space="preserve">Диалог является основной формой социальной коммуникации, он учит школьника ясно выражать свою точку зрения, отстаивать свою позицию. В обучающем диалоге </w:t>
      </w:r>
      <w:r>
        <w:rPr>
          <w:rFonts w:ascii="Times New Roman" w:eastAsia="Times New Roman" w:hAnsi="Times New Roman" w:cs="Times New Roman"/>
          <w:sz w:val="24"/>
          <w:szCs w:val="24"/>
          <w:lang w:val="ru-RU" w:eastAsia="ru-RU"/>
        </w:rPr>
        <w:t>обучающиеся</w:t>
      </w:r>
      <w:r w:rsidRPr="00423D1B">
        <w:rPr>
          <w:rFonts w:ascii="Times New Roman" w:eastAsia="Times New Roman" w:hAnsi="Times New Roman" w:cs="Times New Roman"/>
          <w:sz w:val="24"/>
          <w:szCs w:val="24"/>
          <w:lang w:val="ru-RU" w:eastAsia="ru-RU"/>
        </w:rPr>
        <w:t xml:space="preserve"> вместе движутся к истине: пространство обсуждения открыто, нет готовых ответов, есть только путь и ориентиры</w:t>
      </w:r>
      <w:r w:rsidR="006E5649">
        <w:rPr>
          <w:rFonts w:ascii="Times New Roman" w:eastAsia="Times New Roman" w:hAnsi="Times New Roman" w:cs="Times New Roman"/>
          <w:sz w:val="24"/>
          <w:szCs w:val="24"/>
          <w:lang w:val="ru-RU" w:eastAsia="ru-RU"/>
        </w:rPr>
        <w:t xml:space="preserve"> </w:t>
      </w:r>
      <w:r w:rsidR="006E5649" w:rsidRPr="003668FA">
        <w:rPr>
          <w:rFonts w:ascii="Times New Roman" w:hAnsi="Times New Roman"/>
          <w:sz w:val="24"/>
          <w:szCs w:val="24"/>
          <w:lang w:val="ru-RU"/>
        </w:rPr>
        <w:t>[</w:t>
      </w:r>
      <w:r w:rsidR="006E5649">
        <w:rPr>
          <w:rFonts w:ascii="Times New Roman" w:hAnsi="Times New Roman"/>
          <w:sz w:val="24"/>
          <w:szCs w:val="24"/>
          <w:lang w:val="ru-RU"/>
        </w:rPr>
        <w:t>3</w:t>
      </w:r>
      <w:r w:rsidR="006E5649" w:rsidRPr="003668FA">
        <w:rPr>
          <w:rFonts w:ascii="Times New Roman" w:hAnsi="Times New Roman"/>
          <w:sz w:val="24"/>
          <w:szCs w:val="24"/>
          <w:lang w:val="ru-RU"/>
        </w:rPr>
        <w:t>]</w:t>
      </w:r>
      <w:r w:rsidRPr="00423D1B">
        <w:rPr>
          <w:rFonts w:ascii="Times New Roman" w:eastAsia="Times New Roman" w:hAnsi="Times New Roman" w:cs="Times New Roman"/>
          <w:sz w:val="24"/>
          <w:szCs w:val="24"/>
          <w:lang w:val="ru-RU" w:eastAsia="ru-RU"/>
        </w:rPr>
        <w:t xml:space="preserve">. </w:t>
      </w:r>
    </w:p>
    <w:p w:rsidR="007B1E6D" w:rsidRDefault="007B1E6D" w:rsidP="007B1E6D">
      <w:pPr>
        <w:spacing w:after="0" w:line="360" w:lineRule="auto"/>
        <w:ind w:firstLine="851"/>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Рагулина</w:t>
      </w:r>
      <w:proofErr w:type="spellEnd"/>
      <w:r>
        <w:rPr>
          <w:rFonts w:ascii="Times New Roman" w:eastAsia="Times New Roman" w:hAnsi="Times New Roman" w:cs="Times New Roman"/>
          <w:sz w:val="24"/>
          <w:szCs w:val="24"/>
          <w:lang w:val="ru-RU" w:eastAsia="ru-RU"/>
        </w:rPr>
        <w:t xml:space="preserve"> Л.Н. и </w:t>
      </w:r>
      <w:proofErr w:type="spellStart"/>
      <w:r>
        <w:rPr>
          <w:rFonts w:ascii="Times New Roman" w:eastAsia="Times New Roman" w:hAnsi="Times New Roman" w:cs="Times New Roman"/>
          <w:sz w:val="24"/>
          <w:szCs w:val="24"/>
          <w:lang w:val="ru-RU" w:eastAsia="ru-RU"/>
        </w:rPr>
        <w:t>Самоненко</w:t>
      </w:r>
      <w:proofErr w:type="spellEnd"/>
      <w:r>
        <w:rPr>
          <w:rFonts w:ascii="Times New Roman" w:eastAsia="Times New Roman" w:hAnsi="Times New Roman" w:cs="Times New Roman"/>
          <w:sz w:val="24"/>
          <w:szCs w:val="24"/>
          <w:lang w:val="ru-RU" w:eastAsia="ru-RU"/>
        </w:rPr>
        <w:t xml:space="preserve"> Ю.А. сформулировали следующие принципы построения комфортного обучающего пространства на уроке, необходимого для реализации диалогового метода обучения и саморазвития школьника:</w:t>
      </w:r>
    </w:p>
    <w:p w:rsidR="00423D1B" w:rsidRPr="007B1E6D" w:rsidRDefault="00423D1B" w:rsidP="007B1E6D">
      <w:pPr>
        <w:pStyle w:val="a5"/>
        <w:numPr>
          <w:ilvl w:val="0"/>
          <w:numId w:val="14"/>
        </w:numPr>
        <w:spacing w:after="0" w:line="360" w:lineRule="auto"/>
        <w:jc w:val="both"/>
        <w:rPr>
          <w:rFonts w:ascii="Times New Roman" w:eastAsia="Times New Roman" w:hAnsi="Times New Roman" w:cs="Times New Roman"/>
          <w:sz w:val="24"/>
          <w:szCs w:val="24"/>
          <w:lang w:val="ru-RU" w:eastAsia="ru-RU"/>
        </w:rPr>
      </w:pPr>
      <w:r w:rsidRPr="007B1E6D">
        <w:rPr>
          <w:rFonts w:ascii="Times New Roman" w:eastAsia="Times New Roman" w:hAnsi="Times New Roman" w:cs="Times New Roman"/>
          <w:sz w:val="24"/>
          <w:szCs w:val="24"/>
          <w:lang w:val="ru-RU" w:eastAsia="ru-RU"/>
        </w:rPr>
        <w:t>Принцип открытости. Предполагает возможность добровольного вхождения и выхода ученика из диалога, вовлечение в него всех присутствующих и заинтересованных лиц.</w:t>
      </w:r>
    </w:p>
    <w:p w:rsidR="00423D1B" w:rsidRPr="00423D1B" w:rsidRDefault="00423D1B" w:rsidP="007B1E6D">
      <w:pPr>
        <w:numPr>
          <w:ilvl w:val="0"/>
          <w:numId w:val="14"/>
        </w:numPr>
        <w:spacing w:after="0" w:line="360" w:lineRule="auto"/>
        <w:jc w:val="both"/>
        <w:rPr>
          <w:rFonts w:ascii="Times New Roman" w:eastAsia="Times New Roman" w:hAnsi="Times New Roman" w:cs="Times New Roman"/>
          <w:sz w:val="24"/>
          <w:szCs w:val="24"/>
          <w:lang w:val="ru-RU" w:eastAsia="ru-RU"/>
        </w:rPr>
      </w:pPr>
      <w:r w:rsidRPr="00423D1B">
        <w:rPr>
          <w:rFonts w:ascii="Times New Roman" w:eastAsia="Times New Roman" w:hAnsi="Times New Roman" w:cs="Times New Roman"/>
          <w:sz w:val="24"/>
          <w:szCs w:val="24"/>
          <w:lang w:val="ru-RU" w:eastAsia="ru-RU"/>
        </w:rPr>
        <w:t xml:space="preserve">Принцип удовлетворенности средой общения. Ориентирует на уважительное отношение к позиции собеседника, даже в тех случаях, когда мнения </w:t>
      </w:r>
      <w:proofErr w:type="spellStart"/>
      <w:r w:rsidRPr="00423D1B">
        <w:rPr>
          <w:rFonts w:ascii="Times New Roman" w:eastAsia="Times New Roman" w:hAnsi="Times New Roman" w:cs="Times New Roman"/>
          <w:sz w:val="24"/>
          <w:szCs w:val="24"/>
          <w:lang w:val="ru-RU" w:eastAsia="ru-RU"/>
        </w:rPr>
        <w:t>дискурсантов</w:t>
      </w:r>
      <w:proofErr w:type="spellEnd"/>
      <w:r w:rsidRPr="00423D1B">
        <w:rPr>
          <w:rFonts w:ascii="Times New Roman" w:eastAsia="Times New Roman" w:hAnsi="Times New Roman" w:cs="Times New Roman"/>
          <w:sz w:val="24"/>
          <w:szCs w:val="24"/>
          <w:lang w:val="ru-RU" w:eastAsia="ru-RU"/>
        </w:rPr>
        <w:t xml:space="preserve"> существенно расходятся.</w:t>
      </w:r>
    </w:p>
    <w:p w:rsidR="00423D1B" w:rsidRPr="00423D1B" w:rsidRDefault="00423D1B" w:rsidP="007B1E6D">
      <w:pPr>
        <w:numPr>
          <w:ilvl w:val="0"/>
          <w:numId w:val="14"/>
        </w:numPr>
        <w:spacing w:after="0" w:line="360" w:lineRule="auto"/>
        <w:jc w:val="both"/>
        <w:rPr>
          <w:rFonts w:ascii="Times New Roman" w:eastAsia="Times New Roman" w:hAnsi="Times New Roman" w:cs="Times New Roman"/>
          <w:sz w:val="24"/>
          <w:szCs w:val="24"/>
          <w:lang w:val="ru-RU" w:eastAsia="ru-RU"/>
        </w:rPr>
      </w:pPr>
      <w:r w:rsidRPr="00423D1B">
        <w:rPr>
          <w:rFonts w:ascii="Times New Roman" w:eastAsia="Times New Roman" w:hAnsi="Times New Roman" w:cs="Times New Roman"/>
          <w:sz w:val="24"/>
          <w:szCs w:val="24"/>
          <w:lang w:val="ru-RU" w:eastAsia="ru-RU"/>
        </w:rPr>
        <w:t>Принцип согласованности. Все участники дискуссии, или, по крайней мере, большинство из них, должны быть заинтересованы и согласны вести диалог на, поставленную педагогом или школьниками, тему.</w:t>
      </w:r>
    </w:p>
    <w:p w:rsidR="00423D1B" w:rsidRPr="00423D1B" w:rsidRDefault="00423D1B" w:rsidP="007B1E6D">
      <w:pPr>
        <w:numPr>
          <w:ilvl w:val="0"/>
          <w:numId w:val="14"/>
        </w:numPr>
        <w:spacing w:after="0" w:line="360" w:lineRule="auto"/>
        <w:jc w:val="both"/>
        <w:rPr>
          <w:rFonts w:ascii="Times New Roman" w:eastAsia="Times New Roman" w:hAnsi="Times New Roman" w:cs="Times New Roman"/>
          <w:sz w:val="24"/>
          <w:szCs w:val="24"/>
          <w:lang w:val="ru-RU" w:eastAsia="ru-RU"/>
        </w:rPr>
      </w:pPr>
      <w:r w:rsidRPr="00423D1B">
        <w:rPr>
          <w:rFonts w:ascii="Times New Roman" w:eastAsia="Times New Roman" w:hAnsi="Times New Roman" w:cs="Times New Roman"/>
          <w:sz w:val="24"/>
          <w:szCs w:val="24"/>
          <w:lang w:val="ru-RU" w:eastAsia="ru-RU"/>
        </w:rPr>
        <w:t>Принцип синтеза обучающих методик. Диалог может затрагивать вопросы изучаемой темы учебного курса. В зависимости от их содержания и уровня рассмотрения и ситуативных обстоятельств педагог должен быть готов применить широкую номенклатуру методов обучения, или их объединять их в комплексы.</w:t>
      </w:r>
    </w:p>
    <w:p w:rsidR="00423D1B" w:rsidRPr="00423D1B" w:rsidRDefault="00423D1B" w:rsidP="007B1E6D">
      <w:pPr>
        <w:numPr>
          <w:ilvl w:val="0"/>
          <w:numId w:val="14"/>
        </w:numPr>
        <w:spacing w:after="0" w:line="360" w:lineRule="auto"/>
        <w:jc w:val="both"/>
        <w:rPr>
          <w:rFonts w:ascii="Times New Roman" w:eastAsia="Times New Roman" w:hAnsi="Times New Roman" w:cs="Times New Roman"/>
          <w:sz w:val="24"/>
          <w:szCs w:val="24"/>
          <w:lang w:val="ru-RU" w:eastAsia="ru-RU"/>
        </w:rPr>
      </w:pPr>
      <w:r w:rsidRPr="00423D1B">
        <w:rPr>
          <w:rFonts w:ascii="Times New Roman" w:eastAsia="Times New Roman" w:hAnsi="Times New Roman" w:cs="Times New Roman"/>
          <w:sz w:val="24"/>
          <w:szCs w:val="24"/>
          <w:lang w:val="ru-RU" w:eastAsia="ru-RU"/>
        </w:rPr>
        <w:t>Принцип «зоны перспективного развития». Предполагает обсуждение не только актуальных вопросов, значимых для «ближайшего» развития, но и более отдаленной перспективе. Поиск ответов на такие вопросы задает «вектор» интеллектуального и личностного совершенствования ученика.</w:t>
      </w:r>
    </w:p>
    <w:p w:rsidR="00423D1B" w:rsidRPr="00423D1B" w:rsidRDefault="00423D1B" w:rsidP="007B1E6D">
      <w:pPr>
        <w:numPr>
          <w:ilvl w:val="0"/>
          <w:numId w:val="14"/>
        </w:numPr>
        <w:spacing w:after="0" w:line="360" w:lineRule="auto"/>
        <w:jc w:val="both"/>
        <w:rPr>
          <w:rFonts w:ascii="Times New Roman" w:eastAsia="Times New Roman" w:hAnsi="Times New Roman" w:cs="Times New Roman"/>
          <w:sz w:val="24"/>
          <w:szCs w:val="24"/>
          <w:lang w:eastAsia="ru-RU"/>
        </w:rPr>
      </w:pPr>
      <w:r w:rsidRPr="00423D1B">
        <w:rPr>
          <w:rFonts w:ascii="Times New Roman" w:eastAsia="Times New Roman" w:hAnsi="Times New Roman" w:cs="Times New Roman"/>
          <w:sz w:val="24"/>
          <w:szCs w:val="24"/>
          <w:lang w:val="ru-RU" w:eastAsia="ru-RU"/>
        </w:rPr>
        <w:lastRenderedPageBreak/>
        <w:t>Принцип концептуальной целостности. Предполагает опору на положения системно-</w:t>
      </w:r>
      <w:proofErr w:type="spellStart"/>
      <w:r w:rsidRPr="00423D1B">
        <w:rPr>
          <w:rFonts w:ascii="Times New Roman" w:eastAsia="Times New Roman" w:hAnsi="Times New Roman" w:cs="Times New Roman"/>
          <w:sz w:val="24"/>
          <w:szCs w:val="24"/>
          <w:lang w:val="ru-RU" w:eastAsia="ru-RU"/>
        </w:rPr>
        <w:t>деятельностного</w:t>
      </w:r>
      <w:proofErr w:type="spellEnd"/>
      <w:r w:rsidRPr="00423D1B">
        <w:rPr>
          <w:rFonts w:ascii="Times New Roman" w:eastAsia="Times New Roman" w:hAnsi="Times New Roman" w:cs="Times New Roman"/>
          <w:sz w:val="24"/>
          <w:szCs w:val="24"/>
          <w:lang w:val="ru-RU" w:eastAsia="ru-RU"/>
        </w:rPr>
        <w:t xml:space="preserve"> подхода и усиления роли средств познавательной деятельности в проектировании учебного процесса. Концептуальная схема выступает как новый дидактический инструмент; сам принцип построения схемы и ее использование в познавательном процессе становится для учащегося предметом освоения. </w:t>
      </w:r>
      <w:proofErr w:type="spellStart"/>
      <w:r w:rsidRPr="00423D1B">
        <w:rPr>
          <w:rFonts w:ascii="Times New Roman" w:eastAsia="Times New Roman" w:hAnsi="Times New Roman" w:cs="Times New Roman"/>
          <w:sz w:val="24"/>
          <w:szCs w:val="24"/>
          <w:lang w:eastAsia="ru-RU"/>
        </w:rPr>
        <w:t>Тем</w:t>
      </w:r>
      <w:proofErr w:type="spellEnd"/>
      <w:r w:rsidRPr="00423D1B">
        <w:rPr>
          <w:rFonts w:ascii="Times New Roman" w:eastAsia="Times New Roman" w:hAnsi="Times New Roman" w:cs="Times New Roman"/>
          <w:sz w:val="24"/>
          <w:szCs w:val="24"/>
          <w:lang w:eastAsia="ru-RU"/>
        </w:rPr>
        <w:t xml:space="preserve"> </w:t>
      </w:r>
      <w:proofErr w:type="spellStart"/>
      <w:r w:rsidRPr="00423D1B">
        <w:rPr>
          <w:rFonts w:ascii="Times New Roman" w:eastAsia="Times New Roman" w:hAnsi="Times New Roman" w:cs="Times New Roman"/>
          <w:sz w:val="24"/>
          <w:szCs w:val="24"/>
          <w:lang w:eastAsia="ru-RU"/>
        </w:rPr>
        <w:t>самым</w:t>
      </w:r>
      <w:proofErr w:type="spellEnd"/>
      <w:r w:rsidRPr="00423D1B">
        <w:rPr>
          <w:rFonts w:ascii="Times New Roman" w:eastAsia="Times New Roman" w:hAnsi="Times New Roman" w:cs="Times New Roman"/>
          <w:sz w:val="24"/>
          <w:szCs w:val="24"/>
          <w:lang w:eastAsia="ru-RU"/>
        </w:rPr>
        <w:t xml:space="preserve"> </w:t>
      </w:r>
      <w:proofErr w:type="spellStart"/>
      <w:r w:rsidRPr="00423D1B">
        <w:rPr>
          <w:rFonts w:ascii="Times New Roman" w:eastAsia="Times New Roman" w:hAnsi="Times New Roman" w:cs="Times New Roman"/>
          <w:sz w:val="24"/>
          <w:szCs w:val="24"/>
          <w:lang w:eastAsia="ru-RU"/>
        </w:rPr>
        <w:t>усиливается</w:t>
      </w:r>
      <w:proofErr w:type="spellEnd"/>
      <w:r w:rsidRPr="00423D1B">
        <w:rPr>
          <w:rFonts w:ascii="Times New Roman" w:eastAsia="Times New Roman" w:hAnsi="Times New Roman" w:cs="Times New Roman"/>
          <w:sz w:val="24"/>
          <w:szCs w:val="24"/>
          <w:lang w:eastAsia="ru-RU"/>
        </w:rPr>
        <w:t xml:space="preserve"> </w:t>
      </w:r>
      <w:proofErr w:type="spellStart"/>
      <w:r w:rsidRPr="00423D1B">
        <w:rPr>
          <w:rFonts w:ascii="Times New Roman" w:eastAsia="Times New Roman" w:hAnsi="Times New Roman" w:cs="Times New Roman"/>
          <w:sz w:val="24"/>
          <w:szCs w:val="24"/>
          <w:lang w:eastAsia="ru-RU"/>
        </w:rPr>
        <w:t>концептуальная</w:t>
      </w:r>
      <w:proofErr w:type="spellEnd"/>
      <w:r w:rsidRPr="00423D1B">
        <w:rPr>
          <w:rFonts w:ascii="Times New Roman" w:eastAsia="Times New Roman" w:hAnsi="Times New Roman" w:cs="Times New Roman"/>
          <w:sz w:val="24"/>
          <w:szCs w:val="24"/>
          <w:lang w:eastAsia="ru-RU"/>
        </w:rPr>
        <w:t xml:space="preserve"> </w:t>
      </w:r>
      <w:proofErr w:type="spellStart"/>
      <w:r w:rsidRPr="00423D1B">
        <w:rPr>
          <w:rFonts w:ascii="Times New Roman" w:eastAsia="Times New Roman" w:hAnsi="Times New Roman" w:cs="Times New Roman"/>
          <w:sz w:val="24"/>
          <w:szCs w:val="24"/>
          <w:lang w:eastAsia="ru-RU"/>
        </w:rPr>
        <w:t>сторона</w:t>
      </w:r>
      <w:proofErr w:type="spellEnd"/>
      <w:r w:rsidRPr="00423D1B">
        <w:rPr>
          <w:rFonts w:ascii="Times New Roman" w:eastAsia="Times New Roman" w:hAnsi="Times New Roman" w:cs="Times New Roman"/>
          <w:sz w:val="24"/>
          <w:szCs w:val="24"/>
          <w:lang w:eastAsia="ru-RU"/>
        </w:rPr>
        <w:t xml:space="preserve"> </w:t>
      </w:r>
      <w:proofErr w:type="spellStart"/>
      <w:r w:rsidRPr="00423D1B">
        <w:rPr>
          <w:rFonts w:ascii="Times New Roman" w:eastAsia="Times New Roman" w:hAnsi="Times New Roman" w:cs="Times New Roman"/>
          <w:sz w:val="24"/>
          <w:szCs w:val="24"/>
          <w:lang w:eastAsia="ru-RU"/>
        </w:rPr>
        <w:t>мышления</w:t>
      </w:r>
      <w:proofErr w:type="spellEnd"/>
      <w:r w:rsidRPr="00423D1B">
        <w:rPr>
          <w:rFonts w:ascii="Times New Roman" w:eastAsia="Times New Roman" w:hAnsi="Times New Roman" w:cs="Times New Roman"/>
          <w:sz w:val="24"/>
          <w:szCs w:val="24"/>
          <w:lang w:eastAsia="ru-RU"/>
        </w:rPr>
        <w:t xml:space="preserve"> </w:t>
      </w:r>
      <w:proofErr w:type="spellStart"/>
      <w:r w:rsidRPr="00423D1B">
        <w:rPr>
          <w:rFonts w:ascii="Times New Roman" w:eastAsia="Times New Roman" w:hAnsi="Times New Roman" w:cs="Times New Roman"/>
          <w:sz w:val="24"/>
          <w:szCs w:val="24"/>
          <w:lang w:eastAsia="ru-RU"/>
        </w:rPr>
        <w:t>учащегося</w:t>
      </w:r>
      <w:proofErr w:type="spellEnd"/>
      <w:r w:rsidRPr="00423D1B">
        <w:rPr>
          <w:rFonts w:ascii="Times New Roman" w:eastAsia="Times New Roman" w:hAnsi="Times New Roman" w:cs="Times New Roman"/>
          <w:sz w:val="24"/>
          <w:szCs w:val="24"/>
          <w:lang w:eastAsia="ru-RU"/>
        </w:rPr>
        <w:t>.</w:t>
      </w:r>
    </w:p>
    <w:p w:rsidR="00423D1B" w:rsidRPr="00423D1B" w:rsidRDefault="00423D1B" w:rsidP="007B1E6D">
      <w:pPr>
        <w:numPr>
          <w:ilvl w:val="0"/>
          <w:numId w:val="14"/>
        </w:numPr>
        <w:spacing w:after="0" w:line="360" w:lineRule="auto"/>
        <w:jc w:val="both"/>
        <w:rPr>
          <w:rFonts w:ascii="Times New Roman" w:eastAsia="Times New Roman" w:hAnsi="Times New Roman" w:cs="Times New Roman"/>
          <w:sz w:val="24"/>
          <w:szCs w:val="24"/>
          <w:lang w:val="ru-RU" w:eastAsia="ru-RU"/>
        </w:rPr>
      </w:pPr>
      <w:r w:rsidRPr="00423D1B">
        <w:rPr>
          <w:rFonts w:ascii="Times New Roman" w:eastAsia="Times New Roman" w:hAnsi="Times New Roman" w:cs="Times New Roman"/>
          <w:sz w:val="24"/>
          <w:szCs w:val="24"/>
          <w:lang w:val="ru-RU" w:eastAsia="ru-RU"/>
        </w:rPr>
        <w:t>Принцип сбережения здоровья. Диалог может затронуть важные, а в некоторых случаях и болезненные, стороны жизни ребенка. Педагогу необходимо отслеживать ситуацию развития диалога с тем, чтобы не нанести психической травмы ребенку.</w:t>
      </w:r>
    </w:p>
    <w:p w:rsidR="008C69DA" w:rsidRDefault="00423D1B" w:rsidP="00826177">
      <w:pPr>
        <w:spacing w:after="0" w:line="360" w:lineRule="auto"/>
        <w:ind w:firstLine="851"/>
        <w:jc w:val="both"/>
        <w:rPr>
          <w:rFonts w:ascii="Times New Roman" w:hAnsi="Times New Roman"/>
          <w:sz w:val="24"/>
          <w:szCs w:val="24"/>
          <w:lang w:val="ru-RU"/>
        </w:rPr>
      </w:pPr>
      <w:r>
        <w:rPr>
          <w:rFonts w:ascii="Times New Roman" w:hAnsi="Times New Roman"/>
          <w:sz w:val="24"/>
          <w:szCs w:val="24"/>
          <w:lang w:val="ru-RU"/>
        </w:rPr>
        <w:t>Эффективным приёмом целенаправленного вовлечения обучающихся в учебный диалог</w:t>
      </w:r>
      <w:r w:rsidR="008C69DA">
        <w:rPr>
          <w:rFonts w:ascii="Times New Roman" w:hAnsi="Times New Roman"/>
          <w:sz w:val="24"/>
          <w:szCs w:val="24"/>
          <w:lang w:val="ru-RU"/>
        </w:rPr>
        <w:t xml:space="preserve"> является просмотр и обсуждение коротких видеофильмов. </w:t>
      </w:r>
      <w:r w:rsidR="008C69DA" w:rsidRPr="008C69DA">
        <w:rPr>
          <w:rFonts w:ascii="Times New Roman" w:hAnsi="Times New Roman"/>
          <w:sz w:val="24"/>
          <w:szCs w:val="24"/>
          <w:lang w:val="ru-RU"/>
        </w:rPr>
        <w:t xml:space="preserve">Е. Н. Соловова в своей книге «Методика обучения иностранным языкам: продвинутый курс» описывает </w:t>
      </w:r>
      <w:r w:rsidR="008C69DA">
        <w:rPr>
          <w:rFonts w:ascii="Times New Roman" w:hAnsi="Times New Roman"/>
          <w:sz w:val="24"/>
          <w:szCs w:val="24"/>
          <w:lang w:val="ru-RU"/>
        </w:rPr>
        <w:t>методику использования</w:t>
      </w:r>
      <w:r w:rsidR="008C69DA" w:rsidRPr="008C69DA">
        <w:rPr>
          <w:rFonts w:ascii="Times New Roman" w:hAnsi="Times New Roman"/>
          <w:sz w:val="24"/>
          <w:szCs w:val="24"/>
          <w:lang w:val="ru-RU"/>
        </w:rPr>
        <w:t xml:space="preserve"> </w:t>
      </w:r>
      <w:r w:rsidR="008C69DA">
        <w:rPr>
          <w:rFonts w:ascii="Times New Roman" w:hAnsi="Times New Roman"/>
          <w:sz w:val="24"/>
          <w:szCs w:val="24"/>
          <w:lang w:val="ru-RU"/>
        </w:rPr>
        <w:t xml:space="preserve">видео на занятиях </w:t>
      </w:r>
      <w:r w:rsidR="008C69DA" w:rsidRPr="008C69DA">
        <w:rPr>
          <w:rFonts w:ascii="Times New Roman" w:hAnsi="Times New Roman"/>
          <w:sz w:val="24"/>
          <w:szCs w:val="24"/>
          <w:lang w:val="ru-RU"/>
        </w:rPr>
        <w:t>иностранно</w:t>
      </w:r>
      <w:r w:rsidR="008C69DA">
        <w:rPr>
          <w:rFonts w:ascii="Times New Roman" w:hAnsi="Times New Roman"/>
          <w:sz w:val="24"/>
          <w:szCs w:val="24"/>
          <w:lang w:val="ru-RU"/>
        </w:rPr>
        <w:t>го</w:t>
      </w:r>
      <w:r w:rsidR="008C69DA" w:rsidRPr="008C69DA">
        <w:rPr>
          <w:rFonts w:ascii="Times New Roman" w:hAnsi="Times New Roman"/>
          <w:sz w:val="24"/>
          <w:szCs w:val="24"/>
          <w:lang w:val="ru-RU"/>
        </w:rPr>
        <w:t xml:space="preserve"> язык</w:t>
      </w:r>
      <w:r w:rsidR="008C69DA">
        <w:rPr>
          <w:rFonts w:ascii="Times New Roman" w:hAnsi="Times New Roman"/>
          <w:sz w:val="24"/>
          <w:szCs w:val="24"/>
          <w:lang w:val="ru-RU"/>
        </w:rPr>
        <w:t>а</w:t>
      </w:r>
      <w:r w:rsidR="008C69DA" w:rsidRPr="008C69DA">
        <w:rPr>
          <w:rFonts w:ascii="Times New Roman" w:hAnsi="Times New Roman"/>
          <w:sz w:val="24"/>
          <w:szCs w:val="24"/>
          <w:lang w:val="ru-RU"/>
        </w:rPr>
        <w:t xml:space="preserve">. </w:t>
      </w:r>
      <w:r w:rsidR="008C69DA">
        <w:rPr>
          <w:rFonts w:ascii="Times New Roman" w:hAnsi="Times New Roman"/>
          <w:sz w:val="24"/>
          <w:szCs w:val="24"/>
          <w:lang w:val="ru-RU"/>
        </w:rPr>
        <w:t>Она выделяет три этапа работы</w:t>
      </w:r>
      <w:r w:rsidR="008E4C75">
        <w:rPr>
          <w:rFonts w:ascii="Times New Roman" w:hAnsi="Times New Roman"/>
          <w:sz w:val="24"/>
          <w:szCs w:val="24"/>
          <w:lang w:val="ru-RU"/>
        </w:rPr>
        <w:t xml:space="preserve"> с видеотекстом</w:t>
      </w:r>
      <w:r w:rsidR="0074585D">
        <w:rPr>
          <w:rFonts w:ascii="Times New Roman" w:hAnsi="Times New Roman"/>
          <w:sz w:val="24"/>
          <w:szCs w:val="24"/>
          <w:lang w:val="ru-RU"/>
        </w:rPr>
        <w:t xml:space="preserve"> </w:t>
      </w:r>
      <w:r w:rsidR="008E4C75">
        <w:rPr>
          <w:rFonts w:ascii="Times New Roman" w:hAnsi="Times New Roman"/>
          <w:sz w:val="24"/>
          <w:szCs w:val="24"/>
          <w:lang w:val="ru-RU"/>
        </w:rPr>
        <w:t>(</w:t>
      </w:r>
      <w:proofErr w:type="spellStart"/>
      <w:r w:rsidR="0074585D">
        <w:rPr>
          <w:rFonts w:ascii="Times New Roman" w:hAnsi="Times New Roman"/>
          <w:sz w:val="24"/>
          <w:szCs w:val="24"/>
          <w:lang w:val="ru-RU"/>
        </w:rPr>
        <w:t>дотекстовый</w:t>
      </w:r>
      <w:proofErr w:type="spellEnd"/>
      <w:r w:rsidR="0074585D">
        <w:rPr>
          <w:rFonts w:ascii="Times New Roman" w:hAnsi="Times New Roman"/>
          <w:sz w:val="24"/>
          <w:szCs w:val="24"/>
          <w:lang w:val="ru-RU"/>
        </w:rPr>
        <w:t xml:space="preserve">, </w:t>
      </w:r>
      <w:proofErr w:type="gramStart"/>
      <w:r w:rsidR="0074585D">
        <w:rPr>
          <w:rFonts w:ascii="Times New Roman" w:hAnsi="Times New Roman"/>
          <w:sz w:val="24"/>
          <w:szCs w:val="24"/>
          <w:lang w:val="ru-RU"/>
        </w:rPr>
        <w:t>т</w:t>
      </w:r>
      <w:r w:rsidR="008C69DA">
        <w:rPr>
          <w:rFonts w:ascii="Times New Roman" w:hAnsi="Times New Roman"/>
          <w:sz w:val="24"/>
          <w:szCs w:val="24"/>
          <w:lang w:val="ru-RU"/>
        </w:rPr>
        <w:t>екстовый</w:t>
      </w:r>
      <w:proofErr w:type="gramEnd"/>
      <w:r w:rsidR="008C69DA">
        <w:rPr>
          <w:rFonts w:ascii="Times New Roman" w:hAnsi="Times New Roman"/>
          <w:sz w:val="24"/>
          <w:szCs w:val="24"/>
          <w:lang w:val="ru-RU"/>
        </w:rPr>
        <w:t xml:space="preserve"> </w:t>
      </w:r>
      <w:r w:rsidR="0074585D">
        <w:rPr>
          <w:rFonts w:ascii="Times New Roman" w:hAnsi="Times New Roman"/>
          <w:sz w:val="24"/>
          <w:szCs w:val="24"/>
          <w:lang w:val="ru-RU"/>
        </w:rPr>
        <w:t>и</w:t>
      </w:r>
      <w:r w:rsidR="008C69DA">
        <w:rPr>
          <w:rFonts w:ascii="Times New Roman" w:hAnsi="Times New Roman"/>
          <w:sz w:val="24"/>
          <w:szCs w:val="24"/>
          <w:lang w:val="ru-RU"/>
        </w:rPr>
        <w:t xml:space="preserve"> </w:t>
      </w:r>
      <w:proofErr w:type="spellStart"/>
      <w:r w:rsidR="0074585D">
        <w:rPr>
          <w:rFonts w:ascii="Times New Roman" w:hAnsi="Times New Roman"/>
          <w:sz w:val="24"/>
          <w:szCs w:val="24"/>
          <w:lang w:val="ru-RU"/>
        </w:rPr>
        <w:t>п</w:t>
      </w:r>
      <w:r w:rsidR="008C69DA">
        <w:rPr>
          <w:rFonts w:ascii="Times New Roman" w:hAnsi="Times New Roman"/>
          <w:sz w:val="24"/>
          <w:szCs w:val="24"/>
          <w:lang w:val="ru-RU"/>
        </w:rPr>
        <w:t>ослетекстовый</w:t>
      </w:r>
      <w:proofErr w:type="spellEnd"/>
      <w:r w:rsidR="008E4C75">
        <w:rPr>
          <w:rFonts w:ascii="Times New Roman" w:hAnsi="Times New Roman"/>
          <w:sz w:val="24"/>
          <w:szCs w:val="24"/>
          <w:lang w:val="ru-RU"/>
        </w:rPr>
        <w:t>)</w:t>
      </w:r>
      <w:r w:rsidR="002E4B83" w:rsidRPr="002E4B83">
        <w:rPr>
          <w:rFonts w:ascii="Times New Roman" w:hAnsi="Times New Roman"/>
          <w:sz w:val="24"/>
          <w:szCs w:val="24"/>
          <w:lang w:val="ru-RU"/>
        </w:rPr>
        <w:t xml:space="preserve"> </w:t>
      </w:r>
      <w:r w:rsidR="002E4B83" w:rsidRPr="003668FA">
        <w:rPr>
          <w:rFonts w:ascii="Times New Roman" w:hAnsi="Times New Roman"/>
          <w:sz w:val="24"/>
          <w:szCs w:val="24"/>
          <w:lang w:val="ru-RU"/>
        </w:rPr>
        <w:t>[</w:t>
      </w:r>
      <w:r w:rsidR="007B1E6D">
        <w:rPr>
          <w:rFonts w:ascii="Times New Roman" w:hAnsi="Times New Roman"/>
          <w:sz w:val="24"/>
          <w:szCs w:val="24"/>
          <w:lang w:val="ru-RU"/>
        </w:rPr>
        <w:t>6</w:t>
      </w:r>
      <w:r w:rsidR="002E4B83" w:rsidRPr="003668FA">
        <w:rPr>
          <w:rFonts w:ascii="Times New Roman" w:hAnsi="Times New Roman"/>
          <w:sz w:val="24"/>
          <w:szCs w:val="24"/>
          <w:lang w:val="ru-RU"/>
        </w:rPr>
        <w:t>]</w:t>
      </w:r>
      <w:r w:rsidR="008E4C75">
        <w:rPr>
          <w:rFonts w:ascii="Times New Roman" w:hAnsi="Times New Roman"/>
          <w:sz w:val="24"/>
          <w:szCs w:val="24"/>
          <w:lang w:val="ru-RU"/>
        </w:rPr>
        <w:t xml:space="preserve">, приводит примеры заданий для каждого этапа. </w:t>
      </w:r>
    </w:p>
    <w:p w:rsidR="005B2299" w:rsidRDefault="006A59C9" w:rsidP="00026325">
      <w:pPr>
        <w:spacing w:after="0" w:line="360" w:lineRule="auto"/>
        <w:ind w:firstLine="851"/>
        <w:jc w:val="both"/>
        <w:rPr>
          <w:rFonts w:ascii="Times New Roman" w:hAnsi="Times New Roman" w:cs="Times New Roman"/>
          <w:sz w:val="24"/>
          <w:szCs w:val="24"/>
          <w:lang w:val="ru-RU"/>
        </w:rPr>
      </w:pPr>
      <w:r>
        <w:rPr>
          <w:rFonts w:ascii="Times New Roman" w:hAnsi="Times New Roman"/>
          <w:sz w:val="24"/>
          <w:szCs w:val="24"/>
          <w:lang w:val="ru-RU"/>
        </w:rPr>
        <w:t xml:space="preserve">Просмотр видео может оказать сильное эмоциональное воздействие </w:t>
      </w:r>
      <w:proofErr w:type="gramStart"/>
      <w:r>
        <w:rPr>
          <w:rFonts w:ascii="Times New Roman" w:hAnsi="Times New Roman"/>
          <w:sz w:val="24"/>
          <w:szCs w:val="24"/>
          <w:lang w:val="ru-RU"/>
        </w:rPr>
        <w:t>на</w:t>
      </w:r>
      <w:proofErr w:type="gramEnd"/>
      <w:r>
        <w:rPr>
          <w:rFonts w:ascii="Times New Roman" w:hAnsi="Times New Roman"/>
          <w:sz w:val="24"/>
          <w:szCs w:val="24"/>
          <w:lang w:val="ru-RU"/>
        </w:rPr>
        <w:t xml:space="preserve"> обучающихся, мотивировать их к творческой деятельности. Очевидно и то, что в</w:t>
      </w:r>
      <w:r w:rsidR="005B2299">
        <w:rPr>
          <w:rFonts w:ascii="Times New Roman" w:hAnsi="Times New Roman"/>
          <w:sz w:val="24"/>
          <w:szCs w:val="24"/>
          <w:lang w:val="ru-RU"/>
        </w:rPr>
        <w:t>идео</w:t>
      </w:r>
      <w:r>
        <w:rPr>
          <w:rFonts w:ascii="Times New Roman" w:hAnsi="Times New Roman"/>
          <w:sz w:val="24"/>
          <w:szCs w:val="24"/>
          <w:lang w:val="ru-RU"/>
        </w:rPr>
        <w:t>текст</w:t>
      </w:r>
      <w:r w:rsidR="005B2299">
        <w:rPr>
          <w:rFonts w:ascii="Times New Roman" w:hAnsi="Times New Roman"/>
          <w:sz w:val="24"/>
          <w:szCs w:val="24"/>
          <w:lang w:val="ru-RU"/>
        </w:rPr>
        <w:t xml:space="preserve"> име</w:t>
      </w:r>
      <w:r>
        <w:rPr>
          <w:rFonts w:ascii="Times New Roman" w:hAnsi="Times New Roman"/>
          <w:sz w:val="24"/>
          <w:szCs w:val="24"/>
          <w:lang w:val="ru-RU"/>
        </w:rPr>
        <w:t>е</w:t>
      </w:r>
      <w:r w:rsidR="005B2299">
        <w:rPr>
          <w:rFonts w:ascii="Times New Roman" w:hAnsi="Times New Roman"/>
          <w:sz w:val="24"/>
          <w:szCs w:val="24"/>
          <w:lang w:val="ru-RU"/>
        </w:rPr>
        <w:t>т более высокую информативную ценность по сравнению с аудио или печатным текстом, поскольку содержит визуальную информацию о месте события, внешнем виде и нев</w:t>
      </w:r>
      <w:r w:rsidR="00C76176">
        <w:rPr>
          <w:rFonts w:ascii="Times New Roman" w:hAnsi="Times New Roman"/>
          <w:sz w:val="24"/>
          <w:szCs w:val="24"/>
          <w:lang w:val="ru-RU"/>
        </w:rPr>
        <w:t xml:space="preserve">ербальном поведении </w:t>
      </w:r>
      <w:r w:rsidR="00026325">
        <w:rPr>
          <w:rFonts w:ascii="Times New Roman" w:hAnsi="Times New Roman"/>
          <w:sz w:val="24"/>
          <w:szCs w:val="24"/>
          <w:lang w:val="ru-RU"/>
        </w:rPr>
        <w:t>персонажей</w:t>
      </w:r>
      <w:r w:rsidR="00C76176">
        <w:rPr>
          <w:rFonts w:ascii="Times New Roman" w:hAnsi="Times New Roman"/>
          <w:sz w:val="24"/>
          <w:szCs w:val="24"/>
          <w:lang w:val="ru-RU"/>
        </w:rPr>
        <w:t>. Это даёт дополнительные возможности для проведения анализа</w:t>
      </w:r>
      <w:r w:rsidR="00026325">
        <w:rPr>
          <w:rFonts w:ascii="Times New Roman" w:hAnsi="Times New Roman"/>
          <w:sz w:val="24"/>
          <w:szCs w:val="24"/>
          <w:lang w:val="ru-RU"/>
        </w:rPr>
        <w:t>,</w:t>
      </w:r>
      <w:r w:rsidR="00C76176">
        <w:rPr>
          <w:rFonts w:ascii="Times New Roman" w:hAnsi="Times New Roman"/>
          <w:sz w:val="24"/>
          <w:szCs w:val="24"/>
          <w:lang w:val="ru-RU"/>
        </w:rPr>
        <w:t xml:space="preserve"> сравнения, </w:t>
      </w:r>
      <w:r w:rsidR="00026325">
        <w:rPr>
          <w:rFonts w:ascii="Times New Roman" w:hAnsi="Times New Roman"/>
          <w:sz w:val="24"/>
          <w:szCs w:val="24"/>
          <w:lang w:val="ru-RU"/>
        </w:rPr>
        <w:t xml:space="preserve">сопоставления,  интерпретации и оценки характеров, фактов и событий. Таким образом, </w:t>
      </w:r>
      <w:r w:rsidR="005B2299" w:rsidRPr="00026325">
        <w:rPr>
          <w:rFonts w:ascii="Times New Roman" w:hAnsi="Times New Roman" w:cs="Times New Roman"/>
          <w:sz w:val="24"/>
          <w:szCs w:val="24"/>
          <w:lang w:val="ru-RU"/>
        </w:rPr>
        <w:t>видео</w:t>
      </w:r>
      <w:r>
        <w:rPr>
          <w:rFonts w:ascii="Times New Roman" w:hAnsi="Times New Roman" w:cs="Times New Roman"/>
          <w:sz w:val="24"/>
          <w:szCs w:val="24"/>
          <w:lang w:val="ru-RU"/>
        </w:rPr>
        <w:t>материал</w:t>
      </w:r>
      <w:r w:rsidR="003562CF">
        <w:rPr>
          <w:rFonts w:ascii="Times New Roman" w:hAnsi="Times New Roman" w:cs="Times New Roman"/>
          <w:sz w:val="24"/>
          <w:szCs w:val="24"/>
          <w:lang w:val="ru-RU"/>
        </w:rPr>
        <w:t>ы</w:t>
      </w:r>
      <w:r>
        <w:rPr>
          <w:rFonts w:ascii="Times New Roman" w:hAnsi="Times New Roman" w:cs="Times New Roman"/>
          <w:sz w:val="24"/>
          <w:szCs w:val="24"/>
          <w:lang w:val="ru-RU"/>
        </w:rPr>
        <w:t xml:space="preserve"> </w:t>
      </w:r>
      <w:r w:rsidR="003562CF">
        <w:rPr>
          <w:rFonts w:ascii="Times New Roman" w:hAnsi="Times New Roman" w:cs="Times New Roman"/>
          <w:sz w:val="24"/>
          <w:szCs w:val="24"/>
          <w:lang w:val="ru-RU"/>
        </w:rPr>
        <w:t xml:space="preserve">можно эффективно применять на уроке </w:t>
      </w:r>
      <w:r w:rsidR="005B2299" w:rsidRPr="00026325">
        <w:rPr>
          <w:rFonts w:ascii="Times New Roman" w:hAnsi="Times New Roman" w:cs="Times New Roman"/>
          <w:sz w:val="24"/>
          <w:szCs w:val="24"/>
          <w:lang w:val="ru-RU"/>
        </w:rPr>
        <w:t xml:space="preserve">и во внеурочной деятельности </w:t>
      </w:r>
      <w:r w:rsidR="003562CF">
        <w:rPr>
          <w:rFonts w:ascii="Times New Roman" w:hAnsi="Times New Roman" w:cs="Times New Roman"/>
          <w:sz w:val="24"/>
          <w:szCs w:val="24"/>
          <w:lang w:val="ru-RU"/>
        </w:rPr>
        <w:t xml:space="preserve">для </w:t>
      </w:r>
      <w:r w:rsidR="00567AED">
        <w:rPr>
          <w:rFonts w:ascii="Times New Roman" w:hAnsi="Times New Roman" w:cs="Times New Roman"/>
          <w:sz w:val="24"/>
          <w:szCs w:val="24"/>
          <w:lang w:val="ru-RU"/>
        </w:rPr>
        <w:t>разви</w:t>
      </w:r>
      <w:r w:rsidR="003562CF">
        <w:rPr>
          <w:rFonts w:ascii="Times New Roman" w:hAnsi="Times New Roman" w:cs="Times New Roman"/>
          <w:sz w:val="24"/>
          <w:szCs w:val="24"/>
          <w:lang w:val="ru-RU"/>
        </w:rPr>
        <w:t>тия</w:t>
      </w:r>
      <w:r>
        <w:rPr>
          <w:rFonts w:ascii="Times New Roman" w:hAnsi="Times New Roman" w:cs="Times New Roman"/>
          <w:sz w:val="24"/>
          <w:szCs w:val="24"/>
          <w:lang w:val="ru-RU"/>
        </w:rPr>
        <w:t xml:space="preserve"> критическо</w:t>
      </w:r>
      <w:r w:rsidR="003562CF">
        <w:rPr>
          <w:rFonts w:ascii="Times New Roman" w:hAnsi="Times New Roman" w:cs="Times New Roman"/>
          <w:sz w:val="24"/>
          <w:szCs w:val="24"/>
          <w:lang w:val="ru-RU"/>
        </w:rPr>
        <w:t>го</w:t>
      </w:r>
      <w:r>
        <w:rPr>
          <w:rFonts w:ascii="Times New Roman" w:hAnsi="Times New Roman" w:cs="Times New Roman"/>
          <w:sz w:val="24"/>
          <w:szCs w:val="24"/>
          <w:lang w:val="ru-RU"/>
        </w:rPr>
        <w:t xml:space="preserve"> мышлени</w:t>
      </w:r>
      <w:r w:rsidR="003562CF">
        <w:rPr>
          <w:rFonts w:ascii="Times New Roman" w:hAnsi="Times New Roman" w:cs="Times New Roman"/>
          <w:sz w:val="24"/>
          <w:szCs w:val="24"/>
          <w:lang w:val="ru-RU"/>
        </w:rPr>
        <w:t>я</w:t>
      </w: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обучающихся</w:t>
      </w:r>
      <w:proofErr w:type="gramEnd"/>
      <w:r>
        <w:rPr>
          <w:rFonts w:ascii="Times New Roman" w:hAnsi="Times New Roman" w:cs="Times New Roman"/>
          <w:sz w:val="24"/>
          <w:szCs w:val="24"/>
          <w:lang w:val="ru-RU"/>
        </w:rPr>
        <w:t>.</w:t>
      </w:r>
    </w:p>
    <w:p w:rsidR="002E4B83" w:rsidRDefault="003562CF" w:rsidP="001A1EA0">
      <w:pPr>
        <w:spacing w:after="0" w:line="360" w:lineRule="auto"/>
        <w:ind w:firstLine="851"/>
        <w:jc w:val="both"/>
        <w:rPr>
          <w:rFonts w:ascii="Times New Roman" w:hAnsi="Times New Roman" w:cs="Times New Roman"/>
          <w:sz w:val="24"/>
          <w:szCs w:val="24"/>
          <w:lang w:val="ru-RU"/>
        </w:rPr>
      </w:pPr>
      <w:r w:rsidRPr="001A1EA0">
        <w:rPr>
          <w:rFonts w:ascii="Times New Roman" w:hAnsi="Times New Roman" w:cs="Times New Roman"/>
          <w:sz w:val="24"/>
          <w:szCs w:val="24"/>
          <w:lang w:val="ru-RU"/>
        </w:rPr>
        <w:t xml:space="preserve">Технология  развития  критического  мышления  через  чтение  и  письмо  (принятая  аббревиатура РКМЧП)  появилась  в  России  в  середине  90-х  годов  и  </w:t>
      </w:r>
      <w:r w:rsidR="002E4B83" w:rsidRPr="001A1EA0">
        <w:rPr>
          <w:rFonts w:ascii="Times New Roman" w:hAnsi="Times New Roman" w:cs="Times New Roman"/>
          <w:sz w:val="24"/>
          <w:szCs w:val="24"/>
          <w:lang w:val="ru-RU"/>
        </w:rPr>
        <w:t>успешно применяется учителями разных учебных дисциплин на всех уровнях обучения: начального, основного и среднего (полного) образования.</w:t>
      </w:r>
      <w:r w:rsidRPr="001A1EA0">
        <w:rPr>
          <w:rFonts w:ascii="Times New Roman" w:hAnsi="Times New Roman" w:cs="Times New Roman"/>
          <w:sz w:val="24"/>
          <w:szCs w:val="24"/>
          <w:lang w:val="ru-RU"/>
        </w:rPr>
        <w:t xml:space="preserve"> </w:t>
      </w:r>
      <w:r w:rsidR="00567AED" w:rsidRPr="001A1EA0">
        <w:rPr>
          <w:rFonts w:ascii="Times New Roman" w:hAnsi="Times New Roman" w:cs="Times New Roman"/>
          <w:sz w:val="24"/>
          <w:szCs w:val="24"/>
          <w:lang w:val="ru-RU"/>
        </w:rPr>
        <w:t>В</w:t>
      </w:r>
      <w:r w:rsidR="002E4B83" w:rsidRPr="001A1EA0">
        <w:rPr>
          <w:rFonts w:ascii="Times New Roman" w:hAnsi="Times New Roman" w:cs="Times New Roman"/>
          <w:sz w:val="24"/>
          <w:szCs w:val="24"/>
          <w:lang w:val="ru-RU"/>
        </w:rPr>
        <w:t xml:space="preserve"> </w:t>
      </w:r>
      <w:r w:rsidR="00567AED" w:rsidRPr="001A1EA0">
        <w:rPr>
          <w:rFonts w:ascii="Times New Roman" w:hAnsi="Times New Roman" w:cs="Times New Roman"/>
          <w:sz w:val="24"/>
          <w:szCs w:val="24"/>
          <w:lang w:val="ru-RU"/>
        </w:rPr>
        <w:t>основу</w:t>
      </w:r>
      <w:r w:rsidR="002E4B83" w:rsidRPr="001A1EA0">
        <w:rPr>
          <w:rFonts w:ascii="Times New Roman" w:hAnsi="Times New Roman" w:cs="Times New Roman"/>
          <w:sz w:val="24"/>
          <w:szCs w:val="24"/>
          <w:lang w:val="ru-RU"/>
        </w:rPr>
        <w:t xml:space="preserve"> </w:t>
      </w:r>
      <w:r w:rsidR="00567AED" w:rsidRPr="001A1EA0">
        <w:rPr>
          <w:rFonts w:ascii="Times New Roman" w:hAnsi="Times New Roman" w:cs="Times New Roman"/>
          <w:sz w:val="24"/>
          <w:szCs w:val="24"/>
          <w:lang w:val="ru-RU"/>
        </w:rPr>
        <w:t>технологии критического мышления положены идеи Л.С. Выготского о зоне ближайшего развития, К. Поппера и Р. Пола об основах формирования и развития критического мышления.</w:t>
      </w:r>
      <w:r w:rsidR="002E4B83" w:rsidRPr="001A1EA0">
        <w:rPr>
          <w:rFonts w:ascii="Times New Roman" w:hAnsi="Times New Roman" w:cs="Times New Roman"/>
          <w:sz w:val="24"/>
          <w:szCs w:val="24"/>
          <w:lang w:val="ru-RU"/>
        </w:rPr>
        <w:t xml:space="preserve"> Структура технологии была разработана американскими педагогами Дж. </w:t>
      </w:r>
      <w:proofErr w:type="spellStart"/>
      <w:proofErr w:type="gramStart"/>
      <w:r w:rsidR="002E4B83" w:rsidRPr="001A1EA0">
        <w:rPr>
          <w:rFonts w:ascii="Times New Roman" w:hAnsi="Times New Roman" w:cs="Times New Roman"/>
          <w:sz w:val="24"/>
          <w:szCs w:val="24"/>
          <w:lang w:val="ru-RU"/>
        </w:rPr>
        <w:t>Стил</w:t>
      </w:r>
      <w:proofErr w:type="spellEnd"/>
      <w:proofErr w:type="gramEnd"/>
      <w:r w:rsidR="002E4B83" w:rsidRPr="001A1EA0">
        <w:rPr>
          <w:rFonts w:ascii="Times New Roman" w:hAnsi="Times New Roman" w:cs="Times New Roman"/>
          <w:sz w:val="24"/>
          <w:szCs w:val="24"/>
          <w:lang w:val="ru-RU"/>
        </w:rPr>
        <w:t xml:space="preserve">, К. </w:t>
      </w:r>
      <w:proofErr w:type="spellStart"/>
      <w:r w:rsidR="002E4B83" w:rsidRPr="001A1EA0">
        <w:rPr>
          <w:rFonts w:ascii="Times New Roman" w:hAnsi="Times New Roman" w:cs="Times New Roman"/>
          <w:sz w:val="24"/>
          <w:szCs w:val="24"/>
          <w:lang w:val="ru-RU"/>
        </w:rPr>
        <w:t>Меридитом</w:t>
      </w:r>
      <w:proofErr w:type="spellEnd"/>
      <w:r w:rsidR="002E4B83" w:rsidRPr="001A1EA0">
        <w:rPr>
          <w:rFonts w:ascii="Times New Roman" w:hAnsi="Times New Roman" w:cs="Times New Roman"/>
          <w:sz w:val="24"/>
          <w:szCs w:val="24"/>
          <w:lang w:val="ru-RU"/>
        </w:rPr>
        <w:t xml:space="preserve"> и Ч. Темплом, </w:t>
      </w:r>
      <w:r w:rsidR="001A1EA0" w:rsidRPr="001A1EA0">
        <w:rPr>
          <w:rFonts w:ascii="Times New Roman" w:hAnsi="Times New Roman" w:cs="Times New Roman"/>
          <w:sz w:val="24"/>
          <w:szCs w:val="24"/>
          <w:lang w:val="ru-RU"/>
        </w:rPr>
        <w:t xml:space="preserve">которые выделили три этапа урока, </w:t>
      </w:r>
      <w:r w:rsidR="001A1EA0">
        <w:rPr>
          <w:rStyle w:val="c3"/>
          <w:rFonts w:ascii="Times New Roman" w:hAnsi="Times New Roman" w:cs="Times New Roman"/>
          <w:sz w:val="24"/>
          <w:szCs w:val="24"/>
          <w:lang w:val="ru-RU"/>
        </w:rPr>
        <w:t>соответствующие</w:t>
      </w:r>
      <w:r w:rsidR="001A1EA0" w:rsidRPr="001A1EA0">
        <w:rPr>
          <w:rStyle w:val="c3"/>
          <w:rFonts w:ascii="Times New Roman" w:hAnsi="Times New Roman" w:cs="Times New Roman"/>
          <w:sz w:val="24"/>
          <w:szCs w:val="24"/>
          <w:lang w:val="ru-RU"/>
        </w:rPr>
        <w:t xml:space="preserve"> закономерным этапам когнитивной деятельности лично</w:t>
      </w:r>
      <w:r w:rsidR="001A1EA0">
        <w:rPr>
          <w:rStyle w:val="c3"/>
          <w:rFonts w:ascii="Times New Roman" w:hAnsi="Times New Roman" w:cs="Times New Roman"/>
          <w:sz w:val="24"/>
          <w:szCs w:val="24"/>
          <w:lang w:val="ru-RU"/>
        </w:rPr>
        <w:t>сти</w:t>
      </w:r>
      <w:r w:rsidR="001A1EA0" w:rsidRPr="001A1EA0">
        <w:rPr>
          <w:rFonts w:ascii="Times New Roman" w:hAnsi="Times New Roman" w:cs="Times New Roman"/>
          <w:sz w:val="24"/>
          <w:szCs w:val="24"/>
          <w:lang w:val="ru-RU"/>
        </w:rPr>
        <w:t xml:space="preserve">: </w:t>
      </w:r>
      <w:r w:rsidR="00D17D5A">
        <w:rPr>
          <w:rFonts w:ascii="Times New Roman" w:hAnsi="Times New Roman" w:cs="Times New Roman"/>
          <w:sz w:val="24"/>
          <w:szCs w:val="24"/>
          <w:lang w:val="ru-RU"/>
        </w:rPr>
        <w:t>«</w:t>
      </w:r>
      <w:r w:rsidR="001A1EA0" w:rsidRPr="001A1EA0">
        <w:rPr>
          <w:rFonts w:ascii="Times New Roman" w:hAnsi="Times New Roman" w:cs="Times New Roman"/>
          <w:sz w:val="24"/>
          <w:szCs w:val="24"/>
          <w:lang w:val="ru-RU"/>
        </w:rPr>
        <w:t>вызов</w:t>
      </w:r>
      <w:r w:rsidR="00D17D5A">
        <w:rPr>
          <w:rFonts w:ascii="Times New Roman" w:hAnsi="Times New Roman" w:cs="Times New Roman"/>
          <w:sz w:val="24"/>
          <w:szCs w:val="24"/>
          <w:lang w:val="ru-RU"/>
        </w:rPr>
        <w:t xml:space="preserve"> – </w:t>
      </w:r>
      <w:r w:rsidR="001A1EA0" w:rsidRPr="001A1EA0">
        <w:rPr>
          <w:rFonts w:ascii="Times New Roman" w:hAnsi="Times New Roman" w:cs="Times New Roman"/>
          <w:sz w:val="24"/>
          <w:szCs w:val="24"/>
          <w:lang w:val="ru-RU"/>
        </w:rPr>
        <w:t xml:space="preserve"> </w:t>
      </w:r>
      <w:r w:rsidR="00D17D5A">
        <w:rPr>
          <w:rFonts w:ascii="Times New Roman" w:hAnsi="Times New Roman" w:cs="Times New Roman"/>
          <w:sz w:val="24"/>
          <w:szCs w:val="24"/>
          <w:lang w:val="ru-RU"/>
        </w:rPr>
        <w:t>о</w:t>
      </w:r>
      <w:r w:rsidR="001A1EA0" w:rsidRPr="001A1EA0">
        <w:rPr>
          <w:rFonts w:ascii="Times New Roman" w:hAnsi="Times New Roman" w:cs="Times New Roman"/>
          <w:sz w:val="24"/>
          <w:szCs w:val="24"/>
          <w:lang w:val="ru-RU"/>
        </w:rPr>
        <w:t>смысл</w:t>
      </w:r>
      <w:r w:rsidR="00D17D5A">
        <w:rPr>
          <w:rFonts w:ascii="Times New Roman" w:hAnsi="Times New Roman" w:cs="Times New Roman"/>
          <w:sz w:val="24"/>
          <w:szCs w:val="24"/>
          <w:lang w:val="ru-RU"/>
        </w:rPr>
        <w:t>ение содержания – рефлексия</w:t>
      </w:r>
      <w:r w:rsidR="00755B71">
        <w:rPr>
          <w:rFonts w:ascii="Times New Roman" w:hAnsi="Times New Roman" w:cs="Times New Roman"/>
          <w:sz w:val="24"/>
          <w:szCs w:val="24"/>
          <w:lang w:val="ru-RU"/>
        </w:rPr>
        <w:t>»</w:t>
      </w:r>
      <w:r w:rsidR="00D17D5A">
        <w:rPr>
          <w:rFonts w:ascii="Times New Roman" w:hAnsi="Times New Roman" w:cs="Times New Roman"/>
          <w:sz w:val="24"/>
          <w:szCs w:val="24"/>
          <w:lang w:val="ru-RU"/>
        </w:rPr>
        <w:t xml:space="preserve"> </w:t>
      </w:r>
      <w:r w:rsidR="00D17D5A" w:rsidRPr="003668FA">
        <w:rPr>
          <w:rFonts w:ascii="Times New Roman" w:hAnsi="Times New Roman"/>
          <w:sz w:val="24"/>
          <w:szCs w:val="24"/>
          <w:lang w:val="ru-RU"/>
        </w:rPr>
        <w:t>[</w:t>
      </w:r>
      <w:r w:rsidR="007B1E6D">
        <w:rPr>
          <w:rFonts w:ascii="Times New Roman" w:hAnsi="Times New Roman"/>
          <w:sz w:val="24"/>
          <w:szCs w:val="24"/>
          <w:lang w:val="ru-RU"/>
        </w:rPr>
        <w:t>4</w:t>
      </w:r>
      <w:r w:rsidR="00D17D5A" w:rsidRPr="003668FA">
        <w:rPr>
          <w:rFonts w:ascii="Times New Roman" w:hAnsi="Times New Roman"/>
          <w:sz w:val="24"/>
          <w:szCs w:val="24"/>
          <w:lang w:val="ru-RU"/>
        </w:rPr>
        <w:t>]</w:t>
      </w:r>
      <w:r w:rsidR="002E4B83" w:rsidRPr="001A1EA0">
        <w:rPr>
          <w:rFonts w:ascii="Times New Roman" w:hAnsi="Times New Roman" w:cs="Times New Roman"/>
          <w:sz w:val="24"/>
          <w:szCs w:val="24"/>
          <w:lang w:val="ru-RU"/>
        </w:rPr>
        <w:t>.</w:t>
      </w:r>
      <w:r w:rsidR="002E4B83" w:rsidRPr="001A1EA0">
        <w:rPr>
          <w:rFonts w:ascii="Times New Roman" w:hAnsi="Times New Roman" w:cs="Times New Roman"/>
          <w:sz w:val="24"/>
          <w:szCs w:val="24"/>
        </w:rPr>
        <w:t> </w:t>
      </w:r>
      <w:r w:rsidR="002E4B83" w:rsidRPr="001A1EA0">
        <w:rPr>
          <w:rFonts w:ascii="Times New Roman" w:hAnsi="Times New Roman" w:cs="Times New Roman"/>
          <w:sz w:val="24"/>
          <w:szCs w:val="24"/>
          <w:lang w:val="ru-RU"/>
        </w:rPr>
        <w:t xml:space="preserve"> </w:t>
      </w:r>
      <w:r w:rsidR="001A1EA0" w:rsidRPr="001A1EA0">
        <w:rPr>
          <w:rFonts w:ascii="Times New Roman" w:hAnsi="Times New Roman" w:cs="Times New Roman"/>
          <w:sz w:val="24"/>
          <w:szCs w:val="24"/>
          <w:lang w:val="ru-RU"/>
        </w:rPr>
        <w:t>В настоящий момент можно найти много публикаций</w:t>
      </w:r>
      <w:r w:rsidR="001A1EA0">
        <w:rPr>
          <w:rFonts w:ascii="Times New Roman" w:hAnsi="Times New Roman" w:cs="Times New Roman"/>
          <w:sz w:val="24"/>
          <w:szCs w:val="24"/>
          <w:lang w:val="ru-RU"/>
        </w:rPr>
        <w:t xml:space="preserve"> по применению технологии </w:t>
      </w:r>
      <w:r w:rsidR="001A1EA0" w:rsidRPr="001A1EA0">
        <w:rPr>
          <w:rFonts w:ascii="Times New Roman" w:hAnsi="Times New Roman" w:cs="Times New Roman"/>
          <w:sz w:val="24"/>
          <w:szCs w:val="24"/>
          <w:lang w:val="ru-RU"/>
        </w:rPr>
        <w:t>РКМЧП</w:t>
      </w:r>
      <w:r w:rsidR="002E4B83" w:rsidRPr="001A1EA0">
        <w:rPr>
          <w:rFonts w:ascii="Times New Roman" w:hAnsi="Times New Roman" w:cs="Times New Roman"/>
          <w:sz w:val="24"/>
          <w:szCs w:val="24"/>
          <w:lang w:val="ru-RU"/>
        </w:rPr>
        <w:t xml:space="preserve"> </w:t>
      </w:r>
      <w:r w:rsidR="001A1EA0">
        <w:rPr>
          <w:rFonts w:ascii="Times New Roman" w:hAnsi="Times New Roman" w:cs="Times New Roman"/>
          <w:sz w:val="24"/>
          <w:szCs w:val="24"/>
          <w:lang w:val="ru-RU"/>
        </w:rPr>
        <w:t>с описанием целей и задач каждого этапа</w:t>
      </w:r>
      <w:r w:rsidR="002E4B83" w:rsidRPr="001A1EA0">
        <w:rPr>
          <w:rFonts w:ascii="Times New Roman" w:hAnsi="Times New Roman" w:cs="Times New Roman"/>
          <w:sz w:val="24"/>
          <w:szCs w:val="24"/>
          <w:lang w:val="ru-RU"/>
        </w:rPr>
        <w:t xml:space="preserve">, а также </w:t>
      </w:r>
      <w:r w:rsidR="00D17D5A">
        <w:rPr>
          <w:rFonts w:ascii="Times New Roman" w:hAnsi="Times New Roman" w:cs="Times New Roman"/>
          <w:sz w:val="24"/>
          <w:szCs w:val="24"/>
          <w:lang w:val="ru-RU"/>
        </w:rPr>
        <w:lastRenderedPageBreak/>
        <w:t xml:space="preserve">характерных </w:t>
      </w:r>
      <w:r w:rsidR="002E4B83" w:rsidRPr="001A1EA0">
        <w:rPr>
          <w:rFonts w:ascii="Times New Roman" w:hAnsi="Times New Roman" w:cs="Times New Roman"/>
          <w:sz w:val="24"/>
          <w:szCs w:val="24"/>
          <w:lang w:val="ru-RU"/>
        </w:rPr>
        <w:t>приемов</w:t>
      </w:r>
      <w:r w:rsidR="001A1EA0">
        <w:rPr>
          <w:rFonts w:ascii="Times New Roman" w:hAnsi="Times New Roman" w:cs="Times New Roman"/>
          <w:sz w:val="24"/>
          <w:szCs w:val="24"/>
          <w:lang w:val="ru-RU"/>
        </w:rPr>
        <w:t xml:space="preserve"> работы</w:t>
      </w:r>
      <w:r w:rsidR="00D17D5A">
        <w:rPr>
          <w:rFonts w:ascii="Times New Roman" w:hAnsi="Times New Roman" w:cs="Times New Roman"/>
          <w:sz w:val="24"/>
          <w:szCs w:val="24"/>
          <w:lang w:val="ru-RU"/>
        </w:rPr>
        <w:t xml:space="preserve"> (</w:t>
      </w:r>
      <w:r w:rsidR="00771C0A">
        <w:rPr>
          <w:rFonts w:ascii="Times New Roman" w:hAnsi="Times New Roman" w:cs="Times New Roman"/>
          <w:sz w:val="24"/>
          <w:szCs w:val="24"/>
          <w:lang w:val="ru-RU"/>
        </w:rPr>
        <w:t>«М</w:t>
      </w:r>
      <w:r w:rsidR="00D17D5A">
        <w:rPr>
          <w:rFonts w:ascii="Times New Roman" w:hAnsi="Times New Roman" w:cs="Times New Roman"/>
          <w:sz w:val="24"/>
          <w:szCs w:val="24"/>
          <w:lang w:val="ru-RU"/>
        </w:rPr>
        <w:t>озговой штурм</w:t>
      </w:r>
      <w:r w:rsidR="00771C0A">
        <w:rPr>
          <w:rFonts w:ascii="Times New Roman" w:hAnsi="Times New Roman" w:cs="Times New Roman"/>
          <w:sz w:val="24"/>
          <w:szCs w:val="24"/>
          <w:lang w:val="ru-RU"/>
        </w:rPr>
        <w:t>»</w:t>
      </w:r>
      <w:r w:rsidR="00D17D5A">
        <w:rPr>
          <w:rFonts w:ascii="Times New Roman" w:hAnsi="Times New Roman" w:cs="Times New Roman"/>
          <w:sz w:val="24"/>
          <w:szCs w:val="24"/>
          <w:lang w:val="ru-RU"/>
        </w:rPr>
        <w:t xml:space="preserve">, </w:t>
      </w:r>
      <w:r w:rsidR="00771C0A">
        <w:rPr>
          <w:rFonts w:ascii="Times New Roman" w:hAnsi="Times New Roman" w:cs="Times New Roman"/>
          <w:sz w:val="24"/>
          <w:szCs w:val="24"/>
          <w:lang w:val="ru-RU"/>
        </w:rPr>
        <w:t>«Кластер»</w:t>
      </w:r>
      <w:r w:rsidR="00D17D5A">
        <w:rPr>
          <w:rFonts w:ascii="Times New Roman" w:hAnsi="Times New Roman" w:cs="Times New Roman"/>
          <w:sz w:val="24"/>
          <w:szCs w:val="24"/>
          <w:lang w:val="ru-RU"/>
        </w:rPr>
        <w:t xml:space="preserve">, </w:t>
      </w:r>
      <w:r w:rsidR="00771C0A">
        <w:rPr>
          <w:rFonts w:ascii="Times New Roman" w:hAnsi="Times New Roman" w:cs="Times New Roman"/>
          <w:sz w:val="24"/>
          <w:szCs w:val="24"/>
          <w:lang w:val="ru-RU"/>
        </w:rPr>
        <w:t>«Ч</w:t>
      </w:r>
      <w:r w:rsidR="00D17D5A">
        <w:rPr>
          <w:rFonts w:ascii="Times New Roman" w:hAnsi="Times New Roman" w:cs="Times New Roman"/>
          <w:sz w:val="24"/>
          <w:szCs w:val="24"/>
          <w:lang w:val="ru-RU"/>
        </w:rPr>
        <w:t>тение с остановками</w:t>
      </w:r>
      <w:r w:rsidR="00771C0A">
        <w:rPr>
          <w:rFonts w:ascii="Times New Roman" w:hAnsi="Times New Roman" w:cs="Times New Roman"/>
          <w:sz w:val="24"/>
          <w:szCs w:val="24"/>
          <w:lang w:val="ru-RU"/>
        </w:rPr>
        <w:t>»</w:t>
      </w:r>
      <w:r w:rsidR="00D17D5A">
        <w:rPr>
          <w:rFonts w:ascii="Times New Roman" w:hAnsi="Times New Roman" w:cs="Times New Roman"/>
          <w:sz w:val="24"/>
          <w:szCs w:val="24"/>
          <w:lang w:val="ru-RU"/>
        </w:rPr>
        <w:t xml:space="preserve">, </w:t>
      </w:r>
      <w:r w:rsidR="00771C0A">
        <w:rPr>
          <w:rFonts w:ascii="Times New Roman" w:hAnsi="Times New Roman" w:cs="Times New Roman"/>
          <w:sz w:val="24"/>
          <w:szCs w:val="24"/>
          <w:lang w:val="ru-RU"/>
        </w:rPr>
        <w:t>«</w:t>
      </w:r>
      <w:proofErr w:type="spellStart"/>
      <w:r w:rsidR="00771C0A">
        <w:rPr>
          <w:rFonts w:ascii="Times New Roman" w:hAnsi="Times New Roman" w:cs="Times New Roman"/>
          <w:sz w:val="24"/>
          <w:szCs w:val="24"/>
          <w:lang w:val="ru-RU"/>
        </w:rPr>
        <w:t>Р</w:t>
      </w:r>
      <w:r w:rsidR="00D17D5A">
        <w:rPr>
          <w:rFonts w:ascii="Times New Roman" w:hAnsi="Times New Roman" w:cs="Times New Roman"/>
          <w:sz w:val="24"/>
          <w:szCs w:val="24"/>
          <w:lang w:val="ru-RU"/>
        </w:rPr>
        <w:t>афт</w:t>
      </w:r>
      <w:proofErr w:type="spellEnd"/>
      <w:r w:rsidR="00771C0A">
        <w:rPr>
          <w:rFonts w:ascii="Times New Roman" w:hAnsi="Times New Roman" w:cs="Times New Roman"/>
          <w:sz w:val="24"/>
          <w:szCs w:val="24"/>
          <w:lang w:val="ru-RU"/>
        </w:rPr>
        <w:t>»</w:t>
      </w:r>
      <w:r w:rsidR="00D17D5A">
        <w:rPr>
          <w:rFonts w:ascii="Times New Roman" w:hAnsi="Times New Roman" w:cs="Times New Roman"/>
          <w:sz w:val="24"/>
          <w:szCs w:val="24"/>
          <w:lang w:val="ru-RU"/>
        </w:rPr>
        <w:t xml:space="preserve">, </w:t>
      </w:r>
      <w:r w:rsidR="00771C0A">
        <w:rPr>
          <w:rFonts w:ascii="Times New Roman" w:hAnsi="Times New Roman" w:cs="Times New Roman"/>
          <w:sz w:val="24"/>
          <w:szCs w:val="24"/>
          <w:lang w:val="ru-RU"/>
        </w:rPr>
        <w:t>«Т</w:t>
      </w:r>
      <w:r w:rsidR="00D17D5A">
        <w:rPr>
          <w:rFonts w:ascii="Times New Roman" w:hAnsi="Times New Roman" w:cs="Times New Roman"/>
          <w:sz w:val="24"/>
          <w:szCs w:val="24"/>
          <w:lang w:val="ru-RU"/>
        </w:rPr>
        <w:t>онкие и толстые вопросы</w:t>
      </w:r>
      <w:r w:rsidR="00771C0A">
        <w:rPr>
          <w:rFonts w:ascii="Times New Roman" w:hAnsi="Times New Roman" w:cs="Times New Roman"/>
          <w:sz w:val="24"/>
          <w:szCs w:val="24"/>
          <w:lang w:val="ru-RU"/>
        </w:rPr>
        <w:t>»</w:t>
      </w:r>
      <w:r w:rsidR="00D17D5A">
        <w:rPr>
          <w:rFonts w:ascii="Times New Roman" w:hAnsi="Times New Roman" w:cs="Times New Roman"/>
          <w:sz w:val="24"/>
          <w:szCs w:val="24"/>
          <w:lang w:val="ru-RU"/>
        </w:rPr>
        <w:t xml:space="preserve">, </w:t>
      </w:r>
      <w:proofErr w:type="spellStart"/>
      <w:proofErr w:type="gramStart"/>
      <w:r w:rsidR="00D17D5A">
        <w:rPr>
          <w:rFonts w:ascii="Times New Roman" w:hAnsi="Times New Roman" w:cs="Times New Roman"/>
          <w:sz w:val="24"/>
          <w:szCs w:val="24"/>
          <w:lang w:val="ru-RU"/>
        </w:rPr>
        <w:t>др</w:t>
      </w:r>
      <w:proofErr w:type="spellEnd"/>
      <w:proofErr w:type="gramEnd"/>
      <w:r w:rsidR="00D17D5A">
        <w:rPr>
          <w:rFonts w:ascii="Times New Roman" w:hAnsi="Times New Roman" w:cs="Times New Roman"/>
          <w:sz w:val="24"/>
          <w:szCs w:val="24"/>
          <w:lang w:val="ru-RU"/>
        </w:rPr>
        <w:t>)</w:t>
      </w:r>
      <w:r w:rsidR="001A1EA0">
        <w:rPr>
          <w:rFonts w:ascii="Times New Roman" w:hAnsi="Times New Roman" w:cs="Times New Roman"/>
          <w:sz w:val="24"/>
          <w:szCs w:val="24"/>
          <w:lang w:val="ru-RU"/>
        </w:rPr>
        <w:t>.</w:t>
      </w:r>
      <w:r w:rsidR="002E4B83" w:rsidRPr="001A1EA0">
        <w:rPr>
          <w:rFonts w:ascii="Times New Roman" w:hAnsi="Times New Roman" w:cs="Times New Roman"/>
          <w:sz w:val="24"/>
          <w:szCs w:val="24"/>
          <w:lang w:val="ru-RU"/>
        </w:rPr>
        <w:t xml:space="preserve"> </w:t>
      </w:r>
    </w:p>
    <w:p w:rsidR="007270C8" w:rsidRPr="00257027" w:rsidRDefault="00FB3FD1" w:rsidP="00B97350">
      <w:pPr>
        <w:spacing w:after="0" w:line="360" w:lineRule="auto"/>
        <w:ind w:firstLine="851"/>
        <w:jc w:val="both"/>
        <w:rPr>
          <w:rFonts w:ascii="Times New Roman" w:hAnsi="Times New Roman"/>
          <w:sz w:val="24"/>
          <w:szCs w:val="24"/>
          <w:lang w:val="ru-RU"/>
        </w:rPr>
      </w:pPr>
      <w:r>
        <w:rPr>
          <w:rFonts w:ascii="Times New Roman" w:hAnsi="Times New Roman" w:cs="Times New Roman"/>
          <w:sz w:val="24"/>
          <w:szCs w:val="24"/>
          <w:lang w:val="ru-RU"/>
        </w:rPr>
        <w:t xml:space="preserve">Приёмы работы с текстом, разработанные в рамках технологии </w:t>
      </w:r>
      <w:r w:rsidRPr="001A1EA0">
        <w:rPr>
          <w:rFonts w:ascii="Times New Roman" w:hAnsi="Times New Roman" w:cs="Times New Roman"/>
          <w:sz w:val="24"/>
          <w:szCs w:val="24"/>
          <w:lang w:val="ru-RU"/>
        </w:rPr>
        <w:t>РКМЧП</w:t>
      </w:r>
      <w:r>
        <w:rPr>
          <w:rFonts w:ascii="Times New Roman" w:hAnsi="Times New Roman" w:cs="Times New Roman"/>
          <w:sz w:val="24"/>
          <w:szCs w:val="24"/>
          <w:lang w:val="ru-RU"/>
        </w:rPr>
        <w:t xml:space="preserve">, можно применять при обсуждении </w:t>
      </w:r>
      <w:r w:rsidR="007270C8">
        <w:rPr>
          <w:rFonts w:ascii="Times New Roman" w:hAnsi="Times New Roman" w:cs="Times New Roman"/>
          <w:sz w:val="24"/>
          <w:szCs w:val="24"/>
          <w:lang w:val="ru-RU"/>
        </w:rPr>
        <w:t xml:space="preserve">короткометражных видеофильмов и </w:t>
      </w:r>
      <w:r w:rsidR="00B97350">
        <w:rPr>
          <w:rFonts w:ascii="Times New Roman" w:hAnsi="Times New Roman" w:cs="Times New Roman"/>
          <w:sz w:val="24"/>
          <w:szCs w:val="24"/>
          <w:lang w:val="ru-RU"/>
        </w:rPr>
        <w:t>эффективно</w:t>
      </w:r>
      <w:r w:rsidR="007270C8">
        <w:rPr>
          <w:rFonts w:ascii="Times New Roman" w:hAnsi="Times New Roman" w:cs="Times New Roman"/>
          <w:sz w:val="24"/>
          <w:szCs w:val="24"/>
          <w:lang w:val="ru-RU"/>
        </w:rPr>
        <w:t xml:space="preserve"> сочета</w:t>
      </w:r>
      <w:r w:rsidR="00B97350">
        <w:rPr>
          <w:rFonts w:ascii="Times New Roman" w:hAnsi="Times New Roman" w:cs="Times New Roman"/>
          <w:sz w:val="24"/>
          <w:szCs w:val="24"/>
          <w:lang w:val="ru-RU"/>
        </w:rPr>
        <w:t>ть</w:t>
      </w:r>
      <w:r w:rsidR="007270C8">
        <w:rPr>
          <w:rFonts w:ascii="Times New Roman" w:hAnsi="Times New Roman" w:cs="Times New Roman"/>
          <w:sz w:val="24"/>
          <w:szCs w:val="24"/>
          <w:lang w:val="ru-RU"/>
        </w:rPr>
        <w:t xml:space="preserve"> с интерактивными методами</w:t>
      </w:r>
      <w:r w:rsidR="00B97350">
        <w:rPr>
          <w:rFonts w:ascii="Times New Roman" w:hAnsi="Times New Roman" w:cs="Times New Roman"/>
          <w:sz w:val="24"/>
          <w:szCs w:val="24"/>
          <w:lang w:val="ru-RU"/>
        </w:rPr>
        <w:t xml:space="preserve"> обучения. </w:t>
      </w:r>
      <w:r w:rsidR="007270C8">
        <w:rPr>
          <w:rFonts w:ascii="Times New Roman" w:hAnsi="Times New Roman" w:cs="Times New Roman"/>
          <w:sz w:val="24"/>
          <w:szCs w:val="24"/>
          <w:lang w:val="ru-RU"/>
        </w:rPr>
        <w:t xml:space="preserve"> </w:t>
      </w:r>
    </w:p>
    <w:p w:rsidR="00A00CD2" w:rsidRDefault="00690DF8" w:rsidP="00B97350">
      <w:pPr>
        <w:spacing w:after="0" w:line="360" w:lineRule="auto"/>
        <w:ind w:firstLine="85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комплект </w:t>
      </w:r>
      <w:r w:rsidR="00B97350">
        <w:rPr>
          <w:rFonts w:ascii="Times New Roman" w:hAnsi="Times New Roman" w:cs="Times New Roman"/>
          <w:sz w:val="24"/>
          <w:szCs w:val="24"/>
          <w:lang w:val="ru-RU"/>
        </w:rPr>
        <w:t xml:space="preserve">предлагаемых </w:t>
      </w:r>
      <w:r>
        <w:rPr>
          <w:rFonts w:ascii="Times New Roman" w:hAnsi="Times New Roman" w:cs="Times New Roman"/>
          <w:sz w:val="24"/>
          <w:szCs w:val="24"/>
          <w:lang w:val="ru-RU"/>
        </w:rPr>
        <w:t>учебно-методических материалов входя</w:t>
      </w:r>
      <w:r w:rsidR="00B97350">
        <w:rPr>
          <w:rFonts w:ascii="Times New Roman" w:hAnsi="Times New Roman" w:cs="Times New Roman"/>
          <w:sz w:val="24"/>
          <w:szCs w:val="24"/>
          <w:lang w:val="ru-RU"/>
        </w:rPr>
        <w:t xml:space="preserve">т </w:t>
      </w:r>
      <w:r w:rsidR="00FB3FD1">
        <w:rPr>
          <w:rFonts w:ascii="Times New Roman" w:hAnsi="Times New Roman" w:cs="Times New Roman"/>
          <w:sz w:val="24"/>
          <w:szCs w:val="24"/>
          <w:lang w:val="ru-RU"/>
        </w:rPr>
        <w:t>с</w:t>
      </w:r>
      <w:r w:rsidR="00755B71" w:rsidRPr="00755B71">
        <w:rPr>
          <w:rFonts w:ascii="Times New Roman" w:hAnsi="Times New Roman" w:cs="Times New Roman"/>
          <w:sz w:val="24"/>
          <w:szCs w:val="24"/>
          <w:lang w:val="ru-RU"/>
        </w:rPr>
        <w:t>ценарий урока по английскому языку в 10</w:t>
      </w:r>
      <w:r w:rsidR="00B97350">
        <w:rPr>
          <w:rFonts w:ascii="Times New Roman" w:hAnsi="Times New Roman" w:cs="Times New Roman"/>
          <w:sz w:val="24"/>
          <w:szCs w:val="24"/>
          <w:lang w:val="ru-RU"/>
        </w:rPr>
        <w:t>-11 классах</w:t>
      </w:r>
      <w:r w:rsidR="00755B71" w:rsidRPr="00755B71">
        <w:rPr>
          <w:rFonts w:ascii="Times New Roman" w:hAnsi="Times New Roman" w:cs="Times New Roman"/>
          <w:sz w:val="24"/>
          <w:szCs w:val="24"/>
          <w:lang w:val="ru-RU"/>
        </w:rPr>
        <w:t xml:space="preserve"> «Другая пара»</w:t>
      </w:r>
      <w:r w:rsidR="00B97350">
        <w:rPr>
          <w:rFonts w:ascii="Times New Roman" w:hAnsi="Times New Roman" w:cs="Times New Roman"/>
          <w:sz w:val="24"/>
          <w:szCs w:val="24"/>
          <w:lang w:val="ru-RU"/>
        </w:rPr>
        <w:t xml:space="preserve"> </w:t>
      </w:r>
      <w:r w:rsidR="00FB3FD1">
        <w:rPr>
          <w:rFonts w:ascii="Times New Roman" w:hAnsi="Times New Roman" w:cs="Times New Roman"/>
          <w:sz w:val="24"/>
          <w:szCs w:val="24"/>
          <w:lang w:val="ru-RU"/>
        </w:rPr>
        <w:t xml:space="preserve">и раздаточный материал к </w:t>
      </w:r>
      <w:r w:rsidR="00B97350">
        <w:rPr>
          <w:rFonts w:ascii="Times New Roman" w:hAnsi="Times New Roman" w:cs="Times New Roman"/>
          <w:sz w:val="24"/>
          <w:szCs w:val="24"/>
          <w:lang w:val="ru-RU"/>
        </w:rPr>
        <w:t>нему</w:t>
      </w:r>
      <w:r w:rsidR="00FB3FD1">
        <w:rPr>
          <w:rFonts w:ascii="Times New Roman" w:hAnsi="Times New Roman" w:cs="Times New Roman"/>
          <w:sz w:val="24"/>
          <w:szCs w:val="24"/>
          <w:lang w:val="ru-RU"/>
        </w:rPr>
        <w:t>.</w:t>
      </w:r>
      <w:r w:rsidR="00B97350">
        <w:rPr>
          <w:rFonts w:ascii="Times New Roman" w:hAnsi="Times New Roman" w:cs="Times New Roman"/>
          <w:sz w:val="24"/>
          <w:szCs w:val="24"/>
          <w:lang w:val="ru-RU"/>
        </w:rPr>
        <w:t xml:space="preserve"> </w:t>
      </w:r>
      <w:r w:rsidR="00755B71" w:rsidRPr="00755B71">
        <w:rPr>
          <w:rFonts w:ascii="Times New Roman" w:hAnsi="Times New Roman" w:cs="Times New Roman"/>
          <w:sz w:val="24"/>
          <w:szCs w:val="24"/>
          <w:lang w:val="ru-RU"/>
        </w:rPr>
        <w:t>Урок разработан на основе короткометражного фильма «Другая пара» (</w:t>
      </w:r>
      <w:hyperlink r:id="rId8" w:history="1">
        <w:r w:rsidR="00755B71" w:rsidRPr="00755B71">
          <w:rPr>
            <w:rStyle w:val="a7"/>
            <w:rFonts w:ascii="Times New Roman" w:hAnsi="Times New Roman" w:cs="Times New Roman"/>
            <w:sz w:val="24"/>
            <w:szCs w:val="24"/>
          </w:rPr>
          <w:t>https</w:t>
        </w:r>
        <w:r w:rsidR="00755B71" w:rsidRPr="00755B71">
          <w:rPr>
            <w:rStyle w:val="a7"/>
            <w:rFonts w:ascii="Times New Roman" w:hAnsi="Times New Roman" w:cs="Times New Roman"/>
            <w:sz w:val="24"/>
            <w:szCs w:val="24"/>
            <w:lang w:val="ru-RU"/>
          </w:rPr>
          <w:t>://</w:t>
        </w:r>
        <w:r w:rsidR="00755B71" w:rsidRPr="00755B71">
          <w:rPr>
            <w:rStyle w:val="a7"/>
            <w:rFonts w:ascii="Times New Roman" w:hAnsi="Times New Roman" w:cs="Times New Roman"/>
            <w:sz w:val="24"/>
            <w:szCs w:val="24"/>
          </w:rPr>
          <w:t>www</w:t>
        </w:r>
        <w:r w:rsidR="00755B71" w:rsidRPr="00755B71">
          <w:rPr>
            <w:rStyle w:val="a7"/>
            <w:rFonts w:ascii="Times New Roman" w:hAnsi="Times New Roman" w:cs="Times New Roman"/>
            <w:sz w:val="24"/>
            <w:szCs w:val="24"/>
            <w:lang w:val="ru-RU"/>
          </w:rPr>
          <w:t>.</w:t>
        </w:r>
        <w:proofErr w:type="spellStart"/>
        <w:r w:rsidR="00755B71" w:rsidRPr="00755B71">
          <w:rPr>
            <w:rStyle w:val="a7"/>
            <w:rFonts w:ascii="Times New Roman" w:hAnsi="Times New Roman" w:cs="Times New Roman"/>
            <w:sz w:val="24"/>
            <w:szCs w:val="24"/>
          </w:rPr>
          <w:t>youtube</w:t>
        </w:r>
        <w:proofErr w:type="spellEnd"/>
        <w:r w:rsidR="00755B71" w:rsidRPr="00755B71">
          <w:rPr>
            <w:rStyle w:val="a7"/>
            <w:rFonts w:ascii="Times New Roman" w:hAnsi="Times New Roman" w:cs="Times New Roman"/>
            <w:sz w:val="24"/>
            <w:szCs w:val="24"/>
            <w:lang w:val="ru-RU"/>
          </w:rPr>
          <w:t>.</w:t>
        </w:r>
        <w:r w:rsidR="00755B71" w:rsidRPr="00755B71">
          <w:rPr>
            <w:rStyle w:val="a7"/>
            <w:rFonts w:ascii="Times New Roman" w:hAnsi="Times New Roman" w:cs="Times New Roman"/>
            <w:sz w:val="24"/>
            <w:szCs w:val="24"/>
          </w:rPr>
          <w:t>com</w:t>
        </w:r>
        <w:r w:rsidR="00755B71" w:rsidRPr="00755B71">
          <w:rPr>
            <w:rStyle w:val="a7"/>
            <w:rFonts w:ascii="Times New Roman" w:hAnsi="Times New Roman" w:cs="Times New Roman"/>
            <w:sz w:val="24"/>
            <w:szCs w:val="24"/>
            <w:lang w:val="ru-RU"/>
          </w:rPr>
          <w:t>/</w:t>
        </w:r>
        <w:r w:rsidR="00755B71" w:rsidRPr="00755B71">
          <w:rPr>
            <w:rStyle w:val="a7"/>
            <w:rFonts w:ascii="Times New Roman" w:hAnsi="Times New Roman" w:cs="Times New Roman"/>
            <w:sz w:val="24"/>
            <w:szCs w:val="24"/>
          </w:rPr>
          <w:t>watch</w:t>
        </w:r>
        <w:r w:rsidR="00755B71" w:rsidRPr="00755B71">
          <w:rPr>
            <w:rStyle w:val="a7"/>
            <w:rFonts w:ascii="Times New Roman" w:hAnsi="Times New Roman" w:cs="Times New Roman"/>
            <w:sz w:val="24"/>
            <w:szCs w:val="24"/>
            <w:lang w:val="ru-RU"/>
          </w:rPr>
          <w:t>?</w:t>
        </w:r>
        <w:r w:rsidR="00755B71" w:rsidRPr="00755B71">
          <w:rPr>
            <w:rStyle w:val="a7"/>
            <w:rFonts w:ascii="Times New Roman" w:hAnsi="Times New Roman" w:cs="Times New Roman"/>
            <w:sz w:val="24"/>
            <w:szCs w:val="24"/>
          </w:rPr>
          <w:t>v</w:t>
        </w:r>
        <w:r w:rsidR="00755B71" w:rsidRPr="00755B71">
          <w:rPr>
            <w:rStyle w:val="a7"/>
            <w:rFonts w:ascii="Times New Roman" w:hAnsi="Times New Roman" w:cs="Times New Roman"/>
            <w:sz w:val="24"/>
            <w:szCs w:val="24"/>
            <w:lang w:val="ru-RU"/>
          </w:rPr>
          <w:t>=</w:t>
        </w:r>
        <w:proofErr w:type="spellStart"/>
        <w:r w:rsidR="00755B71" w:rsidRPr="00755B71">
          <w:rPr>
            <w:rStyle w:val="a7"/>
            <w:rFonts w:ascii="Times New Roman" w:hAnsi="Times New Roman" w:cs="Times New Roman"/>
            <w:sz w:val="24"/>
            <w:szCs w:val="24"/>
          </w:rPr>
          <w:t>FGh</w:t>
        </w:r>
        <w:proofErr w:type="spellEnd"/>
        <w:r w:rsidR="00755B71" w:rsidRPr="00755B71">
          <w:rPr>
            <w:rStyle w:val="a7"/>
            <w:rFonts w:ascii="Times New Roman" w:hAnsi="Times New Roman" w:cs="Times New Roman"/>
            <w:sz w:val="24"/>
            <w:szCs w:val="24"/>
            <w:lang w:val="ru-RU"/>
          </w:rPr>
          <w:t>0</w:t>
        </w:r>
        <w:proofErr w:type="spellStart"/>
        <w:r w:rsidR="00755B71" w:rsidRPr="00755B71">
          <w:rPr>
            <w:rStyle w:val="a7"/>
            <w:rFonts w:ascii="Times New Roman" w:hAnsi="Times New Roman" w:cs="Times New Roman"/>
            <w:sz w:val="24"/>
            <w:szCs w:val="24"/>
          </w:rPr>
          <w:t>iduZOJQ</w:t>
        </w:r>
        <w:proofErr w:type="spellEnd"/>
      </w:hyperlink>
      <w:r w:rsidR="00755B71" w:rsidRPr="00755B71">
        <w:rPr>
          <w:rFonts w:ascii="Times New Roman" w:hAnsi="Times New Roman" w:cs="Times New Roman"/>
          <w:sz w:val="24"/>
          <w:szCs w:val="24"/>
          <w:lang w:val="ru-RU"/>
        </w:rPr>
        <w:t xml:space="preserve">), основанного на реальной истории из жизни Махатма Ганди. </w:t>
      </w:r>
      <w:r w:rsidR="002655F8">
        <w:rPr>
          <w:rFonts w:ascii="Times New Roman" w:hAnsi="Times New Roman" w:cs="Times New Roman"/>
          <w:sz w:val="24"/>
          <w:szCs w:val="24"/>
          <w:lang w:val="ru-RU"/>
        </w:rPr>
        <w:t xml:space="preserve">Основная тема урока «Альтруизм и сопереживание». </w:t>
      </w:r>
    </w:p>
    <w:p w:rsidR="00605F36" w:rsidRDefault="00A00CD2" w:rsidP="00605F36">
      <w:pPr>
        <w:spacing w:after="0" w:line="360" w:lineRule="auto"/>
        <w:ind w:firstLine="85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Так как большую часть </w:t>
      </w:r>
      <w:proofErr w:type="gramStart"/>
      <w:r>
        <w:rPr>
          <w:rFonts w:ascii="Times New Roman" w:hAnsi="Times New Roman" w:cs="Times New Roman"/>
          <w:sz w:val="24"/>
          <w:szCs w:val="24"/>
          <w:lang w:val="ru-RU"/>
        </w:rPr>
        <w:t>работы</w:t>
      </w:r>
      <w:proofErr w:type="gramEnd"/>
      <w:r>
        <w:rPr>
          <w:rFonts w:ascii="Times New Roman" w:hAnsi="Times New Roman" w:cs="Times New Roman"/>
          <w:sz w:val="24"/>
          <w:szCs w:val="24"/>
          <w:lang w:val="ru-RU"/>
        </w:rPr>
        <w:t xml:space="preserve"> на уроке обучающиеся выполняют в группах, в начале урока учитель разрезает два словосочетания на час</w:t>
      </w:r>
      <w:r w:rsidR="006E5649">
        <w:rPr>
          <w:rFonts w:ascii="Times New Roman" w:hAnsi="Times New Roman" w:cs="Times New Roman"/>
          <w:sz w:val="24"/>
          <w:szCs w:val="24"/>
          <w:lang w:val="ru-RU"/>
        </w:rPr>
        <w:t>ти и раздаёт карточки с буквами</w:t>
      </w:r>
      <w:r>
        <w:rPr>
          <w:rFonts w:ascii="Times New Roman" w:hAnsi="Times New Roman" w:cs="Times New Roman"/>
          <w:sz w:val="24"/>
          <w:szCs w:val="24"/>
          <w:lang w:val="ru-RU"/>
        </w:rPr>
        <w:t xml:space="preserve"> обучающимся, </w:t>
      </w:r>
      <w:r w:rsidR="007659A8">
        <w:rPr>
          <w:rFonts w:ascii="Times New Roman" w:hAnsi="Times New Roman" w:cs="Times New Roman"/>
          <w:sz w:val="24"/>
          <w:szCs w:val="24"/>
          <w:lang w:val="ru-RU"/>
        </w:rPr>
        <w:t xml:space="preserve">предлагая им восстановить фразы. Таким </w:t>
      </w:r>
      <w:proofErr w:type="gramStart"/>
      <w:r w:rsidR="007659A8">
        <w:rPr>
          <w:rFonts w:ascii="Times New Roman" w:hAnsi="Times New Roman" w:cs="Times New Roman"/>
          <w:sz w:val="24"/>
          <w:szCs w:val="24"/>
          <w:lang w:val="ru-RU"/>
        </w:rPr>
        <w:t>образом</w:t>
      </w:r>
      <w:proofErr w:type="gramEnd"/>
      <w:r w:rsidR="007659A8">
        <w:rPr>
          <w:rFonts w:ascii="Times New Roman" w:hAnsi="Times New Roman" w:cs="Times New Roman"/>
          <w:sz w:val="24"/>
          <w:szCs w:val="24"/>
          <w:lang w:val="ru-RU"/>
        </w:rPr>
        <w:t xml:space="preserve"> формируются две группы, выбира</w:t>
      </w:r>
      <w:r w:rsidR="00605F36">
        <w:rPr>
          <w:rFonts w:ascii="Times New Roman" w:hAnsi="Times New Roman" w:cs="Times New Roman"/>
          <w:sz w:val="24"/>
          <w:szCs w:val="24"/>
          <w:lang w:val="ru-RU"/>
        </w:rPr>
        <w:t>ются</w:t>
      </w:r>
      <w:r w:rsidR="007659A8">
        <w:rPr>
          <w:rFonts w:ascii="Times New Roman" w:hAnsi="Times New Roman" w:cs="Times New Roman"/>
          <w:sz w:val="24"/>
          <w:szCs w:val="24"/>
          <w:lang w:val="ru-RU"/>
        </w:rPr>
        <w:t xml:space="preserve"> модератор</w:t>
      </w:r>
      <w:r w:rsidR="00605F36">
        <w:rPr>
          <w:rFonts w:ascii="Times New Roman" w:hAnsi="Times New Roman" w:cs="Times New Roman"/>
          <w:sz w:val="24"/>
          <w:szCs w:val="24"/>
          <w:lang w:val="ru-RU"/>
        </w:rPr>
        <w:t>ы, которые буду</w:t>
      </w:r>
      <w:r w:rsidR="007659A8">
        <w:rPr>
          <w:rFonts w:ascii="Times New Roman" w:hAnsi="Times New Roman" w:cs="Times New Roman"/>
          <w:sz w:val="24"/>
          <w:szCs w:val="24"/>
          <w:lang w:val="ru-RU"/>
        </w:rPr>
        <w:t xml:space="preserve">т координировать работу внутри </w:t>
      </w:r>
      <w:r w:rsidR="00A23A5D">
        <w:rPr>
          <w:rFonts w:ascii="Times New Roman" w:hAnsi="Times New Roman" w:cs="Times New Roman"/>
          <w:sz w:val="24"/>
          <w:szCs w:val="24"/>
          <w:lang w:val="ru-RU"/>
        </w:rPr>
        <w:t>групп</w:t>
      </w:r>
      <w:r w:rsidR="00605F36">
        <w:rPr>
          <w:rFonts w:ascii="Times New Roman" w:hAnsi="Times New Roman" w:cs="Times New Roman"/>
          <w:sz w:val="24"/>
          <w:szCs w:val="24"/>
          <w:lang w:val="ru-RU"/>
        </w:rPr>
        <w:t xml:space="preserve">. </w:t>
      </w:r>
      <w:r w:rsidR="007659A8">
        <w:rPr>
          <w:rFonts w:ascii="Times New Roman" w:hAnsi="Times New Roman" w:cs="Times New Roman"/>
          <w:sz w:val="24"/>
          <w:szCs w:val="24"/>
          <w:lang w:val="ru-RU"/>
        </w:rPr>
        <w:t xml:space="preserve">Далее учитель размещает вновь сложенные обучающимися словосочетания на доске и предлагает </w:t>
      </w:r>
      <w:r w:rsidR="00541B48">
        <w:rPr>
          <w:rFonts w:ascii="Times New Roman" w:hAnsi="Times New Roman" w:cs="Times New Roman"/>
          <w:sz w:val="24"/>
          <w:szCs w:val="24"/>
          <w:lang w:val="ru-RU"/>
        </w:rPr>
        <w:t>им</w:t>
      </w:r>
      <w:r w:rsidR="007659A8">
        <w:rPr>
          <w:rFonts w:ascii="Times New Roman" w:hAnsi="Times New Roman" w:cs="Times New Roman"/>
          <w:sz w:val="24"/>
          <w:szCs w:val="24"/>
          <w:lang w:val="ru-RU"/>
        </w:rPr>
        <w:t xml:space="preserve"> догадаться о том</w:t>
      </w:r>
      <w:r w:rsidR="00605F36">
        <w:rPr>
          <w:rFonts w:ascii="Times New Roman" w:hAnsi="Times New Roman" w:cs="Times New Roman"/>
          <w:sz w:val="24"/>
          <w:szCs w:val="24"/>
          <w:lang w:val="ru-RU"/>
        </w:rPr>
        <w:t>, что они будут делать на уроке</w:t>
      </w:r>
      <w:r w:rsidR="00915405">
        <w:rPr>
          <w:rFonts w:ascii="Times New Roman" w:hAnsi="Times New Roman" w:cs="Times New Roman"/>
          <w:sz w:val="24"/>
          <w:szCs w:val="24"/>
          <w:lang w:val="ru-RU"/>
        </w:rPr>
        <w:t xml:space="preserve"> (смотреть видео)</w:t>
      </w:r>
      <w:r w:rsidR="00605F36">
        <w:rPr>
          <w:rFonts w:ascii="Times New Roman" w:hAnsi="Times New Roman" w:cs="Times New Roman"/>
          <w:sz w:val="24"/>
          <w:szCs w:val="24"/>
          <w:lang w:val="ru-RU"/>
        </w:rPr>
        <w:t>;</w:t>
      </w:r>
      <w:r w:rsidR="007659A8">
        <w:rPr>
          <w:rFonts w:ascii="Times New Roman" w:hAnsi="Times New Roman" w:cs="Times New Roman"/>
          <w:sz w:val="24"/>
          <w:szCs w:val="24"/>
          <w:lang w:val="ru-RU"/>
        </w:rPr>
        <w:t xml:space="preserve"> задаёт вопросы об их личном опыте просмотра видео и интернете.  </w:t>
      </w:r>
      <w:r w:rsidR="00605F36">
        <w:rPr>
          <w:rFonts w:ascii="Times New Roman" w:hAnsi="Times New Roman" w:cs="Times New Roman"/>
          <w:sz w:val="24"/>
          <w:szCs w:val="24"/>
          <w:lang w:val="ru-RU"/>
        </w:rPr>
        <w:t xml:space="preserve">Так как обучающиеся уже догадались, что видео, которое они будут смотреть, называется «Другая пара», учитель </w:t>
      </w:r>
      <w:r w:rsidR="00755B71" w:rsidRPr="00755B71">
        <w:rPr>
          <w:rFonts w:ascii="Times New Roman" w:hAnsi="Times New Roman" w:cs="Times New Roman"/>
          <w:sz w:val="24"/>
          <w:szCs w:val="24"/>
          <w:lang w:val="ru-RU"/>
        </w:rPr>
        <w:t xml:space="preserve"> предлагает </w:t>
      </w:r>
      <w:r w:rsidR="00605F36">
        <w:rPr>
          <w:rFonts w:ascii="Times New Roman" w:hAnsi="Times New Roman" w:cs="Times New Roman"/>
          <w:sz w:val="24"/>
          <w:szCs w:val="24"/>
          <w:lang w:val="ru-RU"/>
        </w:rPr>
        <w:t xml:space="preserve">каждому </w:t>
      </w:r>
      <w:r w:rsidR="00755B71" w:rsidRPr="00755B71">
        <w:rPr>
          <w:rFonts w:ascii="Times New Roman" w:hAnsi="Times New Roman" w:cs="Times New Roman"/>
          <w:sz w:val="24"/>
          <w:szCs w:val="24"/>
          <w:lang w:val="ru-RU"/>
        </w:rPr>
        <w:t xml:space="preserve">высказать </w:t>
      </w:r>
      <w:r w:rsidR="00605F36">
        <w:rPr>
          <w:rFonts w:ascii="Times New Roman" w:hAnsi="Times New Roman" w:cs="Times New Roman"/>
          <w:sz w:val="24"/>
          <w:szCs w:val="24"/>
          <w:lang w:val="ru-RU"/>
        </w:rPr>
        <w:t xml:space="preserve">своё </w:t>
      </w:r>
      <w:r w:rsidR="00755B71" w:rsidRPr="00755B71">
        <w:rPr>
          <w:rFonts w:ascii="Times New Roman" w:hAnsi="Times New Roman" w:cs="Times New Roman"/>
          <w:sz w:val="24"/>
          <w:szCs w:val="24"/>
          <w:lang w:val="ru-RU"/>
        </w:rPr>
        <w:t>предположени</w:t>
      </w:r>
      <w:r w:rsidR="00605F36">
        <w:rPr>
          <w:rFonts w:ascii="Times New Roman" w:hAnsi="Times New Roman" w:cs="Times New Roman"/>
          <w:sz w:val="24"/>
          <w:szCs w:val="24"/>
          <w:lang w:val="ru-RU"/>
        </w:rPr>
        <w:t>е</w:t>
      </w:r>
      <w:r w:rsidR="00755B71" w:rsidRPr="00755B71">
        <w:rPr>
          <w:rFonts w:ascii="Times New Roman" w:hAnsi="Times New Roman" w:cs="Times New Roman"/>
          <w:sz w:val="24"/>
          <w:szCs w:val="24"/>
          <w:lang w:val="ru-RU"/>
        </w:rPr>
        <w:t xml:space="preserve"> о содержании фильма, </w:t>
      </w:r>
      <w:r w:rsidR="00605F36">
        <w:rPr>
          <w:rFonts w:ascii="Times New Roman" w:hAnsi="Times New Roman" w:cs="Times New Roman"/>
          <w:sz w:val="24"/>
          <w:szCs w:val="24"/>
          <w:lang w:val="ru-RU"/>
        </w:rPr>
        <w:t>тем самым формируя</w:t>
      </w:r>
      <w:r w:rsidR="00755B71" w:rsidRPr="00755B71">
        <w:rPr>
          <w:rFonts w:ascii="Times New Roman" w:hAnsi="Times New Roman" w:cs="Times New Roman"/>
          <w:sz w:val="24"/>
          <w:szCs w:val="24"/>
          <w:lang w:val="ru-RU"/>
        </w:rPr>
        <w:t xml:space="preserve"> потребность посмотреть </w:t>
      </w:r>
      <w:r w:rsidR="00605F36">
        <w:rPr>
          <w:rFonts w:ascii="Times New Roman" w:hAnsi="Times New Roman" w:cs="Times New Roman"/>
          <w:sz w:val="24"/>
          <w:szCs w:val="24"/>
          <w:lang w:val="ru-RU"/>
        </w:rPr>
        <w:t xml:space="preserve">фильм </w:t>
      </w:r>
      <w:r w:rsidR="00915405">
        <w:rPr>
          <w:rFonts w:ascii="Times New Roman" w:hAnsi="Times New Roman" w:cs="Times New Roman"/>
          <w:sz w:val="24"/>
          <w:szCs w:val="24"/>
          <w:lang w:val="ru-RU"/>
        </w:rPr>
        <w:t>(</w:t>
      </w:r>
      <w:r w:rsidR="00605F36">
        <w:rPr>
          <w:rFonts w:ascii="Times New Roman" w:hAnsi="Times New Roman" w:cs="Times New Roman"/>
          <w:sz w:val="24"/>
          <w:szCs w:val="24"/>
          <w:lang w:val="ru-RU"/>
        </w:rPr>
        <w:t>узнать правильный ответ</w:t>
      </w:r>
      <w:r w:rsidR="00915405">
        <w:rPr>
          <w:rFonts w:ascii="Times New Roman" w:hAnsi="Times New Roman" w:cs="Times New Roman"/>
          <w:sz w:val="24"/>
          <w:szCs w:val="24"/>
          <w:lang w:val="ru-RU"/>
        </w:rPr>
        <w:t>)</w:t>
      </w:r>
      <w:r w:rsidR="00605F36">
        <w:rPr>
          <w:rFonts w:ascii="Times New Roman" w:hAnsi="Times New Roman" w:cs="Times New Roman"/>
          <w:sz w:val="24"/>
          <w:szCs w:val="24"/>
          <w:lang w:val="ru-RU"/>
        </w:rPr>
        <w:t>.</w:t>
      </w:r>
      <w:r w:rsidR="00755B71" w:rsidRPr="00755B71">
        <w:rPr>
          <w:rFonts w:ascii="Times New Roman" w:hAnsi="Times New Roman" w:cs="Times New Roman"/>
          <w:sz w:val="24"/>
          <w:szCs w:val="24"/>
          <w:lang w:val="ru-RU"/>
        </w:rPr>
        <w:t xml:space="preserve"> </w:t>
      </w:r>
    </w:p>
    <w:p w:rsidR="00915405" w:rsidRDefault="00755B71" w:rsidP="00605F36">
      <w:pPr>
        <w:spacing w:after="0" w:line="360" w:lineRule="auto"/>
        <w:ind w:firstLine="851"/>
        <w:jc w:val="both"/>
        <w:rPr>
          <w:rFonts w:ascii="Times New Roman" w:hAnsi="Times New Roman" w:cs="Times New Roman"/>
          <w:sz w:val="24"/>
          <w:szCs w:val="24"/>
          <w:lang w:val="ru-RU"/>
        </w:rPr>
      </w:pPr>
      <w:r w:rsidRPr="00755B71">
        <w:rPr>
          <w:rFonts w:ascii="Times New Roman" w:hAnsi="Times New Roman" w:cs="Times New Roman"/>
          <w:sz w:val="24"/>
          <w:szCs w:val="24"/>
          <w:lang w:val="ru-RU"/>
        </w:rPr>
        <w:t xml:space="preserve">В ходе урока обучающиеся смотрят первую часть фильма, отвечают на вопросы по его содержанию, пишут своё окончание истории, смотрят вторую часть фильма, располагают события в соответствии с содержанием рассказа, отвечают на вопросы, сравнивают главных персонажей, высказывают свои мнения, приводят аргументы. </w:t>
      </w:r>
      <w:r w:rsidR="00541B48">
        <w:rPr>
          <w:rFonts w:ascii="Times New Roman" w:hAnsi="Times New Roman" w:cs="Times New Roman"/>
          <w:sz w:val="24"/>
          <w:szCs w:val="24"/>
          <w:lang w:val="ru-RU"/>
        </w:rPr>
        <w:t xml:space="preserve">При написании своего варианта окончания фильма обучающимся разрешается пользоваться словарями, поскольку </w:t>
      </w:r>
      <w:r w:rsidR="00541B48">
        <w:rPr>
          <w:rFonts w:ascii="Times New Roman" w:hAnsi="Times New Roman"/>
          <w:sz w:val="24"/>
          <w:szCs w:val="24"/>
          <w:lang w:val="ru-RU"/>
        </w:rPr>
        <w:t>навык</w:t>
      </w:r>
      <w:r w:rsidR="00381FDA">
        <w:rPr>
          <w:rFonts w:ascii="Times New Roman" w:hAnsi="Times New Roman"/>
          <w:sz w:val="24"/>
          <w:szCs w:val="24"/>
          <w:lang w:val="ru-RU"/>
        </w:rPr>
        <w:t>и</w:t>
      </w:r>
      <w:r w:rsidR="00541B48" w:rsidRPr="00541B48">
        <w:rPr>
          <w:rFonts w:ascii="Times New Roman" w:hAnsi="Times New Roman"/>
          <w:sz w:val="24"/>
          <w:szCs w:val="24"/>
          <w:lang w:val="ru-RU"/>
        </w:rPr>
        <w:t xml:space="preserve"> работы со словарём </w:t>
      </w:r>
      <w:r w:rsidR="00381FDA">
        <w:rPr>
          <w:rFonts w:ascii="Times New Roman" w:hAnsi="Times New Roman"/>
          <w:sz w:val="24"/>
          <w:szCs w:val="24"/>
          <w:lang w:val="ru-RU"/>
        </w:rPr>
        <w:t>позволяю</w:t>
      </w:r>
      <w:r w:rsidR="00541B48">
        <w:rPr>
          <w:rFonts w:ascii="Times New Roman" w:hAnsi="Times New Roman"/>
          <w:sz w:val="24"/>
          <w:szCs w:val="24"/>
          <w:lang w:val="ru-RU"/>
        </w:rPr>
        <w:t>т</w:t>
      </w:r>
      <w:r w:rsidR="00541B48" w:rsidRPr="00541B48">
        <w:rPr>
          <w:rFonts w:ascii="Times New Roman" w:hAnsi="Times New Roman"/>
          <w:sz w:val="24"/>
          <w:szCs w:val="24"/>
          <w:lang w:val="ru-RU"/>
        </w:rPr>
        <w:t xml:space="preserve"> достигнуть более высокого уровня учебной автономии и</w:t>
      </w:r>
      <w:r w:rsidR="00381FDA">
        <w:rPr>
          <w:rFonts w:ascii="Times New Roman" w:hAnsi="Times New Roman"/>
          <w:sz w:val="24"/>
          <w:szCs w:val="24"/>
          <w:lang w:val="ru-RU"/>
        </w:rPr>
        <w:t xml:space="preserve"> являю</w:t>
      </w:r>
      <w:r w:rsidR="00541B48" w:rsidRPr="00541B48">
        <w:rPr>
          <w:rFonts w:ascii="Times New Roman" w:hAnsi="Times New Roman"/>
          <w:sz w:val="24"/>
          <w:szCs w:val="24"/>
          <w:lang w:val="ru-RU"/>
        </w:rPr>
        <w:t>тся показателем готовности к саморазвитию</w:t>
      </w:r>
      <w:r w:rsidR="00541B48">
        <w:rPr>
          <w:rFonts w:ascii="Times New Roman" w:hAnsi="Times New Roman"/>
          <w:sz w:val="24"/>
          <w:szCs w:val="24"/>
          <w:lang w:val="ru-RU"/>
        </w:rPr>
        <w:t>.</w:t>
      </w:r>
      <w:r w:rsidR="00541B48">
        <w:rPr>
          <w:rFonts w:ascii="Times New Roman" w:hAnsi="Times New Roman" w:cs="Times New Roman"/>
          <w:sz w:val="24"/>
          <w:szCs w:val="24"/>
          <w:lang w:val="ru-RU"/>
        </w:rPr>
        <w:t xml:space="preserve"> </w:t>
      </w:r>
      <w:r w:rsidR="00A00CD2">
        <w:rPr>
          <w:rFonts w:ascii="Times New Roman" w:hAnsi="Times New Roman" w:cs="Times New Roman"/>
          <w:sz w:val="24"/>
          <w:szCs w:val="24"/>
          <w:lang w:val="ru-RU"/>
        </w:rPr>
        <w:t>Урок стоится на принципах диалогового метода обучения</w:t>
      </w:r>
      <w:r w:rsidRPr="00755B71">
        <w:rPr>
          <w:rFonts w:ascii="Times New Roman" w:hAnsi="Times New Roman" w:cs="Times New Roman"/>
          <w:sz w:val="24"/>
          <w:szCs w:val="24"/>
          <w:lang w:val="ru-RU"/>
        </w:rPr>
        <w:t xml:space="preserve">; обсуждаемые вопросы направленны не на проверку знаний обучающихся, а на стимулирование инициативности обучающихся и развитие </w:t>
      </w:r>
      <w:r w:rsidR="00A00CD2">
        <w:rPr>
          <w:rFonts w:ascii="Times New Roman" w:hAnsi="Times New Roman" w:cs="Times New Roman"/>
          <w:sz w:val="24"/>
          <w:szCs w:val="24"/>
          <w:lang w:val="ru-RU"/>
        </w:rPr>
        <w:t>критического</w:t>
      </w:r>
      <w:r w:rsidRPr="00755B71">
        <w:rPr>
          <w:rFonts w:ascii="Times New Roman" w:hAnsi="Times New Roman" w:cs="Times New Roman"/>
          <w:sz w:val="24"/>
          <w:szCs w:val="24"/>
          <w:lang w:val="ru-RU"/>
        </w:rPr>
        <w:t xml:space="preserve"> мышления. В отличие от традиционного взаимодействия, когда каждый ответ ученика оценивается как «правильный / неправильный», и существует единственный правильный ответ для всех обучающихся, в </w:t>
      </w:r>
      <w:r w:rsidR="00B97350" w:rsidRPr="00257027">
        <w:rPr>
          <w:rFonts w:ascii="Times New Roman" w:hAnsi="Times New Roman"/>
          <w:sz w:val="24"/>
          <w:szCs w:val="24"/>
          <w:lang w:val="ru-RU"/>
        </w:rPr>
        <w:t>диалогово</w:t>
      </w:r>
      <w:r w:rsidR="00B97350">
        <w:rPr>
          <w:rFonts w:ascii="Times New Roman" w:hAnsi="Times New Roman"/>
          <w:sz w:val="24"/>
          <w:szCs w:val="24"/>
          <w:lang w:val="ru-RU"/>
        </w:rPr>
        <w:t>м</w:t>
      </w:r>
      <w:r w:rsidR="00B97350" w:rsidRPr="00257027">
        <w:rPr>
          <w:rFonts w:ascii="Times New Roman" w:hAnsi="Times New Roman"/>
          <w:sz w:val="24"/>
          <w:szCs w:val="24"/>
          <w:lang w:val="ru-RU"/>
        </w:rPr>
        <w:t xml:space="preserve"> </w:t>
      </w:r>
      <w:r w:rsidR="00B97350">
        <w:rPr>
          <w:rFonts w:ascii="Times New Roman" w:hAnsi="Times New Roman"/>
          <w:sz w:val="24"/>
          <w:szCs w:val="24"/>
          <w:lang w:val="ru-RU"/>
        </w:rPr>
        <w:t xml:space="preserve">методе </w:t>
      </w:r>
      <w:r w:rsidR="00B97350" w:rsidRPr="00257027">
        <w:rPr>
          <w:rFonts w:ascii="Times New Roman" w:hAnsi="Times New Roman"/>
          <w:sz w:val="24"/>
          <w:szCs w:val="24"/>
          <w:lang w:val="ru-RU"/>
        </w:rPr>
        <w:t>обучени</w:t>
      </w:r>
      <w:r w:rsidR="00B97350">
        <w:rPr>
          <w:rFonts w:ascii="Times New Roman" w:hAnsi="Times New Roman"/>
          <w:sz w:val="24"/>
          <w:szCs w:val="24"/>
          <w:lang w:val="ru-RU"/>
        </w:rPr>
        <w:t>и</w:t>
      </w:r>
      <w:r w:rsidR="00B97350" w:rsidRPr="00257027">
        <w:rPr>
          <w:rFonts w:ascii="Times New Roman" w:hAnsi="Times New Roman"/>
          <w:sz w:val="24"/>
          <w:szCs w:val="24"/>
          <w:lang w:val="ru-RU"/>
        </w:rPr>
        <w:t xml:space="preserve"> </w:t>
      </w:r>
      <w:r w:rsidRPr="00755B71">
        <w:rPr>
          <w:rFonts w:ascii="Times New Roman" w:hAnsi="Times New Roman" w:cs="Times New Roman"/>
          <w:sz w:val="24"/>
          <w:szCs w:val="24"/>
          <w:lang w:val="ru-RU"/>
        </w:rPr>
        <w:t>ответ оценивается как «</w:t>
      </w:r>
      <w:proofErr w:type="gramStart"/>
      <w:r w:rsidRPr="00755B71">
        <w:rPr>
          <w:rFonts w:ascii="Times New Roman" w:hAnsi="Times New Roman" w:cs="Times New Roman"/>
          <w:sz w:val="24"/>
          <w:szCs w:val="24"/>
          <w:lang w:val="ru-RU"/>
        </w:rPr>
        <w:t>согласен</w:t>
      </w:r>
      <w:proofErr w:type="gramEnd"/>
      <w:r w:rsidRPr="00755B71">
        <w:rPr>
          <w:rFonts w:ascii="Times New Roman" w:hAnsi="Times New Roman" w:cs="Times New Roman"/>
          <w:sz w:val="24"/>
          <w:szCs w:val="24"/>
          <w:lang w:val="ru-RU"/>
        </w:rPr>
        <w:t xml:space="preserve"> / не согласен» и правильны самые разные ответы; что побуждает учеников искать различные способы выражения своей мысли. </w:t>
      </w:r>
    </w:p>
    <w:p w:rsidR="00915405" w:rsidRDefault="00915405" w:rsidP="00605F36">
      <w:pPr>
        <w:spacing w:after="0" w:line="360" w:lineRule="auto"/>
        <w:ind w:firstLine="851"/>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После просмотра видео, учитель предлагает детям подумать, могла ли такая история произойти в реальной жизни. Выслушав их мнения, учитель говорит, что похожая история произошла с одним очень известным человеком, показывает им портрет </w:t>
      </w:r>
      <w:r w:rsidRPr="00755B71">
        <w:rPr>
          <w:rFonts w:ascii="Times New Roman" w:hAnsi="Times New Roman" w:cs="Times New Roman"/>
          <w:sz w:val="24"/>
          <w:szCs w:val="24"/>
          <w:lang w:val="ru-RU"/>
        </w:rPr>
        <w:t>Махатма Ганди</w:t>
      </w:r>
      <w:r>
        <w:rPr>
          <w:rFonts w:ascii="Times New Roman" w:hAnsi="Times New Roman" w:cs="Times New Roman"/>
          <w:sz w:val="24"/>
          <w:szCs w:val="24"/>
          <w:lang w:val="ru-RU"/>
        </w:rPr>
        <w:t xml:space="preserve"> (не называя его имени) и спрашивает, что они знают об этом человеке или высказать предположения о том, кто этот человек, где и когда он жил. После этого </w:t>
      </w:r>
      <w:r w:rsidR="00A23A5D">
        <w:rPr>
          <w:rFonts w:ascii="Times New Roman" w:hAnsi="Times New Roman" w:cs="Times New Roman"/>
          <w:sz w:val="24"/>
          <w:szCs w:val="24"/>
          <w:lang w:val="ru-RU"/>
        </w:rPr>
        <w:t xml:space="preserve">на слайде появляется </w:t>
      </w:r>
      <w:r w:rsidR="00850061">
        <w:rPr>
          <w:rFonts w:ascii="Times New Roman" w:hAnsi="Times New Roman" w:cs="Times New Roman"/>
          <w:sz w:val="24"/>
          <w:szCs w:val="24"/>
          <w:lang w:val="ru-RU"/>
        </w:rPr>
        <w:t xml:space="preserve">краткая информация </w:t>
      </w:r>
      <w:proofErr w:type="gramStart"/>
      <w:r w:rsidR="00850061">
        <w:rPr>
          <w:rFonts w:ascii="Times New Roman" w:hAnsi="Times New Roman" w:cs="Times New Roman"/>
          <w:sz w:val="24"/>
          <w:szCs w:val="24"/>
          <w:lang w:val="ru-RU"/>
        </w:rPr>
        <w:t>о</w:t>
      </w:r>
      <w:proofErr w:type="gramEnd"/>
      <w:r w:rsidR="00850061">
        <w:rPr>
          <w:rFonts w:ascii="Times New Roman" w:hAnsi="Times New Roman" w:cs="Times New Roman"/>
          <w:sz w:val="24"/>
          <w:szCs w:val="24"/>
          <w:lang w:val="ru-RU"/>
        </w:rPr>
        <w:t xml:space="preserve"> </w:t>
      </w:r>
      <w:proofErr w:type="gramStart"/>
      <w:r w:rsidR="00850061" w:rsidRPr="00755B71">
        <w:rPr>
          <w:rFonts w:ascii="Times New Roman" w:hAnsi="Times New Roman" w:cs="Times New Roman"/>
          <w:sz w:val="24"/>
          <w:szCs w:val="24"/>
          <w:lang w:val="ru-RU"/>
        </w:rPr>
        <w:t>Махатма</w:t>
      </w:r>
      <w:proofErr w:type="gramEnd"/>
      <w:r w:rsidR="00850061" w:rsidRPr="00755B71">
        <w:rPr>
          <w:rFonts w:ascii="Times New Roman" w:hAnsi="Times New Roman" w:cs="Times New Roman"/>
          <w:sz w:val="24"/>
          <w:szCs w:val="24"/>
          <w:lang w:val="ru-RU"/>
        </w:rPr>
        <w:t xml:space="preserve"> Ганди</w:t>
      </w:r>
      <w:r w:rsidR="0085006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учитель зачитывает историю из </w:t>
      </w:r>
      <w:r w:rsidR="00850061">
        <w:rPr>
          <w:rFonts w:ascii="Times New Roman" w:hAnsi="Times New Roman" w:cs="Times New Roman"/>
          <w:sz w:val="24"/>
          <w:szCs w:val="24"/>
          <w:lang w:val="ru-RU"/>
        </w:rPr>
        <w:t xml:space="preserve">его </w:t>
      </w:r>
      <w:r>
        <w:rPr>
          <w:rFonts w:ascii="Times New Roman" w:hAnsi="Times New Roman" w:cs="Times New Roman"/>
          <w:sz w:val="24"/>
          <w:szCs w:val="24"/>
          <w:lang w:val="ru-RU"/>
        </w:rPr>
        <w:t>жизни</w:t>
      </w:r>
      <w:r w:rsidR="00F86D85">
        <w:rPr>
          <w:rFonts w:ascii="Times New Roman" w:hAnsi="Times New Roman" w:cs="Times New Roman"/>
          <w:sz w:val="24"/>
          <w:szCs w:val="24"/>
          <w:lang w:val="ru-RU"/>
        </w:rPr>
        <w:t xml:space="preserve">, положенную в основу сюжета фильма «Другая пара». </w:t>
      </w:r>
      <w:r>
        <w:rPr>
          <w:rFonts w:ascii="Times New Roman" w:hAnsi="Times New Roman" w:cs="Times New Roman"/>
          <w:sz w:val="24"/>
          <w:szCs w:val="24"/>
          <w:lang w:val="ru-RU"/>
        </w:rPr>
        <w:t xml:space="preserve"> </w:t>
      </w:r>
    </w:p>
    <w:p w:rsidR="002655F8" w:rsidRDefault="002655F8" w:rsidP="00605F36">
      <w:pPr>
        <w:spacing w:after="0" w:line="360" w:lineRule="auto"/>
        <w:ind w:firstLine="851"/>
        <w:jc w:val="both"/>
        <w:rPr>
          <w:rFonts w:ascii="Times New Roman" w:hAnsi="Times New Roman" w:cs="Times New Roman"/>
          <w:sz w:val="24"/>
          <w:szCs w:val="24"/>
          <w:lang w:val="ru-RU"/>
        </w:rPr>
      </w:pPr>
      <w:r>
        <w:rPr>
          <w:rFonts w:ascii="Times New Roman" w:hAnsi="Times New Roman" w:cs="Times New Roman"/>
          <w:sz w:val="24"/>
          <w:szCs w:val="24"/>
          <w:lang w:val="ru-RU"/>
        </w:rPr>
        <w:t>Учитель повторно задаёт детям вопрос «О чём это</w:t>
      </w:r>
      <w:r w:rsidR="00A23A5D">
        <w:rPr>
          <w:rFonts w:ascii="Times New Roman" w:hAnsi="Times New Roman" w:cs="Times New Roman"/>
          <w:sz w:val="24"/>
          <w:szCs w:val="24"/>
          <w:lang w:val="ru-RU"/>
        </w:rPr>
        <w:t xml:space="preserve"> видео</w:t>
      </w:r>
      <w:r>
        <w:rPr>
          <w:rFonts w:ascii="Times New Roman" w:hAnsi="Times New Roman" w:cs="Times New Roman"/>
          <w:sz w:val="24"/>
          <w:szCs w:val="24"/>
          <w:lang w:val="ru-RU"/>
        </w:rPr>
        <w:t xml:space="preserve">?», и каждый </w:t>
      </w:r>
      <w:r w:rsidR="00A23A5D">
        <w:rPr>
          <w:rFonts w:ascii="Times New Roman" w:hAnsi="Times New Roman" w:cs="Times New Roman"/>
          <w:sz w:val="24"/>
          <w:szCs w:val="24"/>
          <w:lang w:val="ru-RU"/>
        </w:rPr>
        <w:t>обучающийся</w:t>
      </w:r>
      <w:r>
        <w:rPr>
          <w:rFonts w:ascii="Times New Roman" w:hAnsi="Times New Roman" w:cs="Times New Roman"/>
          <w:sz w:val="24"/>
          <w:szCs w:val="24"/>
          <w:lang w:val="ru-RU"/>
        </w:rPr>
        <w:t xml:space="preserve"> </w:t>
      </w:r>
      <w:r w:rsidR="00A23A5D">
        <w:rPr>
          <w:rFonts w:ascii="Times New Roman" w:hAnsi="Times New Roman" w:cs="Times New Roman"/>
          <w:sz w:val="24"/>
          <w:szCs w:val="24"/>
          <w:lang w:val="ru-RU"/>
        </w:rPr>
        <w:t xml:space="preserve">высказывает своё пониманием главной идеи короткометражного фильма. </w:t>
      </w:r>
    </w:p>
    <w:p w:rsidR="00755B71" w:rsidRDefault="002655F8" w:rsidP="00605F36">
      <w:pPr>
        <w:spacing w:after="0" w:line="360" w:lineRule="auto"/>
        <w:ind w:firstLine="851"/>
        <w:jc w:val="both"/>
        <w:rPr>
          <w:rFonts w:ascii="Times New Roman" w:hAnsi="Times New Roman" w:cs="Times New Roman"/>
          <w:sz w:val="24"/>
          <w:szCs w:val="24"/>
          <w:lang w:val="ru-RU"/>
        </w:rPr>
      </w:pPr>
      <w:r>
        <w:rPr>
          <w:rFonts w:ascii="Times New Roman" w:hAnsi="Times New Roman" w:cs="Times New Roman"/>
          <w:sz w:val="24"/>
          <w:szCs w:val="24"/>
          <w:lang w:val="ru-RU"/>
        </w:rPr>
        <w:t>В конце урока о</w:t>
      </w:r>
      <w:r w:rsidR="00755B71" w:rsidRPr="00755B71">
        <w:rPr>
          <w:rFonts w:ascii="Times New Roman" w:hAnsi="Times New Roman" w:cs="Times New Roman"/>
          <w:sz w:val="24"/>
          <w:szCs w:val="24"/>
          <w:lang w:val="ru-RU"/>
        </w:rPr>
        <w:t xml:space="preserve">бучающиеся </w:t>
      </w:r>
      <w:r w:rsidR="00F86D85">
        <w:rPr>
          <w:rFonts w:ascii="Times New Roman" w:hAnsi="Times New Roman" w:cs="Times New Roman"/>
          <w:sz w:val="24"/>
          <w:szCs w:val="24"/>
          <w:lang w:val="ru-RU"/>
        </w:rPr>
        <w:t>с помощью своих сотовы</w:t>
      </w:r>
      <w:r>
        <w:rPr>
          <w:rFonts w:ascii="Times New Roman" w:hAnsi="Times New Roman" w:cs="Times New Roman"/>
          <w:sz w:val="24"/>
          <w:szCs w:val="24"/>
          <w:lang w:val="ru-RU"/>
        </w:rPr>
        <w:t>х</w:t>
      </w:r>
      <w:r w:rsidR="00F86D85">
        <w:rPr>
          <w:rFonts w:ascii="Times New Roman" w:hAnsi="Times New Roman" w:cs="Times New Roman"/>
          <w:sz w:val="24"/>
          <w:szCs w:val="24"/>
          <w:lang w:val="ru-RU"/>
        </w:rPr>
        <w:t xml:space="preserve"> телефон</w:t>
      </w:r>
      <w:r>
        <w:rPr>
          <w:rFonts w:ascii="Times New Roman" w:hAnsi="Times New Roman" w:cs="Times New Roman"/>
          <w:sz w:val="24"/>
          <w:szCs w:val="24"/>
          <w:lang w:val="ru-RU"/>
        </w:rPr>
        <w:t>ов</w:t>
      </w:r>
      <w:r w:rsidR="00F86D85">
        <w:rPr>
          <w:rFonts w:ascii="Times New Roman" w:hAnsi="Times New Roman" w:cs="Times New Roman"/>
          <w:sz w:val="24"/>
          <w:szCs w:val="24"/>
          <w:lang w:val="ru-RU"/>
        </w:rPr>
        <w:t xml:space="preserve"> </w:t>
      </w:r>
      <w:r w:rsidR="00755B71" w:rsidRPr="00755B71">
        <w:rPr>
          <w:rFonts w:ascii="Times New Roman" w:hAnsi="Times New Roman" w:cs="Times New Roman"/>
          <w:sz w:val="24"/>
          <w:szCs w:val="24"/>
          <w:lang w:val="ru-RU"/>
        </w:rPr>
        <w:t>прин</w:t>
      </w:r>
      <w:r w:rsidR="00F86D85">
        <w:rPr>
          <w:rFonts w:ascii="Times New Roman" w:hAnsi="Times New Roman" w:cs="Times New Roman"/>
          <w:sz w:val="24"/>
          <w:szCs w:val="24"/>
          <w:lang w:val="ru-RU"/>
        </w:rPr>
        <w:t>имают</w:t>
      </w:r>
      <w:r w:rsidR="00755B71" w:rsidRPr="00755B71">
        <w:rPr>
          <w:rFonts w:ascii="Times New Roman" w:hAnsi="Times New Roman" w:cs="Times New Roman"/>
          <w:sz w:val="24"/>
          <w:szCs w:val="24"/>
          <w:lang w:val="ru-RU"/>
        </w:rPr>
        <w:t xml:space="preserve"> участие в опросе </w:t>
      </w:r>
      <w:r w:rsidR="00A23A5D">
        <w:rPr>
          <w:rFonts w:ascii="Times New Roman" w:hAnsi="Times New Roman" w:cs="Times New Roman"/>
          <w:sz w:val="24"/>
          <w:szCs w:val="24"/>
          <w:lang w:val="ru-RU"/>
        </w:rPr>
        <w:t xml:space="preserve">«Что было самым важным, что ты узнал сегодня?» </w:t>
      </w:r>
      <w:r w:rsidR="00755B71" w:rsidRPr="00755B71">
        <w:rPr>
          <w:rFonts w:ascii="Times New Roman" w:hAnsi="Times New Roman" w:cs="Times New Roman"/>
          <w:sz w:val="24"/>
          <w:szCs w:val="24"/>
          <w:lang w:val="ru-RU"/>
        </w:rPr>
        <w:t xml:space="preserve">на сайте </w:t>
      </w:r>
      <w:proofErr w:type="spellStart"/>
      <w:r w:rsidR="00755B71" w:rsidRPr="00755B71">
        <w:rPr>
          <w:rFonts w:ascii="Times New Roman" w:hAnsi="Times New Roman" w:cs="Times New Roman"/>
          <w:sz w:val="24"/>
          <w:szCs w:val="24"/>
        </w:rPr>
        <w:t>pollev</w:t>
      </w:r>
      <w:proofErr w:type="spellEnd"/>
      <w:r w:rsidR="00755B71" w:rsidRPr="00755B71">
        <w:rPr>
          <w:rFonts w:ascii="Times New Roman" w:hAnsi="Times New Roman" w:cs="Times New Roman"/>
          <w:sz w:val="24"/>
          <w:szCs w:val="24"/>
          <w:lang w:val="ru-RU"/>
        </w:rPr>
        <w:t>.</w:t>
      </w:r>
      <w:r w:rsidR="00755B71" w:rsidRPr="00755B71">
        <w:rPr>
          <w:rFonts w:ascii="Times New Roman" w:hAnsi="Times New Roman" w:cs="Times New Roman"/>
          <w:sz w:val="24"/>
          <w:szCs w:val="24"/>
        </w:rPr>
        <w:t>com</w:t>
      </w:r>
      <w:r w:rsidR="00755B71" w:rsidRPr="00755B71">
        <w:rPr>
          <w:rFonts w:ascii="Times New Roman" w:hAnsi="Times New Roman" w:cs="Times New Roman"/>
          <w:sz w:val="24"/>
          <w:szCs w:val="24"/>
          <w:lang w:val="ru-RU"/>
        </w:rPr>
        <w:t>, что является одновременным применением  ИК технологии и формирующего оценивания.</w:t>
      </w:r>
      <w:r>
        <w:rPr>
          <w:rFonts w:ascii="Times New Roman" w:hAnsi="Times New Roman" w:cs="Times New Roman"/>
          <w:sz w:val="24"/>
          <w:szCs w:val="24"/>
          <w:lang w:val="ru-RU"/>
        </w:rPr>
        <w:t xml:space="preserve"> Использование данного ресурса позволяет учителю увидеть ответы обучающихся сразу, как они их оп</w:t>
      </w:r>
      <w:r w:rsidR="00A23A5D">
        <w:rPr>
          <w:rFonts w:ascii="Times New Roman" w:hAnsi="Times New Roman" w:cs="Times New Roman"/>
          <w:sz w:val="24"/>
          <w:szCs w:val="24"/>
          <w:lang w:val="ru-RU"/>
        </w:rPr>
        <w:t xml:space="preserve">убликуют и прокомментировать при необходимости. Ответы </w:t>
      </w:r>
      <w:r w:rsidR="00A23A5D" w:rsidRPr="00755B71">
        <w:rPr>
          <w:rFonts w:ascii="Times New Roman" w:hAnsi="Times New Roman" w:cs="Times New Roman"/>
          <w:sz w:val="24"/>
          <w:szCs w:val="24"/>
          <w:lang w:val="ru-RU"/>
        </w:rPr>
        <w:t xml:space="preserve">на </w:t>
      </w:r>
      <w:proofErr w:type="spellStart"/>
      <w:r w:rsidR="00A23A5D" w:rsidRPr="00755B71">
        <w:rPr>
          <w:rFonts w:ascii="Times New Roman" w:hAnsi="Times New Roman" w:cs="Times New Roman"/>
          <w:sz w:val="24"/>
          <w:szCs w:val="24"/>
        </w:rPr>
        <w:t>pollev</w:t>
      </w:r>
      <w:proofErr w:type="spellEnd"/>
      <w:r w:rsidR="00A23A5D" w:rsidRPr="00755B71">
        <w:rPr>
          <w:rFonts w:ascii="Times New Roman" w:hAnsi="Times New Roman" w:cs="Times New Roman"/>
          <w:sz w:val="24"/>
          <w:szCs w:val="24"/>
          <w:lang w:val="ru-RU"/>
        </w:rPr>
        <w:t>.</w:t>
      </w:r>
      <w:r w:rsidR="00A23A5D" w:rsidRPr="00755B71">
        <w:rPr>
          <w:rFonts w:ascii="Times New Roman" w:hAnsi="Times New Roman" w:cs="Times New Roman"/>
          <w:sz w:val="24"/>
          <w:szCs w:val="24"/>
        </w:rPr>
        <w:t>com</w:t>
      </w:r>
      <w:r w:rsidR="00A23A5D" w:rsidRPr="00755B71">
        <w:rPr>
          <w:rFonts w:ascii="Times New Roman" w:hAnsi="Times New Roman" w:cs="Times New Roman"/>
          <w:sz w:val="24"/>
          <w:szCs w:val="24"/>
          <w:lang w:val="ru-RU"/>
        </w:rPr>
        <w:t xml:space="preserve">, </w:t>
      </w:r>
      <w:r w:rsidR="00A23A5D">
        <w:rPr>
          <w:rFonts w:ascii="Times New Roman" w:hAnsi="Times New Roman" w:cs="Times New Roman"/>
          <w:sz w:val="24"/>
          <w:szCs w:val="24"/>
          <w:lang w:val="ru-RU"/>
        </w:rPr>
        <w:t xml:space="preserve">анонимны, обучающиеся не боятся высказывать своё мнение. </w:t>
      </w:r>
    </w:p>
    <w:p w:rsidR="00F658CC" w:rsidRDefault="00C70004" w:rsidP="00771C0A">
      <w:pPr>
        <w:spacing w:after="0" w:line="360" w:lineRule="auto"/>
        <w:ind w:firstLine="851"/>
        <w:jc w:val="both"/>
        <w:rPr>
          <w:rFonts w:ascii="Times New Roman" w:hAnsi="Times New Roman"/>
          <w:sz w:val="24"/>
          <w:szCs w:val="24"/>
          <w:lang w:val="ru-RU"/>
        </w:rPr>
      </w:pPr>
      <w:proofErr w:type="gramStart"/>
      <w:r>
        <w:rPr>
          <w:rFonts w:ascii="Times New Roman" w:hAnsi="Times New Roman" w:cs="Times New Roman"/>
          <w:sz w:val="24"/>
          <w:szCs w:val="24"/>
          <w:lang w:val="ru-RU"/>
        </w:rPr>
        <w:t xml:space="preserve">Таким образом, </w:t>
      </w:r>
      <w:r w:rsidR="00F658CC">
        <w:rPr>
          <w:rFonts w:ascii="Times New Roman" w:hAnsi="Times New Roman" w:cs="Times New Roman"/>
          <w:sz w:val="24"/>
          <w:szCs w:val="24"/>
          <w:lang w:val="ru-RU"/>
        </w:rPr>
        <w:t xml:space="preserve">на </w:t>
      </w:r>
      <w:r>
        <w:rPr>
          <w:rFonts w:ascii="Times New Roman" w:hAnsi="Times New Roman" w:cs="Times New Roman"/>
          <w:sz w:val="24"/>
          <w:szCs w:val="24"/>
          <w:lang w:val="ru-RU"/>
        </w:rPr>
        <w:t>урок</w:t>
      </w:r>
      <w:r w:rsidR="00F658CC">
        <w:rPr>
          <w:rFonts w:ascii="Times New Roman" w:hAnsi="Times New Roman" w:cs="Times New Roman"/>
          <w:sz w:val="24"/>
          <w:szCs w:val="24"/>
          <w:lang w:val="ru-RU"/>
        </w:rPr>
        <w:t>е</w:t>
      </w:r>
      <w:r>
        <w:rPr>
          <w:rFonts w:ascii="Times New Roman" w:hAnsi="Times New Roman" w:cs="Times New Roman"/>
          <w:sz w:val="24"/>
          <w:szCs w:val="24"/>
          <w:lang w:val="ru-RU"/>
        </w:rPr>
        <w:t xml:space="preserve"> «Другая пара»</w:t>
      </w:r>
      <w:r w:rsidR="00F658CC">
        <w:rPr>
          <w:rFonts w:ascii="Times New Roman" w:hAnsi="Times New Roman" w:cs="Times New Roman"/>
          <w:sz w:val="24"/>
          <w:szCs w:val="24"/>
          <w:lang w:val="ru-RU"/>
        </w:rPr>
        <w:t xml:space="preserve"> сочетаются интерактивные методы обучения (диалоговый, </w:t>
      </w:r>
      <w:r w:rsidR="00771C0A">
        <w:rPr>
          <w:rFonts w:ascii="Times New Roman" w:hAnsi="Times New Roman" w:cs="Times New Roman"/>
          <w:sz w:val="24"/>
          <w:szCs w:val="24"/>
          <w:lang w:val="ru-RU"/>
        </w:rPr>
        <w:t>групповая работа</w:t>
      </w:r>
      <w:r w:rsidR="00F658CC">
        <w:rPr>
          <w:rFonts w:ascii="Times New Roman" w:hAnsi="Times New Roman" w:cs="Times New Roman"/>
          <w:sz w:val="24"/>
          <w:szCs w:val="24"/>
          <w:lang w:val="ru-RU"/>
        </w:rPr>
        <w:t xml:space="preserve">) и элементы технологии </w:t>
      </w:r>
      <w:r w:rsidR="00F658CC" w:rsidRPr="001A1EA0">
        <w:rPr>
          <w:rFonts w:ascii="Times New Roman" w:hAnsi="Times New Roman" w:cs="Times New Roman"/>
          <w:sz w:val="24"/>
          <w:szCs w:val="24"/>
          <w:lang w:val="ru-RU"/>
        </w:rPr>
        <w:t>развития</w:t>
      </w:r>
      <w:r w:rsidR="00F701A6">
        <w:rPr>
          <w:rFonts w:ascii="Times New Roman" w:hAnsi="Times New Roman" w:cs="Times New Roman"/>
          <w:sz w:val="24"/>
          <w:szCs w:val="24"/>
          <w:lang w:val="ru-RU"/>
        </w:rPr>
        <w:t xml:space="preserve"> </w:t>
      </w:r>
      <w:r w:rsidR="00F658CC" w:rsidRPr="001A1EA0">
        <w:rPr>
          <w:rFonts w:ascii="Times New Roman" w:hAnsi="Times New Roman" w:cs="Times New Roman"/>
          <w:sz w:val="24"/>
          <w:szCs w:val="24"/>
          <w:lang w:val="ru-RU"/>
        </w:rPr>
        <w:t>критического мышл</w:t>
      </w:r>
      <w:r w:rsidR="00F658CC">
        <w:rPr>
          <w:rFonts w:ascii="Times New Roman" w:hAnsi="Times New Roman" w:cs="Times New Roman"/>
          <w:sz w:val="24"/>
          <w:szCs w:val="24"/>
          <w:lang w:val="ru-RU"/>
        </w:rPr>
        <w:t>ения через чтение и письмо (этапы работы «</w:t>
      </w:r>
      <w:r w:rsidR="00F658CC" w:rsidRPr="001A1EA0">
        <w:rPr>
          <w:rFonts w:ascii="Times New Roman" w:hAnsi="Times New Roman" w:cs="Times New Roman"/>
          <w:sz w:val="24"/>
          <w:szCs w:val="24"/>
          <w:lang w:val="ru-RU"/>
        </w:rPr>
        <w:t>вызов</w:t>
      </w:r>
      <w:r w:rsidR="00F658CC">
        <w:rPr>
          <w:rFonts w:ascii="Times New Roman" w:hAnsi="Times New Roman" w:cs="Times New Roman"/>
          <w:sz w:val="24"/>
          <w:szCs w:val="24"/>
          <w:lang w:val="ru-RU"/>
        </w:rPr>
        <w:t xml:space="preserve"> – </w:t>
      </w:r>
      <w:r w:rsidR="00F658CC" w:rsidRPr="001A1EA0">
        <w:rPr>
          <w:rFonts w:ascii="Times New Roman" w:hAnsi="Times New Roman" w:cs="Times New Roman"/>
          <w:sz w:val="24"/>
          <w:szCs w:val="24"/>
          <w:lang w:val="ru-RU"/>
        </w:rPr>
        <w:t xml:space="preserve"> </w:t>
      </w:r>
      <w:r w:rsidR="00F658CC">
        <w:rPr>
          <w:rFonts w:ascii="Times New Roman" w:hAnsi="Times New Roman" w:cs="Times New Roman"/>
          <w:sz w:val="24"/>
          <w:szCs w:val="24"/>
          <w:lang w:val="ru-RU"/>
        </w:rPr>
        <w:t>о</w:t>
      </w:r>
      <w:r w:rsidR="00F658CC" w:rsidRPr="001A1EA0">
        <w:rPr>
          <w:rFonts w:ascii="Times New Roman" w:hAnsi="Times New Roman" w:cs="Times New Roman"/>
          <w:sz w:val="24"/>
          <w:szCs w:val="24"/>
          <w:lang w:val="ru-RU"/>
        </w:rPr>
        <w:t>смысл</w:t>
      </w:r>
      <w:r w:rsidR="00F658CC">
        <w:rPr>
          <w:rFonts w:ascii="Times New Roman" w:hAnsi="Times New Roman" w:cs="Times New Roman"/>
          <w:sz w:val="24"/>
          <w:szCs w:val="24"/>
          <w:lang w:val="ru-RU"/>
        </w:rPr>
        <w:t>ение содержания – рефлексия»</w:t>
      </w:r>
      <w:r w:rsidR="00422BF8">
        <w:rPr>
          <w:rFonts w:ascii="Times New Roman" w:hAnsi="Times New Roman" w:cs="Times New Roman"/>
          <w:sz w:val="24"/>
          <w:szCs w:val="24"/>
          <w:lang w:val="ru-RU"/>
        </w:rPr>
        <w:t>;</w:t>
      </w:r>
      <w:r w:rsidR="00F658CC">
        <w:rPr>
          <w:rFonts w:ascii="Times New Roman" w:hAnsi="Times New Roman" w:cs="Times New Roman"/>
          <w:sz w:val="24"/>
          <w:szCs w:val="24"/>
          <w:lang w:val="ru-RU"/>
        </w:rPr>
        <w:t xml:space="preserve"> приёмы и стратегии «Ассоциации», «То</w:t>
      </w:r>
      <w:r w:rsidR="00771C0A">
        <w:rPr>
          <w:rFonts w:ascii="Times New Roman" w:hAnsi="Times New Roman" w:cs="Times New Roman"/>
          <w:sz w:val="24"/>
          <w:szCs w:val="24"/>
          <w:lang w:val="ru-RU"/>
        </w:rPr>
        <w:t>нкие и толсты</w:t>
      </w:r>
      <w:r w:rsidR="00F658CC">
        <w:rPr>
          <w:rFonts w:ascii="Times New Roman" w:hAnsi="Times New Roman" w:cs="Times New Roman"/>
          <w:sz w:val="24"/>
          <w:szCs w:val="24"/>
          <w:lang w:val="ru-RU"/>
        </w:rPr>
        <w:t xml:space="preserve">е вопросы», «Идеал», </w:t>
      </w:r>
      <w:r w:rsidR="00C03EA1">
        <w:rPr>
          <w:rFonts w:ascii="Times New Roman" w:hAnsi="Times New Roman" w:cs="Times New Roman"/>
          <w:sz w:val="24"/>
          <w:szCs w:val="24"/>
          <w:lang w:val="ru-RU"/>
        </w:rPr>
        <w:t>«Чтение с остановками»</w:t>
      </w:r>
      <w:r w:rsidR="00F658CC">
        <w:rPr>
          <w:rFonts w:ascii="Times New Roman" w:hAnsi="Times New Roman" w:cs="Times New Roman"/>
          <w:sz w:val="24"/>
          <w:szCs w:val="24"/>
          <w:lang w:val="ru-RU"/>
        </w:rPr>
        <w:t>)</w:t>
      </w:r>
      <w:r w:rsidR="00771C0A">
        <w:rPr>
          <w:rFonts w:ascii="Times New Roman" w:hAnsi="Times New Roman" w:cs="Times New Roman"/>
          <w:sz w:val="24"/>
          <w:szCs w:val="24"/>
          <w:lang w:val="ru-RU"/>
        </w:rPr>
        <w:t>.</w:t>
      </w:r>
      <w:proofErr w:type="gramEnd"/>
      <w:r w:rsidR="00771C0A">
        <w:rPr>
          <w:rFonts w:ascii="Times New Roman" w:hAnsi="Times New Roman" w:cs="Times New Roman"/>
          <w:sz w:val="24"/>
          <w:szCs w:val="24"/>
          <w:lang w:val="ru-RU"/>
        </w:rPr>
        <w:t xml:space="preserve"> </w:t>
      </w:r>
      <w:r w:rsidR="00C627A8">
        <w:rPr>
          <w:rFonts w:ascii="Times New Roman" w:hAnsi="Times New Roman" w:cs="Times New Roman"/>
          <w:sz w:val="24"/>
          <w:szCs w:val="24"/>
          <w:lang w:val="ru-RU"/>
        </w:rPr>
        <w:t xml:space="preserve">Целесообразность такой </w:t>
      </w:r>
      <w:r w:rsidR="00C627A8">
        <w:rPr>
          <w:rFonts w:ascii="Times New Roman" w:hAnsi="Times New Roman"/>
          <w:sz w:val="24"/>
          <w:szCs w:val="24"/>
          <w:lang w:val="ru-RU"/>
        </w:rPr>
        <w:t>формы</w:t>
      </w:r>
      <w:r w:rsidR="00771C0A">
        <w:rPr>
          <w:rFonts w:ascii="Times New Roman" w:hAnsi="Times New Roman"/>
          <w:sz w:val="24"/>
          <w:szCs w:val="24"/>
          <w:lang w:val="ru-RU"/>
        </w:rPr>
        <w:t xml:space="preserve"> организации учебного занятия </w:t>
      </w:r>
      <w:r w:rsidR="00C627A8">
        <w:rPr>
          <w:rFonts w:ascii="Times New Roman" w:hAnsi="Times New Roman"/>
          <w:sz w:val="24"/>
          <w:szCs w:val="24"/>
          <w:lang w:val="ru-RU"/>
        </w:rPr>
        <w:t xml:space="preserve">очевидна: </w:t>
      </w:r>
      <w:r w:rsidR="00771C0A">
        <w:rPr>
          <w:rFonts w:ascii="Times New Roman" w:hAnsi="Times New Roman"/>
          <w:sz w:val="24"/>
          <w:szCs w:val="24"/>
          <w:lang w:val="ru-RU"/>
        </w:rPr>
        <w:t>о</w:t>
      </w:r>
      <w:r w:rsidR="00C03EA1">
        <w:rPr>
          <w:rFonts w:ascii="Times New Roman" w:hAnsi="Times New Roman"/>
          <w:sz w:val="24"/>
          <w:szCs w:val="24"/>
          <w:lang w:val="ru-RU"/>
        </w:rPr>
        <w:t xml:space="preserve">бучающиеся </w:t>
      </w:r>
      <w:r w:rsidR="00F658CC" w:rsidRPr="00257027">
        <w:rPr>
          <w:rFonts w:ascii="Times New Roman" w:hAnsi="Times New Roman"/>
          <w:sz w:val="24"/>
          <w:szCs w:val="24"/>
          <w:lang w:val="ru-RU"/>
        </w:rPr>
        <w:t xml:space="preserve">учатся критически мыслить, </w:t>
      </w:r>
      <w:r w:rsidR="00C627A8" w:rsidRPr="00257027">
        <w:rPr>
          <w:rFonts w:ascii="Times New Roman" w:hAnsi="Times New Roman"/>
          <w:sz w:val="24"/>
          <w:szCs w:val="24"/>
          <w:lang w:val="ru-RU"/>
        </w:rPr>
        <w:t>принима</w:t>
      </w:r>
      <w:r w:rsidR="00C627A8">
        <w:rPr>
          <w:rFonts w:ascii="Times New Roman" w:hAnsi="Times New Roman"/>
          <w:sz w:val="24"/>
          <w:szCs w:val="24"/>
          <w:lang w:val="ru-RU"/>
        </w:rPr>
        <w:t>ют</w:t>
      </w:r>
      <w:r w:rsidR="00C627A8" w:rsidRPr="00257027">
        <w:rPr>
          <w:rFonts w:ascii="Times New Roman" w:hAnsi="Times New Roman"/>
          <w:sz w:val="24"/>
          <w:szCs w:val="24"/>
          <w:lang w:val="ru-RU"/>
        </w:rPr>
        <w:t xml:space="preserve">  продуманные </w:t>
      </w:r>
      <w:r w:rsidR="00C627A8">
        <w:rPr>
          <w:rFonts w:ascii="Times New Roman" w:hAnsi="Times New Roman"/>
          <w:sz w:val="24"/>
          <w:szCs w:val="24"/>
          <w:lang w:val="ru-RU"/>
        </w:rPr>
        <w:t>решения</w:t>
      </w:r>
      <w:r w:rsidR="00C627A8" w:rsidRPr="00257027">
        <w:rPr>
          <w:rFonts w:ascii="Times New Roman" w:hAnsi="Times New Roman"/>
          <w:sz w:val="24"/>
          <w:szCs w:val="24"/>
          <w:lang w:val="ru-RU"/>
        </w:rPr>
        <w:t xml:space="preserve"> </w:t>
      </w:r>
      <w:r w:rsidR="00F658CC" w:rsidRPr="00257027">
        <w:rPr>
          <w:rFonts w:ascii="Times New Roman" w:hAnsi="Times New Roman"/>
          <w:sz w:val="24"/>
          <w:szCs w:val="24"/>
          <w:lang w:val="ru-RU"/>
        </w:rPr>
        <w:t xml:space="preserve">на  </w:t>
      </w:r>
      <w:r w:rsidR="00771C0A">
        <w:rPr>
          <w:rFonts w:ascii="Times New Roman" w:hAnsi="Times New Roman"/>
          <w:sz w:val="24"/>
          <w:szCs w:val="24"/>
          <w:lang w:val="ru-RU"/>
        </w:rPr>
        <w:t>о</w:t>
      </w:r>
      <w:r w:rsidR="00F658CC" w:rsidRPr="00257027">
        <w:rPr>
          <w:rFonts w:ascii="Times New Roman" w:hAnsi="Times New Roman"/>
          <w:sz w:val="24"/>
          <w:szCs w:val="24"/>
          <w:lang w:val="ru-RU"/>
        </w:rPr>
        <w:t xml:space="preserve">снове  анализа  обстоятельств  и  </w:t>
      </w:r>
      <w:r w:rsidR="00771C0A">
        <w:rPr>
          <w:rFonts w:ascii="Times New Roman" w:hAnsi="Times New Roman"/>
          <w:sz w:val="24"/>
          <w:szCs w:val="24"/>
          <w:lang w:val="ru-RU"/>
        </w:rPr>
        <w:t xml:space="preserve">имеющейся </w:t>
      </w:r>
      <w:r w:rsidR="00F658CC" w:rsidRPr="00257027">
        <w:rPr>
          <w:rFonts w:ascii="Times New Roman" w:hAnsi="Times New Roman"/>
          <w:sz w:val="24"/>
          <w:szCs w:val="24"/>
          <w:lang w:val="ru-RU"/>
        </w:rPr>
        <w:t>информации,  взвешива</w:t>
      </w:r>
      <w:r w:rsidR="00C627A8">
        <w:rPr>
          <w:rFonts w:ascii="Times New Roman" w:hAnsi="Times New Roman"/>
          <w:sz w:val="24"/>
          <w:szCs w:val="24"/>
          <w:lang w:val="ru-RU"/>
        </w:rPr>
        <w:t>ют</w:t>
      </w:r>
      <w:r w:rsidR="00F658CC" w:rsidRPr="00257027">
        <w:rPr>
          <w:rFonts w:ascii="Times New Roman" w:hAnsi="Times New Roman"/>
          <w:sz w:val="24"/>
          <w:szCs w:val="24"/>
          <w:lang w:val="ru-RU"/>
        </w:rPr>
        <w:t xml:space="preserve">  альтернативные  мнения,  участв</w:t>
      </w:r>
      <w:r w:rsidR="00C627A8">
        <w:rPr>
          <w:rFonts w:ascii="Times New Roman" w:hAnsi="Times New Roman"/>
          <w:sz w:val="24"/>
          <w:szCs w:val="24"/>
          <w:lang w:val="ru-RU"/>
        </w:rPr>
        <w:t>уют</w:t>
      </w:r>
      <w:r w:rsidR="00F658CC" w:rsidRPr="00257027">
        <w:rPr>
          <w:rFonts w:ascii="Times New Roman" w:hAnsi="Times New Roman"/>
          <w:sz w:val="24"/>
          <w:szCs w:val="24"/>
          <w:lang w:val="ru-RU"/>
        </w:rPr>
        <w:t xml:space="preserve"> в дискусси</w:t>
      </w:r>
      <w:r w:rsidR="00C627A8">
        <w:rPr>
          <w:rFonts w:ascii="Times New Roman" w:hAnsi="Times New Roman"/>
          <w:sz w:val="24"/>
          <w:szCs w:val="24"/>
          <w:lang w:val="ru-RU"/>
        </w:rPr>
        <w:t>и</w:t>
      </w:r>
      <w:r w:rsidR="00F658CC" w:rsidRPr="00257027">
        <w:rPr>
          <w:rFonts w:ascii="Times New Roman" w:hAnsi="Times New Roman"/>
          <w:sz w:val="24"/>
          <w:szCs w:val="24"/>
          <w:lang w:val="ru-RU"/>
        </w:rPr>
        <w:t>, обща</w:t>
      </w:r>
      <w:r w:rsidR="00C627A8">
        <w:rPr>
          <w:rFonts w:ascii="Times New Roman" w:hAnsi="Times New Roman"/>
          <w:sz w:val="24"/>
          <w:szCs w:val="24"/>
          <w:lang w:val="ru-RU"/>
        </w:rPr>
        <w:t>ют</w:t>
      </w:r>
      <w:r w:rsidR="00F658CC" w:rsidRPr="00257027">
        <w:rPr>
          <w:rFonts w:ascii="Times New Roman" w:hAnsi="Times New Roman"/>
          <w:sz w:val="24"/>
          <w:szCs w:val="24"/>
          <w:lang w:val="ru-RU"/>
        </w:rPr>
        <w:t xml:space="preserve">ся. </w:t>
      </w:r>
    </w:p>
    <w:p w:rsidR="00771C0A" w:rsidRDefault="00771C0A" w:rsidP="006D7EA8">
      <w:pPr>
        <w:spacing w:after="0" w:line="360" w:lineRule="auto"/>
        <w:ind w:firstLine="851"/>
        <w:jc w:val="both"/>
        <w:rPr>
          <w:rFonts w:ascii="Times New Roman" w:hAnsi="Times New Roman" w:cs="Times New Roman"/>
          <w:sz w:val="24"/>
          <w:szCs w:val="24"/>
          <w:lang w:val="ru-RU"/>
        </w:rPr>
      </w:pPr>
      <w:r w:rsidRPr="006D7EA8">
        <w:rPr>
          <w:rFonts w:ascii="Times New Roman" w:hAnsi="Times New Roman" w:cs="Times New Roman"/>
          <w:sz w:val="24"/>
          <w:szCs w:val="24"/>
          <w:lang w:val="ru-RU"/>
        </w:rPr>
        <w:t xml:space="preserve">Эмоциональный эффект от просмотренного видео </w:t>
      </w:r>
      <w:r w:rsidR="00422BF8" w:rsidRPr="006D7EA8">
        <w:rPr>
          <w:rFonts w:ascii="Times New Roman" w:hAnsi="Times New Roman" w:cs="Times New Roman"/>
          <w:sz w:val="24"/>
          <w:szCs w:val="24"/>
          <w:lang w:val="ru-RU"/>
        </w:rPr>
        <w:t>и то</w:t>
      </w:r>
      <w:r w:rsidRPr="006D7EA8">
        <w:rPr>
          <w:rFonts w:ascii="Times New Roman" w:hAnsi="Times New Roman" w:cs="Times New Roman"/>
          <w:sz w:val="24"/>
          <w:szCs w:val="24"/>
          <w:lang w:val="ru-RU"/>
        </w:rPr>
        <w:t>т факт, что оно основано на реаль</w:t>
      </w:r>
      <w:r w:rsidR="00422BF8" w:rsidRPr="006D7EA8">
        <w:rPr>
          <w:rFonts w:ascii="Times New Roman" w:hAnsi="Times New Roman" w:cs="Times New Roman"/>
          <w:sz w:val="24"/>
          <w:szCs w:val="24"/>
          <w:lang w:val="ru-RU"/>
        </w:rPr>
        <w:t xml:space="preserve">ных событиях увеличивает воспитательный потенциал урока и </w:t>
      </w:r>
      <w:r w:rsidRPr="006D7EA8">
        <w:rPr>
          <w:rFonts w:ascii="Times New Roman" w:hAnsi="Times New Roman" w:cs="Times New Roman"/>
          <w:sz w:val="24"/>
          <w:szCs w:val="24"/>
          <w:lang w:val="ru-RU"/>
        </w:rPr>
        <w:t xml:space="preserve">способствует </w:t>
      </w:r>
      <w:r w:rsidR="00422BF8" w:rsidRPr="006D7EA8">
        <w:rPr>
          <w:rFonts w:ascii="Times New Roman" w:hAnsi="Times New Roman" w:cs="Times New Roman"/>
          <w:sz w:val="24"/>
          <w:szCs w:val="24"/>
          <w:lang w:val="ru-RU"/>
        </w:rPr>
        <w:t xml:space="preserve">принятию гуманистических ценностей, формированию осознанное, уважительного и доброжелательного отношения к другому человеку, способности к сопереживанию и к сознательному выбору добра. </w:t>
      </w:r>
      <w:r w:rsidR="006D7EA8" w:rsidRPr="006D7EA8">
        <w:rPr>
          <w:rFonts w:ascii="Times New Roman" w:hAnsi="Times New Roman" w:cs="Times New Roman"/>
          <w:sz w:val="24"/>
          <w:szCs w:val="24"/>
          <w:lang w:val="ru-RU"/>
        </w:rPr>
        <w:t xml:space="preserve">Модели взаимодействия "учитель = ученик", "ученик = </w:t>
      </w:r>
      <w:proofErr w:type="gramStart"/>
      <w:r w:rsidR="006D7EA8" w:rsidRPr="006D7EA8">
        <w:rPr>
          <w:rFonts w:ascii="Times New Roman" w:hAnsi="Times New Roman" w:cs="Times New Roman"/>
          <w:sz w:val="24"/>
          <w:szCs w:val="24"/>
          <w:lang w:val="ru-RU"/>
        </w:rPr>
        <w:t>ученик</w:t>
      </w:r>
      <w:proofErr w:type="gramEnd"/>
      <w:r w:rsidR="006D7EA8" w:rsidRPr="006D7EA8">
        <w:rPr>
          <w:rFonts w:ascii="Times New Roman" w:hAnsi="Times New Roman" w:cs="Times New Roman"/>
          <w:sz w:val="24"/>
          <w:szCs w:val="24"/>
          <w:lang w:val="ru-RU"/>
        </w:rPr>
        <w:t>" и г</w:t>
      </w:r>
      <w:r w:rsidR="00422BF8" w:rsidRPr="006D7EA8">
        <w:rPr>
          <w:rFonts w:ascii="Times New Roman" w:hAnsi="Times New Roman" w:cs="Times New Roman"/>
          <w:sz w:val="24"/>
          <w:szCs w:val="24"/>
          <w:lang w:val="ru-RU"/>
        </w:rPr>
        <w:t xml:space="preserve">рупповая форма работы </w:t>
      </w:r>
      <w:r w:rsidR="006D7EA8" w:rsidRPr="006D7EA8">
        <w:rPr>
          <w:rFonts w:ascii="Times New Roman" w:hAnsi="Times New Roman" w:cs="Times New Roman"/>
          <w:sz w:val="24"/>
          <w:szCs w:val="24"/>
          <w:lang w:val="ru-RU"/>
        </w:rPr>
        <w:t xml:space="preserve">развивают </w:t>
      </w:r>
      <w:r w:rsidR="00422BF8" w:rsidRPr="006D7EA8">
        <w:rPr>
          <w:rFonts w:ascii="Times New Roman" w:hAnsi="Times New Roman" w:cs="Times New Roman"/>
          <w:sz w:val="24"/>
          <w:szCs w:val="24"/>
          <w:lang w:val="ru-RU"/>
        </w:rPr>
        <w:t>компетенци</w:t>
      </w:r>
      <w:r w:rsidR="006D7EA8" w:rsidRPr="006D7EA8">
        <w:rPr>
          <w:rFonts w:ascii="Times New Roman" w:hAnsi="Times New Roman" w:cs="Times New Roman"/>
          <w:sz w:val="24"/>
          <w:szCs w:val="24"/>
          <w:lang w:val="ru-RU"/>
        </w:rPr>
        <w:t>и сотрудничества со сверстниками и</w:t>
      </w:r>
      <w:r w:rsidR="00422BF8" w:rsidRPr="006D7EA8">
        <w:rPr>
          <w:rFonts w:ascii="Times New Roman" w:hAnsi="Times New Roman" w:cs="Times New Roman"/>
          <w:sz w:val="24"/>
          <w:szCs w:val="24"/>
          <w:lang w:val="ru-RU"/>
        </w:rPr>
        <w:t xml:space="preserve"> взрослыми</w:t>
      </w:r>
      <w:r w:rsidR="006D7EA8" w:rsidRPr="006D7EA8">
        <w:rPr>
          <w:rFonts w:ascii="Times New Roman" w:hAnsi="Times New Roman" w:cs="Times New Roman"/>
          <w:sz w:val="24"/>
          <w:szCs w:val="24"/>
          <w:lang w:val="ru-RU"/>
        </w:rPr>
        <w:t xml:space="preserve">. </w:t>
      </w:r>
    </w:p>
    <w:p w:rsidR="006D7EA8" w:rsidRDefault="006D7EA8" w:rsidP="006D7EA8">
      <w:pPr>
        <w:spacing w:after="0" w:line="360" w:lineRule="auto"/>
        <w:ind w:firstLine="851"/>
        <w:jc w:val="both"/>
        <w:rPr>
          <w:rFonts w:ascii="Times New Roman" w:hAnsi="Times New Roman" w:cs="Times New Roman"/>
          <w:sz w:val="24"/>
          <w:szCs w:val="24"/>
          <w:lang w:val="ru-RU"/>
        </w:rPr>
      </w:pPr>
      <w:r>
        <w:rPr>
          <w:rFonts w:ascii="Times New Roman" w:hAnsi="Times New Roman" w:cs="Times New Roman"/>
          <w:sz w:val="24"/>
          <w:szCs w:val="24"/>
          <w:lang w:val="ru-RU"/>
        </w:rPr>
        <w:t>Предметными результатами урока является развитие  умений говорения и письма, а именно:</w:t>
      </w:r>
    </w:p>
    <w:p w:rsidR="006D7EA8" w:rsidRDefault="006D7EA8" w:rsidP="006D7EA8">
      <w:pPr>
        <w:pStyle w:val="a5"/>
        <w:numPr>
          <w:ilvl w:val="0"/>
          <w:numId w:val="11"/>
        </w:num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выражать и аргументировать личную точку зрения;</w:t>
      </w:r>
    </w:p>
    <w:p w:rsidR="006D7EA8" w:rsidRDefault="006D7EA8" w:rsidP="006D7EA8">
      <w:pPr>
        <w:pStyle w:val="a5"/>
        <w:numPr>
          <w:ilvl w:val="0"/>
          <w:numId w:val="11"/>
        </w:num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кратко комментировать точку зрения другого человека;</w:t>
      </w:r>
    </w:p>
    <w:p w:rsidR="006D7EA8" w:rsidRPr="00935EAD" w:rsidRDefault="006D7EA8" w:rsidP="006D7EA8">
      <w:pPr>
        <w:pStyle w:val="a5"/>
        <w:numPr>
          <w:ilvl w:val="0"/>
          <w:numId w:val="11"/>
        </w:numPr>
        <w:spacing w:after="0" w:line="360" w:lineRule="auto"/>
        <w:jc w:val="both"/>
        <w:rPr>
          <w:rFonts w:ascii="Times New Roman" w:hAnsi="Times New Roman" w:cs="Times New Roman"/>
          <w:sz w:val="24"/>
          <w:szCs w:val="24"/>
          <w:lang w:val="ru-RU"/>
        </w:rPr>
      </w:pPr>
      <w:r w:rsidRPr="00935EAD">
        <w:rPr>
          <w:rFonts w:ascii="Times New Roman" w:hAnsi="Times New Roman" w:cs="Times New Roman"/>
          <w:sz w:val="24"/>
          <w:szCs w:val="24"/>
          <w:lang w:val="ru-RU"/>
        </w:rPr>
        <w:t>передавать</w:t>
      </w:r>
      <w:r w:rsidR="00935EAD" w:rsidRPr="00935EAD">
        <w:rPr>
          <w:rFonts w:ascii="Times New Roman" w:hAnsi="Times New Roman" w:cs="Times New Roman"/>
          <w:sz w:val="24"/>
          <w:szCs w:val="24"/>
          <w:lang w:val="ru-RU"/>
        </w:rPr>
        <w:t xml:space="preserve"> основное содержание </w:t>
      </w:r>
      <w:proofErr w:type="gramStart"/>
      <w:r w:rsidR="00935EAD" w:rsidRPr="00935EAD">
        <w:rPr>
          <w:rFonts w:ascii="Times New Roman" w:hAnsi="Times New Roman" w:cs="Times New Roman"/>
          <w:sz w:val="24"/>
          <w:szCs w:val="24"/>
          <w:lang w:val="ru-RU"/>
        </w:rPr>
        <w:t>увиденного</w:t>
      </w:r>
      <w:proofErr w:type="gramEnd"/>
      <w:r w:rsidR="00935EAD" w:rsidRPr="00935EAD">
        <w:rPr>
          <w:rFonts w:ascii="Times New Roman" w:hAnsi="Times New Roman" w:cs="Times New Roman"/>
          <w:sz w:val="24"/>
          <w:szCs w:val="24"/>
          <w:lang w:val="ru-RU"/>
        </w:rPr>
        <w:t xml:space="preserve">, </w:t>
      </w:r>
      <w:r w:rsidRPr="00935EAD">
        <w:rPr>
          <w:rFonts w:ascii="Times New Roman" w:hAnsi="Times New Roman" w:cs="Times New Roman"/>
          <w:sz w:val="24"/>
          <w:szCs w:val="24"/>
          <w:lang w:val="ru-RU"/>
        </w:rPr>
        <w:t>резюмировать текст;</w:t>
      </w:r>
    </w:p>
    <w:p w:rsidR="006D7EA8" w:rsidRDefault="00935EAD" w:rsidP="006D7EA8">
      <w:pPr>
        <w:pStyle w:val="a5"/>
        <w:numPr>
          <w:ilvl w:val="0"/>
          <w:numId w:val="11"/>
        </w:num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высказывать предположение о возможных последствиях / прогнозировать развитие излагаемых событий;</w:t>
      </w:r>
    </w:p>
    <w:p w:rsidR="00935EAD" w:rsidRDefault="00935EAD" w:rsidP="006D7EA8">
      <w:pPr>
        <w:pStyle w:val="a5"/>
        <w:numPr>
          <w:ilvl w:val="0"/>
          <w:numId w:val="11"/>
        </w:num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писать несложный связный текст.</w:t>
      </w:r>
    </w:p>
    <w:p w:rsidR="00886ECD" w:rsidRDefault="00886ECD" w:rsidP="006A4A48">
      <w:pPr>
        <w:pStyle w:val="a5"/>
        <w:spacing w:after="0" w:line="360" w:lineRule="auto"/>
        <w:ind w:left="0" w:firstLine="85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Урок иностранного языка – это, прежде всего, урок общения, урок взаимодействия учителя с </w:t>
      </w:r>
      <w:r w:rsidR="00F701A6">
        <w:rPr>
          <w:rFonts w:ascii="Times New Roman" w:hAnsi="Times New Roman" w:cs="Times New Roman"/>
          <w:sz w:val="24"/>
          <w:szCs w:val="24"/>
          <w:lang w:val="ru-RU"/>
        </w:rPr>
        <w:t>учеником</w:t>
      </w:r>
      <w:r>
        <w:rPr>
          <w:rFonts w:ascii="Times New Roman" w:hAnsi="Times New Roman" w:cs="Times New Roman"/>
          <w:sz w:val="24"/>
          <w:szCs w:val="24"/>
          <w:lang w:val="ru-RU"/>
        </w:rPr>
        <w:t xml:space="preserve"> и </w:t>
      </w:r>
      <w:proofErr w:type="gramStart"/>
      <w:r>
        <w:rPr>
          <w:rFonts w:ascii="Times New Roman" w:hAnsi="Times New Roman" w:cs="Times New Roman"/>
          <w:sz w:val="24"/>
          <w:szCs w:val="24"/>
          <w:lang w:val="ru-RU"/>
        </w:rPr>
        <w:t>обучающихся</w:t>
      </w:r>
      <w:proofErr w:type="gramEnd"/>
      <w:r>
        <w:rPr>
          <w:rFonts w:ascii="Times New Roman" w:hAnsi="Times New Roman" w:cs="Times New Roman"/>
          <w:sz w:val="24"/>
          <w:szCs w:val="24"/>
          <w:lang w:val="ru-RU"/>
        </w:rPr>
        <w:t xml:space="preserve"> между собой. </w:t>
      </w:r>
      <w:r w:rsidR="00F701A6">
        <w:rPr>
          <w:rFonts w:ascii="Times New Roman" w:hAnsi="Times New Roman" w:cs="Times New Roman"/>
          <w:sz w:val="24"/>
          <w:szCs w:val="24"/>
          <w:lang w:val="ru-RU"/>
        </w:rPr>
        <w:t>Совместный просмотр и обсуждение видеофильмов</w:t>
      </w:r>
      <w:r w:rsidR="00D100C2">
        <w:rPr>
          <w:rFonts w:ascii="Times New Roman" w:hAnsi="Times New Roman" w:cs="Times New Roman"/>
          <w:sz w:val="24"/>
          <w:szCs w:val="24"/>
          <w:lang w:val="ru-RU"/>
        </w:rPr>
        <w:t xml:space="preserve">, организованный на принципах диалогового метода обучения, </w:t>
      </w:r>
      <w:r w:rsidR="00F701A6">
        <w:rPr>
          <w:rFonts w:ascii="Times New Roman" w:hAnsi="Times New Roman" w:cs="Times New Roman"/>
          <w:sz w:val="24"/>
          <w:szCs w:val="24"/>
          <w:lang w:val="ru-RU"/>
        </w:rPr>
        <w:t>приближает учебный диалог к живому общению</w:t>
      </w:r>
      <w:r w:rsidR="00D100C2">
        <w:rPr>
          <w:rFonts w:ascii="Times New Roman" w:hAnsi="Times New Roman" w:cs="Times New Roman"/>
          <w:sz w:val="24"/>
          <w:szCs w:val="24"/>
          <w:lang w:val="ru-RU"/>
        </w:rPr>
        <w:t xml:space="preserve"> и даёт возможность достигать высоких предметных результатов одновременно с формированием нравственных позиций обучающихся и развитием УУД.</w:t>
      </w:r>
    </w:p>
    <w:p w:rsidR="00886ECD" w:rsidRDefault="00886ECD" w:rsidP="006A4A48">
      <w:pPr>
        <w:pStyle w:val="a5"/>
        <w:spacing w:after="0" w:line="360" w:lineRule="auto"/>
        <w:ind w:left="0" w:firstLine="851"/>
        <w:jc w:val="both"/>
        <w:rPr>
          <w:rFonts w:ascii="Times New Roman" w:hAnsi="Times New Roman" w:cs="Times New Roman"/>
          <w:sz w:val="24"/>
          <w:szCs w:val="24"/>
          <w:lang w:val="ru-RU"/>
        </w:rPr>
      </w:pPr>
    </w:p>
    <w:p w:rsidR="00886ECD" w:rsidRDefault="00886ECD" w:rsidP="006A4A48">
      <w:pPr>
        <w:pStyle w:val="a5"/>
        <w:spacing w:after="0" w:line="360" w:lineRule="auto"/>
        <w:ind w:left="0" w:firstLine="851"/>
        <w:jc w:val="both"/>
        <w:rPr>
          <w:rFonts w:ascii="Times New Roman" w:hAnsi="Times New Roman" w:cs="Times New Roman"/>
          <w:sz w:val="24"/>
          <w:szCs w:val="24"/>
          <w:lang w:val="ru-RU"/>
        </w:rPr>
      </w:pPr>
    </w:p>
    <w:p w:rsidR="00886ECD" w:rsidRDefault="00487B4D" w:rsidP="006A4A48">
      <w:pPr>
        <w:pStyle w:val="a5"/>
        <w:spacing w:after="0" w:line="360" w:lineRule="auto"/>
        <w:ind w:left="0" w:firstLine="85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886ECD" w:rsidRDefault="00886ECD" w:rsidP="006A4A48">
      <w:pPr>
        <w:pStyle w:val="a5"/>
        <w:spacing w:after="0" w:line="360" w:lineRule="auto"/>
        <w:ind w:left="0" w:firstLine="851"/>
        <w:jc w:val="both"/>
        <w:rPr>
          <w:rFonts w:ascii="Times New Roman" w:hAnsi="Times New Roman" w:cs="Times New Roman"/>
          <w:sz w:val="24"/>
          <w:szCs w:val="24"/>
          <w:lang w:val="ru-RU"/>
        </w:rPr>
      </w:pPr>
    </w:p>
    <w:p w:rsidR="00886ECD" w:rsidRDefault="00886ECD" w:rsidP="006A4A48">
      <w:pPr>
        <w:pStyle w:val="a5"/>
        <w:spacing w:after="0" w:line="360" w:lineRule="auto"/>
        <w:ind w:left="0" w:firstLine="851"/>
        <w:jc w:val="both"/>
        <w:rPr>
          <w:rFonts w:ascii="Times New Roman" w:hAnsi="Times New Roman" w:cs="Times New Roman"/>
          <w:sz w:val="24"/>
          <w:szCs w:val="24"/>
          <w:lang w:val="ru-RU"/>
        </w:rPr>
      </w:pPr>
    </w:p>
    <w:p w:rsidR="00886ECD" w:rsidRDefault="00886ECD" w:rsidP="006A4A48">
      <w:pPr>
        <w:pStyle w:val="a5"/>
        <w:spacing w:after="0" w:line="360" w:lineRule="auto"/>
        <w:ind w:left="0" w:firstLine="851"/>
        <w:jc w:val="both"/>
        <w:rPr>
          <w:rFonts w:ascii="Times New Roman" w:hAnsi="Times New Roman" w:cs="Times New Roman"/>
          <w:sz w:val="24"/>
          <w:szCs w:val="24"/>
          <w:lang w:val="ru-RU"/>
        </w:rPr>
      </w:pPr>
    </w:p>
    <w:p w:rsidR="00886ECD" w:rsidRDefault="00886ECD" w:rsidP="006A4A48">
      <w:pPr>
        <w:pStyle w:val="a5"/>
        <w:spacing w:after="0" w:line="360" w:lineRule="auto"/>
        <w:ind w:left="0" w:firstLine="851"/>
        <w:jc w:val="both"/>
        <w:rPr>
          <w:rFonts w:ascii="Times New Roman" w:hAnsi="Times New Roman" w:cs="Times New Roman"/>
          <w:sz w:val="24"/>
          <w:szCs w:val="24"/>
          <w:lang w:val="ru-RU"/>
        </w:rPr>
      </w:pPr>
    </w:p>
    <w:p w:rsidR="00886ECD" w:rsidRDefault="00886ECD" w:rsidP="006A4A48">
      <w:pPr>
        <w:pStyle w:val="a5"/>
        <w:spacing w:after="0" w:line="360" w:lineRule="auto"/>
        <w:ind w:left="0" w:firstLine="851"/>
        <w:jc w:val="both"/>
        <w:rPr>
          <w:rFonts w:ascii="Times New Roman" w:hAnsi="Times New Roman" w:cs="Times New Roman"/>
          <w:sz w:val="24"/>
          <w:szCs w:val="24"/>
          <w:lang w:val="ru-RU"/>
        </w:rPr>
      </w:pPr>
    </w:p>
    <w:p w:rsidR="00886ECD" w:rsidRDefault="00886ECD" w:rsidP="006A4A48">
      <w:pPr>
        <w:pStyle w:val="a5"/>
        <w:spacing w:after="0" w:line="360" w:lineRule="auto"/>
        <w:ind w:left="0" w:firstLine="851"/>
        <w:jc w:val="both"/>
        <w:rPr>
          <w:rFonts w:ascii="Times New Roman" w:hAnsi="Times New Roman" w:cs="Times New Roman"/>
          <w:sz w:val="24"/>
          <w:szCs w:val="24"/>
          <w:lang w:val="ru-RU"/>
        </w:rPr>
      </w:pPr>
    </w:p>
    <w:p w:rsidR="00886ECD" w:rsidRDefault="00886ECD" w:rsidP="006A4A48">
      <w:pPr>
        <w:pStyle w:val="a5"/>
        <w:spacing w:after="0" w:line="360" w:lineRule="auto"/>
        <w:ind w:left="0" w:firstLine="851"/>
        <w:jc w:val="both"/>
        <w:rPr>
          <w:rFonts w:ascii="Times New Roman" w:hAnsi="Times New Roman" w:cs="Times New Roman"/>
          <w:sz w:val="24"/>
          <w:szCs w:val="24"/>
          <w:lang w:val="ru-RU"/>
        </w:rPr>
      </w:pPr>
    </w:p>
    <w:p w:rsidR="00886ECD" w:rsidRDefault="00886ECD" w:rsidP="006A4A48">
      <w:pPr>
        <w:pStyle w:val="a5"/>
        <w:spacing w:after="0" w:line="360" w:lineRule="auto"/>
        <w:ind w:left="0" w:firstLine="851"/>
        <w:jc w:val="both"/>
        <w:rPr>
          <w:rFonts w:ascii="Times New Roman" w:hAnsi="Times New Roman" w:cs="Times New Roman"/>
          <w:sz w:val="24"/>
          <w:szCs w:val="24"/>
          <w:lang w:val="ru-RU"/>
        </w:rPr>
      </w:pPr>
    </w:p>
    <w:p w:rsidR="00886ECD" w:rsidRDefault="00886ECD" w:rsidP="006A4A48">
      <w:pPr>
        <w:pStyle w:val="a5"/>
        <w:spacing w:after="0" w:line="360" w:lineRule="auto"/>
        <w:ind w:left="0" w:firstLine="851"/>
        <w:jc w:val="both"/>
        <w:rPr>
          <w:rFonts w:ascii="Times New Roman" w:hAnsi="Times New Roman" w:cs="Times New Roman"/>
          <w:sz w:val="24"/>
          <w:szCs w:val="24"/>
          <w:lang w:val="ru-RU"/>
        </w:rPr>
      </w:pPr>
    </w:p>
    <w:p w:rsidR="00886ECD" w:rsidRDefault="00886ECD" w:rsidP="006A4A48">
      <w:pPr>
        <w:pStyle w:val="a5"/>
        <w:spacing w:after="0" w:line="360" w:lineRule="auto"/>
        <w:ind w:left="0" w:firstLine="851"/>
        <w:jc w:val="both"/>
        <w:rPr>
          <w:rFonts w:ascii="Times New Roman" w:hAnsi="Times New Roman" w:cs="Times New Roman"/>
          <w:sz w:val="24"/>
          <w:szCs w:val="24"/>
          <w:lang w:val="ru-RU"/>
        </w:rPr>
      </w:pPr>
    </w:p>
    <w:p w:rsidR="00886ECD" w:rsidRDefault="00886ECD" w:rsidP="006A4A48">
      <w:pPr>
        <w:pStyle w:val="a5"/>
        <w:spacing w:after="0" w:line="360" w:lineRule="auto"/>
        <w:ind w:left="0" w:firstLine="851"/>
        <w:jc w:val="both"/>
        <w:rPr>
          <w:rFonts w:ascii="Times New Roman" w:hAnsi="Times New Roman" w:cs="Times New Roman"/>
          <w:sz w:val="24"/>
          <w:szCs w:val="24"/>
          <w:lang w:val="ru-RU"/>
        </w:rPr>
      </w:pPr>
    </w:p>
    <w:p w:rsidR="00886ECD" w:rsidRDefault="00886ECD" w:rsidP="006A4A48">
      <w:pPr>
        <w:pStyle w:val="a5"/>
        <w:spacing w:after="0" w:line="360" w:lineRule="auto"/>
        <w:ind w:left="0" w:firstLine="851"/>
        <w:jc w:val="both"/>
        <w:rPr>
          <w:rFonts w:ascii="Times New Roman" w:hAnsi="Times New Roman" w:cs="Times New Roman"/>
          <w:sz w:val="24"/>
          <w:szCs w:val="24"/>
          <w:lang w:val="ru-RU"/>
        </w:rPr>
      </w:pPr>
    </w:p>
    <w:p w:rsidR="00886ECD" w:rsidRDefault="00886ECD" w:rsidP="006A4A48">
      <w:pPr>
        <w:pStyle w:val="a5"/>
        <w:spacing w:after="0" w:line="360" w:lineRule="auto"/>
        <w:ind w:left="0" w:firstLine="851"/>
        <w:jc w:val="both"/>
        <w:rPr>
          <w:rFonts w:ascii="Times New Roman" w:hAnsi="Times New Roman" w:cs="Times New Roman"/>
          <w:sz w:val="24"/>
          <w:szCs w:val="24"/>
          <w:lang w:val="ru-RU"/>
        </w:rPr>
      </w:pPr>
    </w:p>
    <w:p w:rsidR="00886ECD" w:rsidRDefault="00886ECD" w:rsidP="006A4A48">
      <w:pPr>
        <w:pStyle w:val="a5"/>
        <w:spacing w:after="0" w:line="360" w:lineRule="auto"/>
        <w:ind w:left="0" w:firstLine="851"/>
        <w:jc w:val="both"/>
        <w:rPr>
          <w:rFonts w:ascii="Times New Roman" w:hAnsi="Times New Roman" w:cs="Times New Roman"/>
          <w:sz w:val="24"/>
          <w:szCs w:val="24"/>
          <w:lang w:val="ru-RU"/>
        </w:rPr>
      </w:pPr>
    </w:p>
    <w:p w:rsidR="00886ECD" w:rsidRDefault="00886ECD" w:rsidP="006A4A48">
      <w:pPr>
        <w:pStyle w:val="a5"/>
        <w:spacing w:after="0" w:line="360" w:lineRule="auto"/>
        <w:ind w:left="0" w:firstLine="851"/>
        <w:jc w:val="both"/>
        <w:rPr>
          <w:rFonts w:ascii="Times New Roman" w:hAnsi="Times New Roman" w:cs="Times New Roman"/>
          <w:sz w:val="24"/>
          <w:szCs w:val="24"/>
          <w:lang w:val="ru-RU"/>
        </w:rPr>
      </w:pPr>
    </w:p>
    <w:p w:rsidR="00886ECD" w:rsidRDefault="00886ECD" w:rsidP="006A4A48">
      <w:pPr>
        <w:pStyle w:val="a5"/>
        <w:spacing w:after="0" w:line="360" w:lineRule="auto"/>
        <w:ind w:left="0" w:firstLine="851"/>
        <w:jc w:val="both"/>
        <w:rPr>
          <w:rFonts w:ascii="Times New Roman" w:hAnsi="Times New Roman" w:cs="Times New Roman"/>
          <w:sz w:val="24"/>
          <w:szCs w:val="24"/>
          <w:lang w:val="ru-RU"/>
        </w:rPr>
      </w:pPr>
    </w:p>
    <w:p w:rsidR="00886ECD" w:rsidRDefault="00886ECD" w:rsidP="006A4A48">
      <w:pPr>
        <w:pStyle w:val="a5"/>
        <w:spacing w:after="0" w:line="360" w:lineRule="auto"/>
        <w:ind w:left="0" w:firstLine="851"/>
        <w:jc w:val="both"/>
        <w:rPr>
          <w:rFonts w:ascii="Times New Roman" w:hAnsi="Times New Roman" w:cs="Times New Roman"/>
          <w:sz w:val="24"/>
          <w:szCs w:val="24"/>
          <w:lang w:val="ru-RU"/>
        </w:rPr>
      </w:pPr>
    </w:p>
    <w:p w:rsidR="00886ECD" w:rsidRDefault="00886ECD" w:rsidP="006A4A48">
      <w:pPr>
        <w:pStyle w:val="a5"/>
        <w:spacing w:after="0" w:line="360" w:lineRule="auto"/>
        <w:ind w:left="0" w:firstLine="851"/>
        <w:jc w:val="both"/>
        <w:rPr>
          <w:rFonts w:ascii="Times New Roman" w:hAnsi="Times New Roman" w:cs="Times New Roman"/>
          <w:sz w:val="24"/>
          <w:szCs w:val="24"/>
          <w:lang w:val="ru-RU"/>
        </w:rPr>
      </w:pPr>
    </w:p>
    <w:p w:rsidR="00886ECD" w:rsidRDefault="00886ECD" w:rsidP="006A4A48">
      <w:pPr>
        <w:pStyle w:val="a5"/>
        <w:spacing w:after="0" w:line="360" w:lineRule="auto"/>
        <w:ind w:left="0" w:firstLine="851"/>
        <w:jc w:val="both"/>
        <w:rPr>
          <w:rFonts w:ascii="Times New Roman" w:hAnsi="Times New Roman" w:cs="Times New Roman"/>
          <w:sz w:val="24"/>
          <w:szCs w:val="24"/>
          <w:lang w:val="ru-RU"/>
        </w:rPr>
      </w:pPr>
    </w:p>
    <w:p w:rsidR="00886ECD" w:rsidRDefault="00886ECD" w:rsidP="006A4A48">
      <w:pPr>
        <w:pStyle w:val="a5"/>
        <w:spacing w:after="0" w:line="360" w:lineRule="auto"/>
        <w:ind w:left="0" w:firstLine="851"/>
        <w:jc w:val="both"/>
        <w:rPr>
          <w:rFonts w:ascii="Times New Roman" w:hAnsi="Times New Roman" w:cs="Times New Roman"/>
          <w:sz w:val="24"/>
          <w:szCs w:val="24"/>
          <w:lang w:val="ru-RU"/>
        </w:rPr>
      </w:pPr>
    </w:p>
    <w:p w:rsidR="00886ECD" w:rsidRDefault="00886ECD" w:rsidP="006A4A48">
      <w:pPr>
        <w:pStyle w:val="a5"/>
        <w:spacing w:after="0" w:line="360" w:lineRule="auto"/>
        <w:ind w:left="0" w:firstLine="851"/>
        <w:jc w:val="both"/>
        <w:rPr>
          <w:rFonts w:ascii="Times New Roman" w:hAnsi="Times New Roman" w:cs="Times New Roman"/>
          <w:sz w:val="24"/>
          <w:szCs w:val="24"/>
          <w:lang w:val="ru-RU"/>
        </w:rPr>
      </w:pPr>
    </w:p>
    <w:p w:rsidR="00886ECD" w:rsidRDefault="00886ECD" w:rsidP="006A4A48">
      <w:pPr>
        <w:pStyle w:val="a5"/>
        <w:spacing w:after="0" w:line="360" w:lineRule="auto"/>
        <w:ind w:left="0" w:firstLine="851"/>
        <w:jc w:val="both"/>
        <w:rPr>
          <w:rFonts w:ascii="Times New Roman" w:hAnsi="Times New Roman" w:cs="Times New Roman"/>
          <w:sz w:val="24"/>
          <w:szCs w:val="24"/>
          <w:lang w:val="ru-RU"/>
        </w:rPr>
      </w:pPr>
    </w:p>
    <w:p w:rsidR="00D100C2" w:rsidRDefault="00D100C2" w:rsidP="006A4A48">
      <w:pPr>
        <w:pStyle w:val="a5"/>
        <w:spacing w:after="0" w:line="360" w:lineRule="auto"/>
        <w:ind w:left="0" w:firstLine="851"/>
        <w:jc w:val="both"/>
        <w:rPr>
          <w:rFonts w:ascii="Times New Roman" w:hAnsi="Times New Roman" w:cs="Times New Roman"/>
          <w:sz w:val="24"/>
          <w:szCs w:val="24"/>
          <w:lang w:val="ru-RU"/>
        </w:rPr>
      </w:pPr>
    </w:p>
    <w:p w:rsidR="00755B71" w:rsidRPr="00F701A6" w:rsidRDefault="00223B53" w:rsidP="00755B71">
      <w:pPr>
        <w:spacing w:after="0" w:line="360" w:lineRule="auto"/>
        <w:jc w:val="center"/>
        <w:rPr>
          <w:rFonts w:ascii="Times New Roman" w:hAnsi="Times New Roman" w:cs="Times New Roman"/>
          <w:i/>
          <w:sz w:val="24"/>
          <w:szCs w:val="24"/>
        </w:rPr>
      </w:pPr>
      <w:r>
        <w:rPr>
          <w:rFonts w:ascii="Times New Roman" w:hAnsi="Times New Roman" w:cs="Times New Roman"/>
          <w:i/>
          <w:sz w:val="24"/>
          <w:szCs w:val="24"/>
          <w:lang w:val="ru-RU"/>
        </w:rPr>
        <w:lastRenderedPageBreak/>
        <w:t xml:space="preserve">     </w:t>
      </w:r>
      <w:r w:rsidR="00755B71" w:rsidRPr="00755B71">
        <w:rPr>
          <w:rFonts w:ascii="Times New Roman" w:hAnsi="Times New Roman" w:cs="Times New Roman"/>
          <w:i/>
          <w:sz w:val="24"/>
          <w:szCs w:val="24"/>
        </w:rPr>
        <w:t>The</w:t>
      </w:r>
      <w:r w:rsidR="00755B71" w:rsidRPr="00F701A6">
        <w:rPr>
          <w:rFonts w:ascii="Times New Roman" w:hAnsi="Times New Roman" w:cs="Times New Roman"/>
          <w:i/>
          <w:sz w:val="24"/>
          <w:szCs w:val="24"/>
        </w:rPr>
        <w:t xml:space="preserve"> </w:t>
      </w:r>
      <w:r w:rsidR="00755B71" w:rsidRPr="00755B71">
        <w:rPr>
          <w:rFonts w:ascii="Times New Roman" w:hAnsi="Times New Roman" w:cs="Times New Roman"/>
          <w:i/>
          <w:sz w:val="24"/>
          <w:szCs w:val="24"/>
        </w:rPr>
        <w:t>Other</w:t>
      </w:r>
      <w:r w:rsidR="00755B71" w:rsidRPr="00F701A6">
        <w:rPr>
          <w:rFonts w:ascii="Times New Roman" w:hAnsi="Times New Roman" w:cs="Times New Roman"/>
          <w:i/>
          <w:sz w:val="24"/>
          <w:szCs w:val="24"/>
        </w:rPr>
        <w:t xml:space="preserve"> </w:t>
      </w:r>
      <w:r w:rsidR="00755B71" w:rsidRPr="00755B71">
        <w:rPr>
          <w:rFonts w:ascii="Times New Roman" w:hAnsi="Times New Roman" w:cs="Times New Roman"/>
          <w:i/>
          <w:sz w:val="24"/>
          <w:szCs w:val="24"/>
        </w:rPr>
        <w:t>Pair</w:t>
      </w:r>
    </w:p>
    <w:p w:rsidR="00755B71" w:rsidRPr="00755B71" w:rsidRDefault="00755B71" w:rsidP="00755B71">
      <w:pPr>
        <w:spacing w:after="0" w:line="360" w:lineRule="auto"/>
        <w:jc w:val="center"/>
        <w:rPr>
          <w:rFonts w:ascii="Times New Roman" w:hAnsi="Times New Roman" w:cs="Times New Roman"/>
          <w:sz w:val="24"/>
          <w:szCs w:val="24"/>
        </w:rPr>
      </w:pPr>
      <w:r w:rsidRPr="00755B71">
        <w:rPr>
          <w:rFonts w:ascii="Times New Roman" w:hAnsi="Times New Roman" w:cs="Times New Roman"/>
          <w:sz w:val="24"/>
          <w:szCs w:val="24"/>
        </w:rPr>
        <w:t>Lesson Scenario</w:t>
      </w:r>
    </w:p>
    <w:p w:rsidR="00755B71" w:rsidRPr="00755B71" w:rsidRDefault="00755B71" w:rsidP="00755B71">
      <w:pPr>
        <w:spacing w:after="0" w:line="360" w:lineRule="auto"/>
        <w:rPr>
          <w:rFonts w:ascii="Times New Roman" w:hAnsi="Times New Roman" w:cs="Times New Roman"/>
          <w:sz w:val="24"/>
          <w:szCs w:val="24"/>
        </w:rPr>
      </w:pPr>
      <w:r w:rsidRPr="00755B71">
        <w:rPr>
          <w:rFonts w:ascii="Times New Roman" w:hAnsi="Times New Roman" w:cs="Times New Roman"/>
          <w:sz w:val="24"/>
          <w:szCs w:val="24"/>
        </w:rPr>
        <w:t>Theme: Altruism and empathy</w:t>
      </w:r>
    </w:p>
    <w:p w:rsidR="00755B71" w:rsidRPr="00755B71" w:rsidRDefault="00755B71" w:rsidP="00755B71">
      <w:pPr>
        <w:spacing w:after="0" w:line="360" w:lineRule="auto"/>
        <w:rPr>
          <w:rFonts w:ascii="Times New Roman" w:hAnsi="Times New Roman" w:cs="Times New Roman"/>
          <w:sz w:val="24"/>
          <w:szCs w:val="24"/>
        </w:rPr>
      </w:pPr>
      <w:r w:rsidRPr="00755B71">
        <w:rPr>
          <w:rFonts w:ascii="Times New Roman" w:hAnsi="Times New Roman" w:cs="Times New Roman"/>
          <w:sz w:val="24"/>
          <w:szCs w:val="24"/>
        </w:rPr>
        <w:t>Teacher’s aim: To develop speaking and writing skills</w:t>
      </w:r>
    </w:p>
    <w:p w:rsidR="00755B71" w:rsidRPr="00755B71" w:rsidRDefault="00755B71" w:rsidP="00755B71">
      <w:pPr>
        <w:spacing w:after="0" w:line="360" w:lineRule="auto"/>
        <w:rPr>
          <w:rFonts w:ascii="Times New Roman" w:hAnsi="Times New Roman" w:cs="Times New Roman"/>
          <w:sz w:val="24"/>
          <w:szCs w:val="24"/>
        </w:rPr>
      </w:pPr>
      <w:r w:rsidRPr="00755B71">
        <w:rPr>
          <w:rFonts w:ascii="Times New Roman" w:hAnsi="Times New Roman" w:cs="Times New Roman"/>
          <w:sz w:val="24"/>
          <w:szCs w:val="24"/>
        </w:rPr>
        <w:t>General objective: By the end of the lesson pupils will be able to express their opinions and give reasons by discussing a short video.</w:t>
      </w:r>
    </w:p>
    <w:p w:rsidR="00755B71" w:rsidRPr="00755B71" w:rsidRDefault="00755B71" w:rsidP="00755B71">
      <w:pPr>
        <w:spacing w:after="0" w:line="360" w:lineRule="auto"/>
        <w:rPr>
          <w:rFonts w:ascii="Times New Roman" w:hAnsi="Times New Roman" w:cs="Times New Roman"/>
          <w:sz w:val="24"/>
          <w:szCs w:val="24"/>
        </w:rPr>
      </w:pPr>
      <w:r w:rsidRPr="00755B71">
        <w:rPr>
          <w:rFonts w:ascii="Times New Roman" w:hAnsi="Times New Roman" w:cs="Times New Roman"/>
          <w:sz w:val="24"/>
          <w:szCs w:val="24"/>
        </w:rPr>
        <w:t xml:space="preserve">Specific objectives: to develop perception, imagination, and </w:t>
      </w:r>
      <w:r w:rsidR="00C15DA6">
        <w:rPr>
          <w:rFonts w:ascii="Times New Roman" w:hAnsi="Times New Roman" w:cs="Times New Roman"/>
          <w:sz w:val="24"/>
          <w:szCs w:val="24"/>
        </w:rPr>
        <w:t>critical</w:t>
      </w:r>
      <w:r w:rsidRPr="00755B71">
        <w:rPr>
          <w:rFonts w:ascii="Times New Roman" w:hAnsi="Times New Roman" w:cs="Times New Roman"/>
          <w:sz w:val="24"/>
          <w:szCs w:val="24"/>
        </w:rPr>
        <w:t xml:space="preserve"> thinking; to develop cultural awareness.</w:t>
      </w:r>
    </w:p>
    <w:p w:rsidR="00755B71" w:rsidRPr="00755B71" w:rsidRDefault="00755B71" w:rsidP="00755B71">
      <w:pPr>
        <w:spacing w:after="0" w:line="360" w:lineRule="auto"/>
        <w:rPr>
          <w:rFonts w:ascii="Times New Roman" w:hAnsi="Times New Roman" w:cs="Times New Roman"/>
          <w:sz w:val="24"/>
          <w:szCs w:val="24"/>
        </w:rPr>
      </w:pPr>
      <w:r w:rsidRPr="00755B71">
        <w:rPr>
          <w:rFonts w:ascii="Times New Roman" w:hAnsi="Times New Roman" w:cs="Times New Roman"/>
          <w:sz w:val="24"/>
          <w:szCs w:val="24"/>
        </w:rPr>
        <w:t>Language: vocabulary related to feelings and emotions, narrative tenses.</w:t>
      </w:r>
    </w:p>
    <w:p w:rsidR="00755B71" w:rsidRPr="00755B71" w:rsidRDefault="00755B71" w:rsidP="00755B71">
      <w:pPr>
        <w:spacing w:after="0" w:line="360" w:lineRule="auto"/>
        <w:rPr>
          <w:rFonts w:ascii="Times New Roman" w:hAnsi="Times New Roman" w:cs="Times New Roman"/>
          <w:sz w:val="24"/>
          <w:szCs w:val="24"/>
        </w:rPr>
      </w:pPr>
      <w:r w:rsidRPr="00755B71">
        <w:rPr>
          <w:rFonts w:ascii="Times New Roman" w:hAnsi="Times New Roman" w:cs="Times New Roman"/>
          <w:sz w:val="24"/>
          <w:szCs w:val="24"/>
        </w:rPr>
        <w:t>Interaction patterns: front work, individual work, group work.</w:t>
      </w:r>
    </w:p>
    <w:p w:rsidR="00755B71" w:rsidRPr="00755B71" w:rsidRDefault="00755B71" w:rsidP="00605F36">
      <w:p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 xml:space="preserve">Supporting learning aids: a short film by </w:t>
      </w:r>
      <w:proofErr w:type="spellStart"/>
      <w:r w:rsidRPr="00755B71">
        <w:rPr>
          <w:rFonts w:ascii="Times New Roman" w:hAnsi="Times New Roman" w:cs="Times New Roman"/>
          <w:sz w:val="24"/>
          <w:szCs w:val="24"/>
        </w:rPr>
        <w:t>Farda</w:t>
      </w:r>
      <w:proofErr w:type="spellEnd"/>
      <w:r w:rsidRPr="00755B71">
        <w:rPr>
          <w:rFonts w:ascii="Times New Roman" w:hAnsi="Times New Roman" w:cs="Times New Roman"/>
          <w:sz w:val="24"/>
          <w:szCs w:val="24"/>
        </w:rPr>
        <w:t xml:space="preserve"> </w:t>
      </w:r>
      <w:proofErr w:type="spellStart"/>
      <w:r w:rsidRPr="00755B71">
        <w:rPr>
          <w:rFonts w:ascii="Times New Roman" w:hAnsi="Times New Roman" w:cs="Times New Roman"/>
          <w:sz w:val="24"/>
          <w:szCs w:val="24"/>
        </w:rPr>
        <w:t>Shemal</w:t>
      </w:r>
      <w:proofErr w:type="spellEnd"/>
      <w:r w:rsidRPr="00755B71">
        <w:rPr>
          <w:rFonts w:ascii="Times New Roman" w:hAnsi="Times New Roman" w:cs="Times New Roman"/>
          <w:sz w:val="24"/>
          <w:szCs w:val="24"/>
        </w:rPr>
        <w:t xml:space="preserve"> titled </w:t>
      </w:r>
      <w:r w:rsidRPr="00755B71">
        <w:rPr>
          <w:rFonts w:ascii="Times New Roman" w:hAnsi="Times New Roman" w:cs="Times New Roman"/>
          <w:i/>
          <w:sz w:val="24"/>
          <w:szCs w:val="24"/>
        </w:rPr>
        <w:t>The Other Pair</w:t>
      </w:r>
      <w:r w:rsidRPr="00755B71">
        <w:rPr>
          <w:rFonts w:ascii="Times New Roman" w:hAnsi="Times New Roman" w:cs="Times New Roman"/>
          <w:sz w:val="24"/>
          <w:szCs w:val="24"/>
        </w:rPr>
        <w:t xml:space="preserve">, a PowerPoint presentation, handouts (pink, green, blue, white and yellow cards), </w:t>
      </w:r>
      <w:proofErr w:type="gramStart"/>
      <w:r w:rsidRPr="00755B71">
        <w:rPr>
          <w:rFonts w:ascii="Times New Roman" w:hAnsi="Times New Roman" w:cs="Times New Roman"/>
          <w:sz w:val="24"/>
          <w:szCs w:val="24"/>
        </w:rPr>
        <w:t>a</w:t>
      </w:r>
      <w:proofErr w:type="gramEnd"/>
      <w:r w:rsidRPr="00755B71">
        <w:rPr>
          <w:rFonts w:ascii="Times New Roman" w:hAnsi="Times New Roman" w:cs="Times New Roman"/>
          <w:sz w:val="24"/>
          <w:szCs w:val="24"/>
        </w:rPr>
        <w:t xml:space="preserve"> text about Mahatma Gandhi, a computer with the Internet access, a multimedia projector, mobile phones, and dictionaries.</w:t>
      </w:r>
    </w:p>
    <w:p w:rsidR="00755B71" w:rsidRPr="00755B71" w:rsidRDefault="00755B71" w:rsidP="00755B71">
      <w:pPr>
        <w:spacing w:after="0" w:line="360" w:lineRule="auto"/>
        <w:rPr>
          <w:rFonts w:ascii="Times New Roman" w:hAnsi="Times New Roman" w:cs="Times New Roman"/>
          <w:sz w:val="24"/>
          <w:szCs w:val="24"/>
        </w:rPr>
      </w:pPr>
    </w:p>
    <w:p w:rsidR="00755B71" w:rsidRPr="00755B71" w:rsidRDefault="00755B71" w:rsidP="00755B71">
      <w:pPr>
        <w:spacing w:after="0" w:line="360" w:lineRule="auto"/>
        <w:jc w:val="both"/>
        <w:rPr>
          <w:rFonts w:ascii="Times New Roman" w:hAnsi="Times New Roman" w:cs="Times New Roman"/>
          <w:b/>
          <w:sz w:val="24"/>
          <w:szCs w:val="24"/>
        </w:rPr>
      </w:pPr>
      <w:r w:rsidRPr="00755B71">
        <w:rPr>
          <w:rFonts w:ascii="Times New Roman" w:hAnsi="Times New Roman" w:cs="Times New Roman"/>
          <w:b/>
          <w:sz w:val="24"/>
          <w:szCs w:val="24"/>
        </w:rPr>
        <w:t>I Entry</w:t>
      </w:r>
    </w:p>
    <w:p w:rsidR="00755B71" w:rsidRPr="00755B71" w:rsidRDefault="00755B71" w:rsidP="00755B71">
      <w:p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 xml:space="preserve">Give every student entering the classroom a pink card. Tell your students to walk around the classroom and show the letters written on their cards to other students. Their task is to make 2 word combinations using the letters on the cards. </w:t>
      </w:r>
    </w:p>
    <w:p w:rsidR="00755B71" w:rsidRPr="00755B71" w:rsidRDefault="00755B71" w:rsidP="00755B71">
      <w:p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 xml:space="preserve">Key: The Other Pair, </w:t>
      </w:r>
      <w:proofErr w:type="gramStart"/>
      <w:r w:rsidRPr="00755B71">
        <w:rPr>
          <w:rFonts w:ascii="Times New Roman" w:hAnsi="Times New Roman" w:cs="Times New Roman"/>
          <w:sz w:val="24"/>
          <w:szCs w:val="24"/>
        </w:rPr>
        <w:t>A</w:t>
      </w:r>
      <w:proofErr w:type="gramEnd"/>
      <w:r w:rsidRPr="00755B71">
        <w:rPr>
          <w:rFonts w:ascii="Times New Roman" w:hAnsi="Times New Roman" w:cs="Times New Roman"/>
          <w:sz w:val="24"/>
          <w:szCs w:val="24"/>
        </w:rPr>
        <w:t xml:space="preserve"> Film Title</w:t>
      </w:r>
    </w:p>
    <w:p w:rsidR="00755B71" w:rsidRPr="00755B71" w:rsidRDefault="00755B71" w:rsidP="00755B71">
      <w:p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Now when you have two groups ask your students to take their seats. Ask each group to choose a group moderator.</w:t>
      </w:r>
    </w:p>
    <w:p w:rsidR="00755B71" w:rsidRPr="00755B71" w:rsidRDefault="00755B71" w:rsidP="00755B71">
      <w:pPr>
        <w:spacing w:after="0" w:line="360" w:lineRule="auto"/>
        <w:jc w:val="both"/>
        <w:rPr>
          <w:rFonts w:ascii="Times New Roman" w:hAnsi="Times New Roman" w:cs="Times New Roman"/>
          <w:sz w:val="24"/>
          <w:szCs w:val="24"/>
        </w:rPr>
      </w:pPr>
    </w:p>
    <w:p w:rsidR="00755B71" w:rsidRPr="00755B71" w:rsidRDefault="00755B71" w:rsidP="00755B71">
      <w:pPr>
        <w:spacing w:after="0" w:line="360" w:lineRule="auto"/>
        <w:jc w:val="both"/>
        <w:rPr>
          <w:rFonts w:ascii="Times New Roman" w:hAnsi="Times New Roman" w:cs="Times New Roman"/>
          <w:b/>
          <w:sz w:val="24"/>
          <w:szCs w:val="24"/>
        </w:rPr>
      </w:pPr>
      <w:r w:rsidRPr="00755B71">
        <w:rPr>
          <w:rFonts w:ascii="Times New Roman" w:hAnsi="Times New Roman" w:cs="Times New Roman"/>
          <w:b/>
          <w:sz w:val="24"/>
          <w:szCs w:val="24"/>
        </w:rPr>
        <w:t>II Warmer</w:t>
      </w:r>
    </w:p>
    <w:p w:rsidR="00755B71" w:rsidRPr="00755B71" w:rsidRDefault="00755B71" w:rsidP="00755B71">
      <w:p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Put the word combinations “The Other Pair” and “A Film Title” on the board. Ask question:</w:t>
      </w:r>
    </w:p>
    <w:p w:rsidR="00755B71" w:rsidRPr="00755B71" w:rsidRDefault="00755B71" w:rsidP="00755B71">
      <w:pPr>
        <w:numPr>
          <w:ilvl w:val="0"/>
          <w:numId w:val="9"/>
        </w:num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 xml:space="preserve">What do you think we are going to do today? </w:t>
      </w:r>
    </w:p>
    <w:p w:rsidR="00755B71" w:rsidRPr="00755B71" w:rsidRDefault="00755B71" w:rsidP="00755B71">
      <w:pPr>
        <w:numPr>
          <w:ilvl w:val="0"/>
          <w:numId w:val="9"/>
        </w:num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 xml:space="preserve">And what is the title of the film? </w:t>
      </w:r>
    </w:p>
    <w:p w:rsidR="00755B71" w:rsidRPr="00755B71" w:rsidRDefault="00755B71" w:rsidP="00755B71">
      <w:pPr>
        <w:numPr>
          <w:ilvl w:val="0"/>
          <w:numId w:val="9"/>
        </w:num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 xml:space="preserve">Do you enjoy watching videos on the Internet? </w:t>
      </w:r>
    </w:p>
    <w:p w:rsidR="00755B71" w:rsidRPr="00755B71" w:rsidRDefault="00755B71" w:rsidP="00755B71">
      <w:pPr>
        <w:numPr>
          <w:ilvl w:val="0"/>
          <w:numId w:val="9"/>
        </w:num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What kind of videos do you usually watch?</w:t>
      </w:r>
    </w:p>
    <w:p w:rsidR="00755B71" w:rsidRPr="00755B71" w:rsidRDefault="00755B71" w:rsidP="00755B71">
      <w:p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 xml:space="preserve">Ask your students to predict the content on the film. Tell them to take green cards, read the list of ideas and tick the one they choose. Let each student read their suggestions. </w:t>
      </w:r>
    </w:p>
    <w:p w:rsidR="00755B71" w:rsidRPr="00755B71" w:rsidRDefault="00755B71" w:rsidP="00755B71">
      <w:p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 xml:space="preserve">Ask your students how they can we check their suggestions. </w:t>
      </w:r>
    </w:p>
    <w:p w:rsidR="00755B71" w:rsidRPr="00755B71" w:rsidRDefault="00755B71" w:rsidP="00755B71">
      <w:p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Elicit: to watch the story, to discuss it.</w:t>
      </w:r>
    </w:p>
    <w:p w:rsidR="00755B71" w:rsidRPr="00755B71" w:rsidRDefault="00755B71" w:rsidP="00755B71">
      <w:p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Ask one of the pupils to write it on the blackboard; it is the plan for today’s lesson.</w:t>
      </w:r>
    </w:p>
    <w:p w:rsidR="00755B71" w:rsidRPr="00755B71" w:rsidRDefault="00755B71" w:rsidP="00755B71">
      <w:pPr>
        <w:spacing w:after="0" w:line="360" w:lineRule="auto"/>
        <w:jc w:val="both"/>
        <w:rPr>
          <w:rFonts w:ascii="Times New Roman" w:hAnsi="Times New Roman" w:cs="Times New Roman"/>
          <w:b/>
          <w:sz w:val="24"/>
          <w:szCs w:val="24"/>
        </w:rPr>
      </w:pPr>
    </w:p>
    <w:p w:rsidR="00755B71" w:rsidRPr="00755B71" w:rsidRDefault="00755B71" w:rsidP="00755B71">
      <w:pPr>
        <w:spacing w:after="0" w:line="360" w:lineRule="auto"/>
        <w:jc w:val="both"/>
        <w:rPr>
          <w:rFonts w:ascii="Times New Roman" w:hAnsi="Times New Roman" w:cs="Times New Roman"/>
          <w:b/>
          <w:sz w:val="24"/>
          <w:szCs w:val="24"/>
        </w:rPr>
      </w:pPr>
      <w:r w:rsidRPr="00755B71">
        <w:rPr>
          <w:rFonts w:ascii="Times New Roman" w:hAnsi="Times New Roman" w:cs="Times New Roman"/>
          <w:b/>
          <w:sz w:val="24"/>
          <w:szCs w:val="24"/>
        </w:rPr>
        <w:lastRenderedPageBreak/>
        <w:t>III Watching and discussing the first part of the story</w:t>
      </w:r>
    </w:p>
    <w:p w:rsidR="00755B71" w:rsidRPr="00755B71" w:rsidRDefault="00755B71" w:rsidP="00755B71">
      <w:p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Tell your students that we are going to watch the first part of the story. As they watch they should try to answer the following questions:</w:t>
      </w:r>
    </w:p>
    <w:p w:rsidR="00755B71" w:rsidRPr="00755B71" w:rsidRDefault="00755B71" w:rsidP="00755B71">
      <w:pPr>
        <w:spacing w:after="0" w:line="360" w:lineRule="auto"/>
        <w:ind w:left="360"/>
        <w:jc w:val="both"/>
        <w:rPr>
          <w:rFonts w:ascii="Times New Roman" w:hAnsi="Times New Roman" w:cs="Times New Roman"/>
          <w:sz w:val="24"/>
          <w:szCs w:val="24"/>
        </w:rPr>
      </w:pPr>
      <w:r w:rsidRPr="00755B71">
        <w:rPr>
          <w:rFonts w:ascii="Times New Roman" w:hAnsi="Times New Roman" w:cs="Times New Roman"/>
          <w:sz w:val="24"/>
          <w:szCs w:val="24"/>
        </w:rPr>
        <w:t xml:space="preserve">1) Where does the story take place? </w:t>
      </w:r>
    </w:p>
    <w:p w:rsidR="00755B71" w:rsidRPr="00755B71" w:rsidRDefault="00755B71" w:rsidP="00755B71">
      <w:pPr>
        <w:spacing w:after="0" w:line="360" w:lineRule="auto"/>
        <w:ind w:left="360"/>
        <w:jc w:val="both"/>
        <w:rPr>
          <w:rFonts w:ascii="Times New Roman" w:hAnsi="Times New Roman" w:cs="Times New Roman"/>
          <w:sz w:val="24"/>
          <w:szCs w:val="24"/>
        </w:rPr>
      </w:pPr>
      <w:r w:rsidRPr="00755B71">
        <w:rPr>
          <w:rFonts w:ascii="Times New Roman" w:hAnsi="Times New Roman" w:cs="Times New Roman"/>
          <w:sz w:val="24"/>
          <w:szCs w:val="24"/>
        </w:rPr>
        <w:t xml:space="preserve">2) What is the boy trying to do with his shoes? </w:t>
      </w:r>
    </w:p>
    <w:p w:rsidR="00755B71" w:rsidRPr="00755B71" w:rsidRDefault="00755B71" w:rsidP="00755B71">
      <w:pPr>
        <w:spacing w:after="0" w:line="360" w:lineRule="auto"/>
        <w:ind w:left="360"/>
        <w:jc w:val="both"/>
        <w:rPr>
          <w:rFonts w:ascii="Times New Roman" w:hAnsi="Times New Roman" w:cs="Times New Roman"/>
          <w:sz w:val="24"/>
          <w:szCs w:val="24"/>
        </w:rPr>
      </w:pPr>
      <w:r w:rsidRPr="00755B71">
        <w:rPr>
          <w:rFonts w:ascii="Times New Roman" w:hAnsi="Times New Roman" w:cs="Times New Roman"/>
          <w:sz w:val="24"/>
          <w:szCs w:val="24"/>
        </w:rPr>
        <w:t xml:space="preserve">3) Why does he stare at the other boy? </w:t>
      </w:r>
    </w:p>
    <w:p w:rsidR="00755B71" w:rsidRPr="00755B71" w:rsidRDefault="00755B71" w:rsidP="00755B71">
      <w:pPr>
        <w:spacing w:after="0" w:line="360" w:lineRule="auto"/>
        <w:ind w:left="360"/>
        <w:jc w:val="both"/>
        <w:rPr>
          <w:rFonts w:ascii="Times New Roman" w:hAnsi="Times New Roman" w:cs="Times New Roman"/>
          <w:sz w:val="24"/>
          <w:szCs w:val="24"/>
        </w:rPr>
      </w:pPr>
      <w:r w:rsidRPr="00755B71">
        <w:rPr>
          <w:rFonts w:ascii="Times New Roman" w:hAnsi="Times New Roman" w:cs="Times New Roman"/>
          <w:sz w:val="24"/>
          <w:szCs w:val="24"/>
        </w:rPr>
        <w:t xml:space="preserve">4) How is the poor boy feeling? </w:t>
      </w:r>
    </w:p>
    <w:p w:rsidR="00755B71" w:rsidRPr="00755B71" w:rsidRDefault="00755B71" w:rsidP="00755B71">
      <w:pPr>
        <w:spacing w:after="0" w:line="360" w:lineRule="auto"/>
        <w:ind w:left="360"/>
        <w:jc w:val="both"/>
        <w:rPr>
          <w:rFonts w:ascii="Times New Roman" w:hAnsi="Times New Roman" w:cs="Times New Roman"/>
          <w:sz w:val="24"/>
          <w:szCs w:val="24"/>
        </w:rPr>
      </w:pPr>
      <w:r w:rsidRPr="00755B71">
        <w:rPr>
          <w:rFonts w:ascii="Times New Roman" w:hAnsi="Times New Roman" w:cs="Times New Roman"/>
          <w:sz w:val="24"/>
          <w:szCs w:val="24"/>
        </w:rPr>
        <w:t xml:space="preserve">5) Who does the other boy travel with? </w:t>
      </w:r>
    </w:p>
    <w:p w:rsidR="00755B71" w:rsidRPr="00755B71" w:rsidRDefault="00755B71" w:rsidP="00755B71">
      <w:pPr>
        <w:spacing w:after="0" w:line="360" w:lineRule="auto"/>
        <w:ind w:left="360"/>
        <w:jc w:val="both"/>
        <w:rPr>
          <w:rFonts w:ascii="Times New Roman" w:hAnsi="Times New Roman" w:cs="Times New Roman"/>
          <w:sz w:val="24"/>
          <w:szCs w:val="24"/>
        </w:rPr>
      </w:pPr>
      <w:r w:rsidRPr="00755B71">
        <w:rPr>
          <w:rFonts w:ascii="Times New Roman" w:hAnsi="Times New Roman" w:cs="Times New Roman"/>
          <w:sz w:val="24"/>
          <w:szCs w:val="24"/>
        </w:rPr>
        <w:t xml:space="preserve">6) What happens to the other boy’s shoe? </w:t>
      </w:r>
    </w:p>
    <w:p w:rsidR="00755B71" w:rsidRPr="00755B71" w:rsidRDefault="00755B71" w:rsidP="00755B71">
      <w:p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Show the film until 03:05.</w:t>
      </w:r>
    </w:p>
    <w:p w:rsidR="00755B71" w:rsidRPr="00755B71" w:rsidRDefault="00755B71" w:rsidP="00755B71">
      <w:p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 xml:space="preserve">Tell your students to compare their answers in groups, </w:t>
      </w:r>
      <w:proofErr w:type="gramStart"/>
      <w:r w:rsidRPr="00755B71">
        <w:rPr>
          <w:rFonts w:ascii="Times New Roman" w:hAnsi="Times New Roman" w:cs="Times New Roman"/>
          <w:sz w:val="24"/>
          <w:szCs w:val="24"/>
        </w:rPr>
        <w:t>then</w:t>
      </w:r>
      <w:proofErr w:type="gramEnd"/>
      <w:r w:rsidRPr="00755B71">
        <w:rPr>
          <w:rFonts w:ascii="Times New Roman" w:hAnsi="Times New Roman" w:cs="Times New Roman"/>
          <w:sz w:val="24"/>
          <w:szCs w:val="24"/>
        </w:rPr>
        <w:t xml:space="preserve"> groups read and answer the questions in turn, express their agreement / disagreement, add to other group’s answer.</w:t>
      </w:r>
    </w:p>
    <w:p w:rsidR="00755B71" w:rsidRPr="00755B71" w:rsidRDefault="00755B71" w:rsidP="00755B71">
      <w:pPr>
        <w:spacing w:after="0" w:line="360" w:lineRule="auto"/>
        <w:jc w:val="both"/>
        <w:rPr>
          <w:rFonts w:ascii="Times New Roman" w:hAnsi="Times New Roman" w:cs="Times New Roman"/>
          <w:sz w:val="24"/>
          <w:szCs w:val="24"/>
        </w:rPr>
      </w:pPr>
    </w:p>
    <w:p w:rsidR="00755B71" w:rsidRPr="00755B71" w:rsidRDefault="00755B71" w:rsidP="00755B71">
      <w:pPr>
        <w:spacing w:after="0" w:line="360" w:lineRule="auto"/>
        <w:jc w:val="both"/>
        <w:rPr>
          <w:rFonts w:ascii="Times New Roman" w:hAnsi="Times New Roman" w:cs="Times New Roman"/>
          <w:b/>
          <w:sz w:val="24"/>
          <w:szCs w:val="24"/>
        </w:rPr>
      </w:pPr>
      <w:r w:rsidRPr="00755B71">
        <w:rPr>
          <w:rFonts w:ascii="Times New Roman" w:hAnsi="Times New Roman" w:cs="Times New Roman"/>
          <w:b/>
          <w:sz w:val="24"/>
          <w:szCs w:val="24"/>
        </w:rPr>
        <w:t xml:space="preserve">IV Writing </w:t>
      </w:r>
    </w:p>
    <w:p w:rsidR="00755B71" w:rsidRPr="00755B71" w:rsidRDefault="00755B71" w:rsidP="00755B71">
      <w:p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 xml:space="preserve">Remind the students that we are trying to answer the question: What is the story about? Ask them if we can answer it right now.  </w:t>
      </w:r>
    </w:p>
    <w:p w:rsidR="00755B71" w:rsidRPr="00755B71" w:rsidRDefault="00755B71" w:rsidP="00755B71">
      <w:p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 xml:space="preserve">Elicit: No, because we don’t know the ending. </w:t>
      </w:r>
    </w:p>
    <w:p w:rsidR="00755B71" w:rsidRPr="00755B71" w:rsidRDefault="00755B71" w:rsidP="00755B71">
      <w:p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 xml:space="preserve">Ask the students to predict the rest of the story. Explain them that should write 3-5 sentences. Give them about 4 minutes to do the task. Explain that they can use dictionaries if they have problems with vocabulary. </w:t>
      </w:r>
    </w:p>
    <w:p w:rsidR="00755B71" w:rsidRPr="00755B71" w:rsidRDefault="00755B71" w:rsidP="00755B71">
      <w:p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 xml:space="preserve">Students choose one person to present their stories to the whole class. </w:t>
      </w:r>
    </w:p>
    <w:p w:rsidR="00755B71" w:rsidRPr="00755B71" w:rsidRDefault="00755B71" w:rsidP="00755B71">
      <w:pPr>
        <w:spacing w:after="0" w:line="360" w:lineRule="auto"/>
        <w:jc w:val="both"/>
        <w:rPr>
          <w:rFonts w:ascii="Times New Roman" w:hAnsi="Times New Roman" w:cs="Times New Roman"/>
          <w:sz w:val="24"/>
          <w:szCs w:val="24"/>
        </w:rPr>
      </w:pPr>
    </w:p>
    <w:p w:rsidR="00755B71" w:rsidRPr="00755B71" w:rsidRDefault="00755B71" w:rsidP="00755B71">
      <w:pPr>
        <w:spacing w:after="0" w:line="360" w:lineRule="auto"/>
        <w:jc w:val="both"/>
        <w:rPr>
          <w:rFonts w:ascii="Times New Roman" w:hAnsi="Times New Roman" w:cs="Times New Roman"/>
          <w:b/>
          <w:sz w:val="24"/>
          <w:szCs w:val="24"/>
        </w:rPr>
      </w:pPr>
      <w:r w:rsidRPr="00755B71">
        <w:rPr>
          <w:rFonts w:ascii="Times New Roman" w:hAnsi="Times New Roman" w:cs="Times New Roman"/>
          <w:b/>
          <w:sz w:val="24"/>
          <w:szCs w:val="24"/>
        </w:rPr>
        <w:t>V Watching and discussing the second part of the story</w:t>
      </w:r>
    </w:p>
    <w:p w:rsidR="00755B71" w:rsidRPr="00755B71" w:rsidRDefault="00755B71" w:rsidP="00755B71">
      <w:p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 xml:space="preserve">Tell your students that you are going to watch the rest of the story and see whose version is closer to the original story. </w:t>
      </w:r>
    </w:p>
    <w:p w:rsidR="00755B71" w:rsidRPr="00755B71" w:rsidRDefault="00755B71" w:rsidP="00755B71">
      <w:p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Show the film by the end.</w:t>
      </w:r>
    </w:p>
    <w:p w:rsidR="00755B71" w:rsidRPr="00755B71" w:rsidRDefault="00755B71" w:rsidP="00755B71">
      <w:p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Ask your students to arrange the sentences in the correct order (white cards). Both groups put their answers on the blackboard. Read the sentences to check the order:</w:t>
      </w:r>
    </w:p>
    <w:p w:rsidR="00755B71" w:rsidRPr="00755B71" w:rsidRDefault="00755B71" w:rsidP="00755B71">
      <w:pPr>
        <w:numPr>
          <w:ilvl w:val="0"/>
          <w:numId w:val="8"/>
        </w:num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 xml:space="preserve">the poor boy sees the beautiful shoe left on the platform; </w:t>
      </w:r>
    </w:p>
    <w:p w:rsidR="00755B71" w:rsidRPr="00755B71" w:rsidRDefault="00755B71" w:rsidP="00755B71">
      <w:pPr>
        <w:numPr>
          <w:ilvl w:val="0"/>
          <w:numId w:val="7"/>
        </w:num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the poor boy is running along the moving train with the shoe in his hand;</w:t>
      </w:r>
    </w:p>
    <w:p w:rsidR="00755B71" w:rsidRPr="00755B71" w:rsidRDefault="00755B71" w:rsidP="00755B71">
      <w:pPr>
        <w:numPr>
          <w:ilvl w:val="0"/>
          <w:numId w:val="7"/>
        </w:num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the poor boy throws the shoe to the boy in the train but it fails to reach him;</w:t>
      </w:r>
    </w:p>
    <w:p w:rsidR="00755B71" w:rsidRPr="00755B71" w:rsidRDefault="00755B71" w:rsidP="00755B71">
      <w:pPr>
        <w:numPr>
          <w:ilvl w:val="0"/>
          <w:numId w:val="7"/>
        </w:num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the boy in the train throws his other shoe to the poor boy;</w:t>
      </w:r>
    </w:p>
    <w:p w:rsidR="00755B71" w:rsidRPr="00755B71" w:rsidRDefault="00755B71" w:rsidP="00755B71">
      <w:pPr>
        <w:numPr>
          <w:ilvl w:val="0"/>
          <w:numId w:val="7"/>
        </w:num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the boy in the train is looking at the poor boy holding his shoe; he is smiling</w:t>
      </w:r>
    </w:p>
    <w:p w:rsidR="00755B71" w:rsidRPr="00755B71" w:rsidRDefault="00755B71" w:rsidP="00755B71">
      <w:pPr>
        <w:spacing w:after="0" w:line="360" w:lineRule="auto"/>
        <w:jc w:val="both"/>
        <w:rPr>
          <w:rFonts w:ascii="Times New Roman" w:hAnsi="Times New Roman" w:cs="Times New Roman"/>
          <w:sz w:val="24"/>
          <w:szCs w:val="24"/>
        </w:rPr>
      </w:pPr>
    </w:p>
    <w:p w:rsidR="00755B71" w:rsidRPr="00755B71" w:rsidRDefault="00755B71" w:rsidP="00755B71">
      <w:pPr>
        <w:spacing w:after="0" w:line="360" w:lineRule="auto"/>
        <w:jc w:val="both"/>
        <w:rPr>
          <w:rFonts w:ascii="Times New Roman" w:hAnsi="Times New Roman" w:cs="Times New Roman"/>
          <w:b/>
          <w:sz w:val="24"/>
          <w:szCs w:val="24"/>
        </w:rPr>
      </w:pPr>
      <w:r w:rsidRPr="00755B71">
        <w:rPr>
          <w:rFonts w:ascii="Times New Roman" w:hAnsi="Times New Roman" w:cs="Times New Roman"/>
          <w:b/>
          <w:sz w:val="24"/>
          <w:szCs w:val="24"/>
        </w:rPr>
        <w:t>VI Speaking: Discussing the whole story</w:t>
      </w:r>
    </w:p>
    <w:p w:rsidR="00755B71" w:rsidRPr="00755B71" w:rsidRDefault="00755B71" w:rsidP="00755B71">
      <w:p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lastRenderedPageBreak/>
        <w:t>Ask your students to discuss the following questions in groups (yellow cards):</w:t>
      </w:r>
    </w:p>
    <w:p w:rsidR="00755B71" w:rsidRPr="00755B71" w:rsidRDefault="00755B71" w:rsidP="00755B71">
      <w:p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1) Why does the poor boy run along the train and throw the shoe to the other boy?</w:t>
      </w:r>
    </w:p>
    <w:p w:rsidR="00755B71" w:rsidRPr="00755B71" w:rsidRDefault="00755B71" w:rsidP="00755B71">
      <w:p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 xml:space="preserve">2) Why is the boy in the train smiling at the end of the film in spite of the fact that he hasn’t got his beautiful shoes anymore? </w:t>
      </w:r>
    </w:p>
    <w:p w:rsidR="00755B71" w:rsidRPr="00755B71" w:rsidRDefault="00755B71" w:rsidP="00755B71">
      <w:p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3) Are the boys in the story different or do they have a lot in common?</w:t>
      </w:r>
    </w:p>
    <w:p w:rsidR="00755B71" w:rsidRPr="00755B71" w:rsidRDefault="00755B71" w:rsidP="00755B71">
      <w:p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Hold a plenary session based on their answers.</w:t>
      </w:r>
    </w:p>
    <w:p w:rsidR="00755B71" w:rsidRPr="00755B71" w:rsidRDefault="00755B71" w:rsidP="00755B71">
      <w:pPr>
        <w:spacing w:after="0" w:line="360" w:lineRule="auto"/>
        <w:jc w:val="both"/>
        <w:rPr>
          <w:rFonts w:ascii="Times New Roman" w:hAnsi="Times New Roman" w:cs="Times New Roman"/>
          <w:b/>
          <w:sz w:val="24"/>
          <w:szCs w:val="24"/>
        </w:rPr>
      </w:pPr>
    </w:p>
    <w:p w:rsidR="00755B71" w:rsidRPr="00755B71" w:rsidRDefault="00755B71" w:rsidP="00755B71">
      <w:pPr>
        <w:spacing w:after="0" w:line="360" w:lineRule="auto"/>
        <w:jc w:val="both"/>
        <w:rPr>
          <w:rFonts w:ascii="Times New Roman" w:hAnsi="Times New Roman" w:cs="Times New Roman"/>
          <w:b/>
          <w:sz w:val="24"/>
          <w:szCs w:val="24"/>
        </w:rPr>
      </w:pPr>
      <w:r w:rsidRPr="00755B71">
        <w:rPr>
          <w:rFonts w:ascii="Times New Roman" w:hAnsi="Times New Roman" w:cs="Times New Roman"/>
          <w:b/>
          <w:sz w:val="24"/>
          <w:szCs w:val="24"/>
        </w:rPr>
        <w:t>VII Cultural awareness</w:t>
      </w:r>
    </w:p>
    <w:p w:rsidR="00755B71" w:rsidRPr="00755B71" w:rsidRDefault="00755B71" w:rsidP="00755B71">
      <w:p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 xml:space="preserve">Ask your students if they think this story could happen in real life. Tell them that the film is based on an event in the life of some famous person but do not tell the name. Show them the portrait of Mahatma Gandhi and let them read the fact on slide 2. Let them guess the name and read out the story: </w:t>
      </w:r>
    </w:p>
    <w:p w:rsidR="00755B71" w:rsidRPr="00423D1B" w:rsidRDefault="00755B71" w:rsidP="00755B71">
      <w:p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“As Gandhi was stepping aboard a train one day, one of his shoes slipped off and landed on the track. He was unable to retrieve it as the train started moving. To the amazement of the other passengers, Gandhi took off his other shoe and threw it back along the track to land close to the first shoe. Later a fellow passenger asked him, ‘Why did you do that?’ Gandhi replied, '</w:t>
      </w:r>
      <w:proofErr w:type="gramStart"/>
      <w:r w:rsidRPr="00755B71">
        <w:rPr>
          <w:rFonts w:ascii="Times New Roman" w:hAnsi="Times New Roman" w:cs="Times New Roman"/>
          <w:sz w:val="24"/>
          <w:szCs w:val="24"/>
        </w:rPr>
        <w:t>The</w:t>
      </w:r>
      <w:proofErr w:type="gramEnd"/>
      <w:r w:rsidRPr="00755B71">
        <w:rPr>
          <w:rFonts w:ascii="Times New Roman" w:hAnsi="Times New Roman" w:cs="Times New Roman"/>
          <w:sz w:val="24"/>
          <w:szCs w:val="24"/>
        </w:rPr>
        <w:t xml:space="preserve"> poor man who finds the shoe lying on the track will now have a pair he can use.’”</w:t>
      </w:r>
    </w:p>
    <w:p w:rsidR="0056777D" w:rsidRPr="0056777D" w:rsidRDefault="0056777D" w:rsidP="0056777D">
      <w:pPr>
        <w:spacing w:after="0" w:line="360" w:lineRule="auto"/>
        <w:jc w:val="center"/>
        <w:rPr>
          <w:rFonts w:ascii="Times New Roman" w:hAnsi="Times New Roman" w:cs="Times New Roman"/>
          <w:sz w:val="24"/>
          <w:szCs w:val="24"/>
          <w:lang w:val="ru-RU"/>
        </w:rPr>
      </w:pPr>
      <w:r w:rsidRPr="0056777D">
        <w:rPr>
          <w:rFonts w:ascii="Times New Roman" w:hAnsi="Times New Roman" w:cs="Times New Roman"/>
          <w:noProof/>
          <w:sz w:val="24"/>
          <w:szCs w:val="24"/>
          <w:lang w:val="ru-RU" w:eastAsia="ru-RU"/>
        </w:rPr>
        <w:drawing>
          <wp:inline distT="0" distB="0" distL="0" distR="0" wp14:anchorId="5CA1D216" wp14:editId="47058B2E">
            <wp:extent cx="3452775" cy="2589581"/>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52776" cy="2589582"/>
                    </a:xfrm>
                    <a:prstGeom prst="rect">
                      <a:avLst/>
                    </a:prstGeom>
                  </pic:spPr>
                </pic:pic>
              </a:graphicData>
            </a:graphic>
          </wp:inline>
        </w:drawing>
      </w:r>
    </w:p>
    <w:p w:rsidR="00755B71" w:rsidRPr="00755B71" w:rsidRDefault="00755B71" w:rsidP="00755B71">
      <w:pPr>
        <w:spacing w:after="0" w:line="360" w:lineRule="auto"/>
        <w:jc w:val="both"/>
        <w:rPr>
          <w:rFonts w:ascii="Times New Roman" w:hAnsi="Times New Roman" w:cs="Times New Roman"/>
          <w:b/>
          <w:sz w:val="24"/>
          <w:szCs w:val="24"/>
        </w:rPr>
      </w:pPr>
      <w:r w:rsidRPr="00755B71">
        <w:rPr>
          <w:rFonts w:ascii="Times New Roman" w:hAnsi="Times New Roman" w:cs="Times New Roman"/>
          <w:b/>
          <w:sz w:val="24"/>
          <w:szCs w:val="24"/>
        </w:rPr>
        <w:t xml:space="preserve">VIII Evaluation </w:t>
      </w:r>
    </w:p>
    <w:p w:rsidR="00755B71" w:rsidRPr="00755B71" w:rsidRDefault="00755B71" w:rsidP="00755B71">
      <w:p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Remind the students that we are trying to answer the question: What is the story about? Let them reconsider their answers on the green cards.</w:t>
      </w:r>
    </w:p>
    <w:p w:rsidR="00755B71" w:rsidRPr="00423D1B" w:rsidRDefault="00755B71" w:rsidP="00755B71">
      <w:pPr>
        <w:spacing w:after="0" w:line="360" w:lineRule="auto"/>
        <w:jc w:val="both"/>
        <w:rPr>
          <w:rFonts w:ascii="Times New Roman" w:hAnsi="Times New Roman" w:cs="Times New Roman"/>
          <w:sz w:val="24"/>
          <w:szCs w:val="24"/>
        </w:rPr>
      </w:pPr>
      <w:r w:rsidRPr="00755B71">
        <w:rPr>
          <w:rFonts w:ascii="Times New Roman" w:hAnsi="Times New Roman" w:cs="Times New Roman"/>
          <w:sz w:val="24"/>
          <w:szCs w:val="24"/>
        </w:rPr>
        <w:t xml:space="preserve">Invite the students to take part in the poll at pollev.com/ninagnezdilo562 and answer the question: What is the most important thing you have learned today? </w:t>
      </w:r>
    </w:p>
    <w:p w:rsidR="00755B71" w:rsidRPr="00755B71" w:rsidRDefault="00755B71" w:rsidP="00755B71">
      <w:pPr>
        <w:spacing w:after="0" w:line="360" w:lineRule="auto"/>
        <w:jc w:val="both"/>
        <w:rPr>
          <w:rFonts w:ascii="Times New Roman" w:hAnsi="Times New Roman" w:cs="Times New Roman"/>
          <w:sz w:val="24"/>
          <w:szCs w:val="24"/>
        </w:rPr>
      </w:pPr>
    </w:p>
    <w:p w:rsidR="00755B71" w:rsidRDefault="00755B71" w:rsidP="00755B71">
      <w:pPr>
        <w:spacing w:after="0" w:line="360" w:lineRule="auto"/>
        <w:jc w:val="both"/>
        <w:rPr>
          <w:rFonts w:ascii="Times New Roman" w:hAnsi="Times New Roman" w:cs="Times New Roman"/>
          <w:b/>
          <w:sz w:val="24"/>
          <w:szCs w:val="24"/>
        </w:rPr>
      </w:pPr>
      <w:r w:rsidRPr="00755B71">
        <w:rPr>
          <w:rFonts w:ascii="Times New Roman" w:hAnsi="Times New Roman" w:cs="Times New Roman"/>
          <w:b/>
          <w:sz w:val="24"/>
          <w:szCs w:val="24"/>
        </w:rPr>
        <w:t>IX Rounding off</w:t>
      </w:r>
    </w:p>
    <w:p w:rsidR="00C15DA6" w:rsidRDefault="00C15DA6" w:rsidP="00755B71">
      <w:pPr>
        <w:spacing w:after="0" w:line="360" w:lineRule="auto"/>
        <w:jc w:val="both"/>
        <w:rPr>
          <w:rFonts w:ascii="Times New Roman" w:hAnsi="Times New Roman" w:cs="Times New Roman"/>
          <w:b/>
          <w:sz w:val="24"/>
          <w:szCs w:val="24"/>
        </w:rPr>
      </w:pPr>
    </w:p>
    <w:p w:rsidR="00C15DA6" w:rsidRPr="00C15DA6" w:rsidRDefault="00C15DA6" w:rsidP="00755B71">
      <w:pPr>
        <w:spacing w:after="0" w:line="360" w:lineRule="auto"/>
        <w:jc w:val="both"/>
        <w:rPr>
          <w:rFonts w:ascii="Times New Roman" w:hAnsi="Times New Roman" w:cs="Times New Roman"/>
          <w:sz w:val="24"/>
          <w:szCs w:val="24"/>
          <w:u w:val="single"/>
        </w:rPr>
      </w:pPr>
      <w:r w:rsidRPr="00C15DA6">
        <w:rPr>
          <w:rFonts w:ascii="Times New Roman" w:hAnsi="Times New Roman" w:cs="Times New Roman"/>
          <w:sz w:val="24"/>
          <w:szCs w:val="24"/>
          <w:u w:val="single"/>
        </w:rPr>
        <w:lastRenderedPageBreak/>
        <w:t>Pink Cards</w:t>
      </w:r>
    </w:p>
    <w:p w:rsidR="00C15DA6" w:rsidRDefault="00C15DA6" w:rsidP="00C15DA6">
      <w:pPr>
        <w:rPr>
          <w:rFonts w:ascii="High Tower Text" w:hAnsi="High Tower Text" w:cs="Arial"/>
          <w:sz w:val="40"/>
          <w:szCs w:val="40"/>
        </w:rPr>
      </w:pPr>
      <w:proofErr w:type="spellStart"/>
      <w:r w:rsidRPr="00C15DA6">
        <w:rPr>
          <w:rFonts w:ascii="Arial Rounded MT Bold" w:hAnsi="Arial Rounded MT Bold"/>
          <w:sz w:val="40"/>
          <w:szCs w:val="40"/>
        </w:rPr>
        <w:t>Th</w:t>
      </w:r>
      <w:proofErr w:type="spellEnd"/>
      <w:r w:rsidRPr="00C15DA6">
        <w:rPr>
          <w:rFonts w:ascii="Arial Rounded MT Bold" w:hAnsi="Arial Rounded MT Bold"/>
          <w:sz w:val="40"/>
          <w:szCs w:val="40"/>
        </w:rPr>
        <w:t xml:space="preserve"> e </w:t>
      </w:r>
      <w:proofErr w:type="spellStart"/>
      <w:r w:rsidRPr="00C15DA6">
        <w:rPr>
          <w:rFonts w:ascii="Arial Rounded MT Bold" w:hAnsi="Arial Rounded MT Bold"/>
          <w:sz w:val="40"/>
          <w:szCs w:val="40"/>
        </w:rPr>
        <w:t>Ot</w:t>
      </w:r>
      <w:proofErr w:type="spellEnd"/>
      <w:r w:rsidRPr="00C15DA6">
        <w:rPr>
          <w:rFonts w:ascii="Arial Rounded MT Bold" w:hAnsi="Arial Rounded MT Bold"/>
          <w:sz w:val="40"/>
          <w:szCs w:val="40"/>
        </w:rPr>
        <w:t xml:space="preserve"> he r P air</w:t>
      </w:r>
      <w:r>
        <w:rPr>
          <w:rFonts w:ascii="Arial Rounded MT Bold" w:hAnsi="Arial Rounded MT Bold"/>
          <w:sz w:val="40"/>
          <w:szCs w:val="40"/>
        </w:rPr>
        <w:t xml:space="preserve">     / </w:t>
      </w:r>
      <w:proofErr w:type="gramStart"/>
      <w:r w:rsidRPr="00C15DA6">
        <w:rPr>
          <w:rFonts w:ascii="High Tower Text" w:hAnsi="High Tower Text" w:cs="Arial"/>
          <w:sz w:val="40"/>
          <w:szCs w:val="40"/>
        </w:rPr>
        <w:t>A  f</w:t>
      </w:r>
      <w:proofErr w:type="gramEnd"/>
      <w:r w:rsidRPr="00C15DA6">
        <w:rPr>
          <w:rFonts w:ascii="High Tower Text" w:hAnsi="High Tower Text" w:cs="Arial"/>
          <w:sz w:val="40"/>
          <w:szCs w:val="40"/>
        </w:rPr>
        <w:t xml:space="preserve"> </w:t>
      </w:r>
      <w:proofErr w:type="spellStart"/>
      <w:r w:rsidRPr="00C15DA6">
        <w:rPr>
          <w:rFonts w:ascii="High Tower Text" w:hAnsi="High Tower Text" w:cs="Arial"/>
          <w:sz w:val="40"/>
          <w:szCs w:val="40"/>
        </w:rPr>
        <w:t>i</w:t>
      </w:r>
      <w:proofErr w:type="spellEnd"/>
      <w:r w:rsidRPr="00C15DA6">
        <w:rPr>
          <w:rFonts w:ascii="High Tower Text" w:hAnsi="High Tower Text" w:cs="Arial"/>
          <w:sz w:val="40"/>
          <w:szCs w:val="40"/>
        </w:rPr>
        <w:t xml:space="preserve"> l m  t </w:t>
      </w:r>
      <w:proofErr w:type="spellStart"/>
      <w:r w:rsidRPr="00C15DA6">
        <w:rPr>
          <w:rFonts w:ascii="High Tower Text" w:hAnsi="High Tower Text" w:cs="Arial"/>
          <w:sz w:val="40"/>
          <w:szCs w:val="40"/>
        </w:rPr>
        <w:t>i</w:t>
      </w:r>
      <w:proofErr w:type="spellEnd"/>
      <w:r w:rsidRPr="00C15DA6">
        <w:rPr>
          <w:rFonts w:ascii="High Tower Text" w:hAnsi="High Tower Text" w:cs="Arial"/>
          <w:sz w:val="40"/>
          <w:szCs w:val="40"/>
        </w:rPr>
        <w:t xml:space="preserve"> t l e</w:t>
      </w:r>
    </w:p>
    <w:p w:rsidR="00C15DA6" w:rsidRDefault="00C15DA6" w:rsidP="00C15DA6">
      <w:pPr>
        <w:rPr>
          <w:rFonts w:ascii="Times New Roman" w:hAnsi="Times New Roman" w:cs="Times New Roman"/>
          <w:sz w:val="24"/>
          <w:szCs w:val="24"/>
        </w:rPr>
      </w:pPr>
    </w:p>
    <w:p w:rsidR="00C15DA6" w:rsidRPr="00C15DA6" w:rsidRDefault="00C15DA6" w:rsidP="00C15DA6">
      <w:pPr>
        <w:spacing w:after="0" w:line="360" w:lineRule="auto"/>
        <w:rPr>
          <w:rFonts w:ascii="Times New Roman" w:hAnsi="Times New Roman" w:cs="Times New Roman"/>
          <w:sz w:val="24"/>
          <w:szCs w:val="24"/>
          <w:u w:val="single"/>
        </w:rPr>
      </w:pPr>
      <w:r w:rsidRPr="00C15DA6">
        <w:rPr>
          <w:rFonts w:ascii="Times New Roman" w:hAnsi="Times New Roman" w:cs="Times New Roman"/>
          <w:sz w:val="24"/>
          <w:szCs w:val="24"/>
          <w:u w:val="single"/>
        </w:rPr>
        <w:t>Green Cards</w:t>
      </w:r>
    </w:p>
    <w:p w:rsidR="00C15DA6" w:rsidRPr="00C15DA6" w:rsidRDefault="00C15DA6" w:rsidP="00C15DA6">
      <w:pPr>
        <w:spacing w:after="0" w:line="360" w:lineRule="auto"/>
        <w:jc w:val="both"/>
        <w:rPr>
          <w:rFonts w:ascii="Times New Roman" w:hAnsi="Times New Roman" w:cs="Times New Roman"/>
          <w:sz w:val="24"/>
          <w:szCs w:val="24"/>
        </w:rPr>
      </w:pPr>
      <w:r w:rsidRPr="00C15DA6">
        <w:rPr>
          <w:rFonts w:ascii="Times New Roman" w:hAnsi="Times New Roman" w:cs="Times New Roman"/>
          <w:sz w:val="24"/>
          <w:szCs w:val="24"/>
        </w:rPr>
        <w:t>What do you think the film is going to be about? Read the list of ideas and tick the one you choose:</w:t>
      </w:r>
    </w:p>
    <w:p w:rsidR="00C15DA6" w:rsidRPr="00C15DA6" w:rsidRDefault="00C15DA6" w:rsidP="00C15DA6">
      <w:pPr>
        <w:numPr>
          <w:ilvl w:val="0"/>
          <w:numId w:val="10"/>
        </w:numPr>
        <w:spacing w:after="0" w:line="360" w:lineRule="auto"/>
        <w:jc w:val="both"/>
        <w:rPr>
          <w:rFonts w:ascii="Times New Roman" w:hAnsi="Times New Roman" w:cs="Times New Roman"/>
          <w:sz w:val="24"/>
          <w:szCs w:val="24"/>
        </w:rPr>
      </w:pPr>
      <w:r w:rsidRPr="00C15DA6">
        <w:rPr>
          <w:rFonts w:ascii="Times New Roman" w:hAnsi="Times New Roman" w:cs="Times New Roman"/>
          <w:sz w:val="24"/>
          <w:szCs w:val="24"/>
        </w:rPr>
        <w:t>a pair of shoes;</w:t>
      </w:r>
    </w:p>
    <w:p w:rsidR="00C15DA6" w:rsidRPr="00C15DA6" w:rsidRDefault="00C15DA6" w:rsidP="00C15DA6">
      <w:pPr>
        <w:numPr>
          <w:ilvl w:val="0"/>
          <w:numId w:val="10"/>
        </w:numPr>
        <w:spacing w:after="0" w:line="360" w:lineRule="auto"/>
        <w:jc w:val="both"/>
        <w:rPr>
          <w:rFonts w:ascii="Times New Roman" w:hAnsi="Times New Roman" w:cs="Times New Roman"/>
          <w:sz w:val="24"/>
          <w:szCs w:val="24"/>
        </w:rPr>
      </w:pPr>
      <w:r w:rsidRPr="00C15DA6">
        <w:rPr>
          <w:rFonts w:ascii="Times New Roman" w:hAnsi="Times New Roman" w:cs="Times New Roman"/>
          <w:sz w:val="24"/>
          <w:szCs w:val="24"/>
        </w:rPr>
        <w:t>two young people, a boy and a girl, who are in love with one another;</w:t>
      </w:r>
    </w:p>
    <w:p w:rsidR="00C15DA6" w:rsidRPr="00C15DA6" w:rsidRDefault="00C15DA6" w:rsidP="00C15DA6">
      <w:pPr>
        <w:numPr>
          <w:ilvl w:val="0"/>
          <w:numId w:val="10"/>
        </w:numPr>
        <w:spacing w:after="0" w:line="360" w:lineRule="auto"/>
        <w:jc w:val="both"/>
        <w:rPr>
          <w:rFonts w:ascii="Times New Roman" w:hAnsi="Times New Roman" w:cs="Times New Roman"/>
          <w:sz w:val="24"/>
          <w:szCs w:val="24"/>
        </w:rPr>
      </w:pPr>
      <w:r w:rsidRPr="00C15DA6">
        <w:rPr>
          <w:rFonts w:ascii="Times New Roman" w:hAnsi="Times New Roman" w:cs="Times New Roman"/>
          <w:sz w:val="24"/>
          <w:szCs w:val="24"/>
        </w:rPr>
        <w:t>things that make us happy;</w:t>
      </w:r>
    </w:p>
    <w:p w:rsidR="00C15DA6" w:rsidRPr="00C15DA6" w:rsidRDefault="00C15DA6" w:rsidP="00C15DA6">
      <w:pPr>
        <w:numPr>
          <w:ilvl w:val="0"/>
          <w:numId w:val="10"/>
        </w:numPr>
        <w:spacing w:after="0" w:line="360" w:lineRule="auto"/>
        <w:jc w:val="both"/>
        <w:rPr>
          <w:rFonts w:ascii="Times New Roman" w:hAnsi="Times New Roman" w:cs="Times New Roman"/>
          <w:sz w:val="24"/>
          <w:szCs w:val="24"/>
        </w:rPr>
      </w:pPr>
      <w:r w:rsidRPr="00C15DA6">
        <w:rPr>
          <w:rFonts w:ascii="Times New Roman" w:hAnsi="Times New Roman" w:cs="Times New Roman"/>
          <w:sz w:val="24"/>
          <w:szCs w:val="24"/>
        </w:rPr>
        <w:t>the idea that all people have something in common;</w:t>
      </w:r>
    </w:p>
    <w:p w:rsidR="00C15DA6" w:rsidRPr="00C15DA6" w:rsidRDefault="00C15DA6" w:rsidP="00C15DA6">
      <w:pPr>
        <w:numPr>
          <w:ilvl w:val="0"/>
          <w:numId w:val="10"/>
        </w:numPr>
        <w:spacing w:after="0" w:line="360" w:lineRule="auto"/>
        <w:jc w:val="both"/>
        <w:rPr>
          <w:rFonts w:ascii="Times New Roman" w:hAnsi="Times New Roman" w:cs="Times New Roman"/>
          <w:sz w:val="24"/>
          <w:szCs w:val="24"/>
        </w:rPr>
      </w:pPr>
      <w:r w:rsidRPr="00C15DA6">
        <w:rPr>
          <w:rFonts w:ascii="Times New Roman" w:hAnsi="Times New Roman" w:cs="Times New Roman"/>
          <w:sz w:val="24"/>
          <w:szCs w:val="24"/>
        </w:rPr>
        <w:t>the choices we make;</w:t>
      </w:r>
    </w:p>
    <w:p w:rsidR="00C15DA6" w:rsidRPr="00C15DA6" w:rsidRDefault="00C15DA6" w:rsidP="00C15DA6">
      <w:pPr>
        <w:numPr>
          <w:ilvl w:val="0"/>
          <w:numId w:val="10"/>
        </w:numPr>
        <w:spacing w:after="0" w:line="360" w:lineRule="auto"/>
        <w:jc w:val="both"/>
        <w:rPr>
          <w:rFonts w:ascii="Times New Roman" w:hAnsi="Times New Roman" w:cs="Times New Roman"/>
          <w:sz w:val="24"/>
          <w:szCs w:val="24"/>
        </w:rPr>
      </w:pPr>
      <w:r w:rsidRPr="00C15DA6">
        <w:rPr>
          <w:rFonts w:ascii="Times New Roman" w:hAnsi="Times New Roman" w:cs="Times New Roman"/>
          <w:sz w:val="24"/>
          <w:szCs w:val="24"/>
        </w:rPr>
        <w:t>being kind and helping others;</w:t>
      </w:r>
    </w:p>
    <w:p w:rsidR="00C15DA6" w:rsidRPr="00C15DA6" w:rsidRDefault="00C15DA6" w:rsidP="00C15DA6">
      <w:pPr>
        <w:numPr>
          <w:ilvl w:val="0"/>
          <w:numId w:val="10"/>
        </w:numPr>
        <w:spacing w:after="0" w:line="360" w:lineRule="auto"/>
        <w:jc w:val="both"/>
        <w:rPr>
          <w:rFonts w:ascii="Times New Roman" w:hAnsi="Times New Roman" w:cs="Times New Roman"/>
          <w:sz w:val="24"/>
          <w:szCs w:val="24"/>
        </w:rPr>
      </w:pPr>
      <w:r w:rsidRPr="00C15DA6">
        <w:rPr>
          <w:rFonts w:ascii="Times New Roman" w:hAnsi="Times New Roman" w:cs="Times New Roman"/>
          <w:sz w:val="24"/>
          <w:szCs w:val="24"/>
        </w:rPr>
        <w:t>the importance of having a true friend</w:t>
      </w:r>
    </w:p>
    <w:p w:rsidR="00C15DA6" w:rsidRPr="00C15DA6" w:rsidRDefault="00C15DA6" w:rsidP="00C15DA6">
      <w:pPr>
        <w:spacing w:after="0" w:line="360" w:lineRule="auto"/>
        <w:ind w:left="360"/>
        <w:jc w:val="both"/>
        <w:rPr>
          <w:rFonts w:ascii="Times New Roman" w:hAnsi="Times New Roman" w:cs="Times New Roman"/>
          <w:sz w:val="24"/>
          <w:szCs w:val="24"/>
        </w:rPr>
      </w:pPr>
    </w:p>
    <w:p w:rsidR="00C15DA6" w:rsidRPr="00C15DA6" w:rsidRDefault="00C15DA6" w:rsidP="00C15DA6">
      <w:pPr>
        <w:spacing w:after="0" w:line="360" w:lineRule="auto"/>
        <w:jc w:val="both"/>
        <w:rPr>
          <w:rFonts w:ascii="Times New Roman" w:hAnsi="Times New Roman" w:cs="Times New Roman"/>
          <w:sz w:val="24"/>
          <w:szCs w:val="24"/>
          <w:u w:val="single"/>
        </w:rPr>
      </w:pPr>
      <w:r w:rsidRPr="00C15DA6">
        <w:rPr>
          <w:rFonts w:ascii="Times New Roman" w:hAnsi="Times New Roman" w:cs="Times New Roman"/>
          <w:sz w:val="24"/>
          <w:szCs w:val="24"/>
          <w:u w:val="single"/>
        </w:rPr>
        <w:t xml:space="preserve">Blue Cards </w:t>
      </w:r>
    </w:p>
    <w:p w:rsidR="00C15DA6" w:rsidRPr="00C15DA6" w:rsidRDefault="00C15DA6" w:rsidP="00C15DA6">
      <w:pPr>
        <w:spacing w:after="0" w:line="360" w:lineRule="auto"/>
        <w:jc w:val="both"/>
        <w:rPr>
          <w:rFonts w:ascii="Times New Roman" w:hAnsi="Times New Roman" w:cs="Times New Roman"/>
          <w:sz w:val="24"/>
          <w:szCs w:val="24"/>
        </w:rPr>
      </w:pPr>
      <w:r w:rsidRPr="00C15DA6">
        <w:rPr>
          <w:rFonts w:ascii="Times New Roman" w:hAnsi="Times New Roman" w:cs="Times New Roman"/>
          <w:sz w:val="24"/>
          <w:szCs w:val="24"/>
        </w:rPr>
        <w:t>Answer the questions:</w:t>
      </w:r>
    </w:p>
    <w:p w:rsidR="00C15DA6" w:rsidRPr="00C15DA6" w:rsidRDefault="00C15DA6" w:rsidP="00C15DA6">
      <w:pPr>
        <w:spacing w:after="0" w:line="360" w:lineRule="auto"/>
        <w:jc w:val="both"/>
        <w:rPr>
          <w:rFonts w:ascii="Times New Roman" w:hAnsi="Times New Roman" w:cs="Times New Roman"/>
          <w:sz w:val="24"/>
          <w:szCs w:val="24"/>
        </w:rPr>
      </w:pPr>
      <w:r w:rsidRPr="00C15DA6">
        <w:rPr>
          <w:rFonts w:ascii="Times New Roman" w:hAnsi="Times New Roman" w:cs="Times New Roman"/>
          <w:sz w:val="24"/>
          <w:szCs w:val="24"/>
        </w:rPr>
        <w:t xml:space="preserve">1) Where does the story take place? </w:t>
      </w:r>
    </w:p>
    <w:p w:rsidR="00C15DA6" w:rsidRPr="00C15DA6" w:rsidRDefault="00C15DA6" w:rsidP="00C15DA6">
      <w:pPr>
        <w:spacing w:after="0" w:line="360" w:lineRule="auto"/>
        <w:jc w:val="both"/>
        <w:rPr>
          <w:rFonts w:ascii="Times New Roman" w:hAnsi="Times New Roman" w:cs="Times New Roman"/>
          <w:sz w:val="24"/>
          <w:szCs w:val="24"/>
        </w:rPr>
      </w:pPr>
      <w:r w:rsidRPr="00C15DA6">
        <w:rPr>
          <w:rFonts w:ascii="Times New Roman" w:hAnsi="Times New Roman" w:cs="Times New Roman"/>
          <w:sz w:val="24"/>
          <w:szCs w:val="24"/>
        </w:rPr>
        <w:t xml:space="preserve">2) What is the boy trying to do with his shoes? </w:t>
      </w:r>
    </w:p>
    <w:p w:rsidR="00C15DA6" w:rsidRPr="00C15DA6" w:rsidRDefault="00C15DA6" w:rsidP="00C15DA6">
      <w:pPr>
        <w:spacing w:after="0" w:line="360" w:lineRule="auto"/>
        <w:jc w:val="both"/>
        <w:rPr>
          <w:rFonts w:ascii="Times New Roman" w:hAnsi="Times New Roman" w:cs="Times New Roman"/>
          <w:sz w:val="24"/>
          <w:szCs w:val="24"/>
        </w:rPr>
      </w:pPr>
      <w:r w:rsidRPr="00C15DA6">
        <w:rPr>
          <w:rFonts w:ascii="Times New Roman" w:hAnsi="Times New Roman" w:cs="Times New Roman"/>
          <w:sz w:val="24"/>
          <w:szCs w:val="24"/>
        </w:rPr>
        <w:t xml:space="preserve">3) Why does he stare at the other boy? </w:t>
      </w:r>
    </w:p>
    <w:p w:rsidR="00C15DA6" w:rsidRPr="00C15DA6" w:rsidRDefault="00C15DA6" w:rsidP="00C15DA6">
      <w:pPr>
        <w:spacing w:after="0" w:line="360" w:lineRule="auto"/>
        <w:jc w:val="both"/>
        <w:rPr>
          <w:rFonts w:ascii="Times New Roman" w:hAnsi="Times New Roman" w:cs="Times New Roman"/>
          <w:sz w:val="24"/>
          <w:szCs w:val="24"/>
        </w:rPr>
      </w:pPr>
      <w:r w:rsidRPr="00C15DA6">
        <w:rPr>
          <w:rFonts w:ascii="Times New Roman" w:hAnsi="Times New Roman" w:cs="Times New Roman"/>
          <w:sz w:val="24"/>
          <w:szCs w:val="24"/>
        </w:rPr>
        <w:t xml:space="preserve">4) How is the poor boy feeling? </w:t>
      </w:r>
    </w:p>
    <w:p w:rsidR="00C15DA6" w:rsidRPr="00C15DA6" w:rsidRDefault="00C15DA6" w:rsidP="00C15DA6">
      <w:pPr>
        <w:spacing w:after="0" w:line="360" w:lineRule="auto"/>
        <w:jc w:val="both"/>
        <w:rPr>
          <w:rFonts w:ascii="Times New Roman" w:hAnsi="Times New Roman" w:cs="Times New Roman"/>
          <w:sz w:val="24"/>
          <w:szCs w:val="24"/>
        </w:rPr>
      </w:pPr>
      <w:r w:rsidRPr="00C15DA6">
        <w:rPr>
          <w:rFonts w:ascii="Times New Roman" w:hAnsi="Times New Roman" w:cs="Times New Roman"/>
          <w:sz w:val="24"/>
          <w:szCs w:val="24"/>
        </w:rPr>
        <w:t xml:space="preserve">5) Who does the other boy travel with? </w:t>
      </w:r>
    </w:p>
    <w:p w:rsidR="00C15DA6" w:rsidRPr="00C15DA6" w:rsidRDefault="00C15DA6" w:rsidP="00C15DA6">
      <w:pPr>
        <w:spacing w:after="0" w:line="360" w:lineRule="auto"/>
        <w:jc w:val="both"/>
        <w:rPr>
          <w:rFonts w:ascii="Times New Roman" w:hAnsi="Times New Roman" w:cs="Times New Roman"/>
          <w:sz w:val="24"/>
          <w:szCs w:val="24"/>
        </w:rPr>
      </w:pPr>
      <w:r w:rsidRPr="00C15DA6">
        <w:rPr>
          <w:rFonts w:ascii="Times New Roman" w:hAnsi="Times New Roman" w:cs="Times New Roman"/>
          <w:sz w:val="24"/>
          <w:szCs w:val="24"/>
        </w:rPr>
        <w:t xml:space="preserve">6) What happens to the other boy’s shoe? </w:t>
      </w:r>
    </w:p>
    <w:p w:rsidR="00C15DA6" w:rsidRDefault="00C15DA6" w:rsidP="00C15DA6">
      <w:pPr>
        <w:spacing w:after="0" w:line="360" w:lineRule="auto"/>
        <w:jc w:val="both"/>
        <w:rPr>
          <w:rFonts w:ascii="Times New Roman" w:hAnsi="Times New Roman" w:cs="Times New Roman"/>
          <w:sz w:val="24"/>
          <w:szCs w:val="24"/>
        </w:rPr>
      </w:pPr>
    </w:p>
    <w:p w:rsidR="00C15DA6" w:rsidRPr="00C15DA6" w:rsidRDefault="00C15DA6" w:rsidP="00C15DA6">
      <w:pPr>
        <w:spacing w:after="0" w:line="360" w:lineRule="auto"/>
        <w:jc w:val="both"/>
        <w:rPr>
          <w:rFonts w:ascii="Times New Roman" w:hAnsi="Times New Roman" w:cs="Times New Roman"/>
          <w:sz w:val="24"/>
          <w:szCs w:val="24"/>
          <w:u w:val="single"/>
        </w:rPr>
      </w:pPr>
      <w:r w:rsidRPr="00C15DA6">
        <w:rPr>
          <w:rFonts w:ascii="Times New Roman" w:hAnsi="Times New Roman" w:cs="Times New Roman"/>
          <w:sz w:val="24"/>
          <w:szCs w:val="24"/>
          <w:u w:val="single"/>
        </w:rPr>
        <w:t>White cards</w:t>
      </w:r>
    </w:p>
    <w:p w:rsidR="00C15DA6" w:rsidRPr="00C15DA6" w:rsidRDefault="00C15DA6" w:rsidP="00C15DA6">
      <w:pPr>
        <w:spacing w:after="0" w:line="360" w:lineRule="auto"/>
        <w:jc w:val="both"/>
        <w:rPr>
          <w:rFonts w:ascii="Times New Roman" w:hAnsi="Times New Roman" w:cs="Times New Roman"/>
          <w:sz w:val="24"/>
          <w:szCs w:val="24"/>
        </w:rPr>
      </w:pPr>
      <w:r w:rsidRPr="00C15DA6">
        <w:rPr>
          <w:rFonts w:ascii="Times New Roman" w:hAnsi="Times New Roman" w:cs="Times New Roman"/>
          <w:sz w:val="24"/>
          <w:szCs w:val="24"/>
        </w:rPr>
        <w:t xml:space="preserve">The poor boy sees the beautiful shoe left on the platform. </w:t>
      </w:r>
    </w:p>
    <w:p w:rsidR="00C15DA6" w:rsidRPr="00C15DA6" w:rsidRDefault="00C15DA6" w:rsidP="00C15DA6">
      <w:pPr>
        <w:spacing w:after="0" w:line="360" w:lineRule="auto"/>
        <w:jc w:val="both"/>
        <w:rPr>
          <w:rFonts w:ascii="Times New Roman" w:hAnsi="Times New Roman" w:cs="Times New Roman"/>
          <w:sz w:val="24"/>
          <w:szCs w:val="24"/>
        </w:rPr>
      </w:pPr>
      <w:r w:rsidRPr="00C15DA6">
        <w:rPr>
          <w:rFonts w:ascii="Times New Roman" w:hAnsi="Times New Roman" w:cs="Times New Roman"/>
          <w:sz w:val="24"/>
          <w:szCs w:val="24"/>
        </w:rPr>
        <w:t>The poor boy is running along the moving train with the shoe in his hand.</w:t>
      </w:r>
    </w:p>
    <w:p w:rsidR="00C15DA6" w:rsidRPr="00C15DA6" w:rsidRDefault="00C15DA6" w:rsidP="00C15DA6">
      <w:pPr>
        <w:spacing w:after="0" w:line="360" w:lineRule="auto"/>
        <w:jc w:val="both"/>
        <w:rPr>
          <w:rFonts w:ascii="Times New Roman" w:hAnsi="Times New Roman" w:cs="Times New Roman"/>
          <w:sz w:val="24"/>
          <w:szCs w:val="24"/>
        </w:rPr>
      </w:pPr>
      <w:r w:rsidRPr="00C15DA6">
        <w:rPr>
          <w:rFonts w:ascii="Times New Roman" w:hAnsi="Times New Roman" w:cs="Times New Roman"/>
          <w:sz w:val="24"/>
          <w:szCs w:val="24"/>
        </w:rPr>
        <w:t>The poor boy throws the shoe to the boy in the train but it fails to reach him.</w:t>
      </w:r>
    </w:p>
    <w:p w:rsidR="00C15DA6" w:rsidRPr="00C15DA6" w:rsidRDefault="00C15DA6" w:rsidP="00C15DA6">
      <w:pPr>
        <w:spacing w:after="0" w:line="360" w:lineRule="auto"/>
        <w:jc w:val="both"/>
        <w:rPr>
          <w:rFonts w:ascii="Times New Roman" w:hAnsi="Times New Roman" w:cs="Times New Roman"/>
          <w:sz w:val="24"/>
          <w:szCs w:val="24"/>
        </w:rPr>
      </w:pPr>
      <w:r w:rsidRPr="00C15DA6">
        <w:rPr>
          <w:rFonts w:ascii="Times New Roman" w:hAnsi="Times New Roman" w:cs="Times New Roman"/>
          <w:sz w:val="24"/>
          <w:szCs w:val="24"/>
        </w:rPr>
        <w:t>The boy in the train throws his other shoe to the poor boy.</w:t>
      </w:r>
    </w:p>
    <w:p w:rsidR="00C15DA6" w:rsidRPr="00C15DA6" w:rsidRDefault="00C15DA6" w:rsidP="00C15DA6">
      <w:pPr>
        <w:spacing w:after="0" w:line="360" w:lineRule="auto"/>
        <w:jc w:val="both"/>
        <w:rPr>
          <w:rFonts w:ascii="Times New Roman" w:hAnsi="Times New Roman" w:cs="Times New Roman"/>
          <w:sz w:val="24"/>
          <w:szCs w:val="24"/>
        </w:rPr>
      </w:pPr>
      <w:r w:rsidRPr="00C15DA6">
        <w:rPr>
          <w:rFonts w:ascii="Times New Roman" w:hAnsi="Times New Roman" w:cs="Times New Roman"/>
          <w:sz w:val="24"/>
          <w:szCs w:val="24"/>
        </w:rPr>
        <w:t>The boy in the train is looking at the poor boy holding his shoe; he is smiling.</w:t>
      </w:r>
    </w:p>
    <w:p w:rsidR="00C15DA6" w:rsidRPr="00C15DA6" w:rsidRDefault="00C15DA6" w:rsidP="00C15DA6">
      <w:pPr>
        <w:spacing w:after="0" w:line="360" w:lineRule="auto"/>
        <w:jc w:val="both"/>
        <w:rPr>
          <w:rFonts w:ascii="Times New Roman" w:hAnsi="Times New Roman" w:cs="Times New Roman"/>
          <w:sz w:val="24"/>
          <w:szCs w:val="24"/>
        </w:rPr>
      </w:pPr>
    </w:p>
    <w:p w:rsidR="00C15DA6" w:rsidRPr="00C15DA6" w:rsidRDefault="00C15DA6" w:rsidP="00C15DA6">
      <w:pPr>
        <w:spacing w:after="0" w:line="360" w:lineRule="auto"/>
        <w:jc w:val="both"/>
        <w:rPr>
          <w:rFonts w:ascii="Times New Roman" w:hAnsi="Times New Roman" w:cs="Times New Roman"/>
          <w:sz w:val="24"/>
          <w:szCs w:val="24"/>
          <w:u w:val="single"/>
        </w:rPr>
      </w:pPr>
      <w:r w:rsidRPr="00C15DA6">
        <w:rPr>
          <w:rFonts w:ascii="Times New Roman" w:hAnsi="Times New Roman" w:cs="Times New Roman"/>
          <w:sz w:val="24"/>
          <w:szCs w:val="24"/>
          <w:u w:val="single"/>
        </w:rPr>
        <w:t>Yellow Cards</w:t>
      </w:r>
    </w:p>
    <w:p w:rsidR="00C15DA6" w:rsidRPr="00C15DA6" w:rsidRDefault="00C15DA6" w:rsidP="00C15DA6">
      <w:pPr>
        <w:spacing w:after="0" w:line="360" w:lineRule="auto"/>
        <w:jc w:val="both"/>
        <w:rPr>
          <w:rFonts w:ascii="Times New Roman" w:hAnsi="Times New Roman" w:cs="Times New Roman"/>
          <w:sz w:val="24"/>
          <w:szCs w:val="24"/>
        </w:rPr>
      </w:pPr>
      <w:r w:rsidRPr="00C15DA6">
        <w:rPr>
          <w:rFonts w:ascii="Times New Roman" w:hAnsi="Times New Roman" w:cs="Times New Roman"/>
          <w:sz w:val="24"/>
          <w:szCs w:val="24"/>
        </w:rPr>
        <w:t>1) Why does the poor boy run along the train and throw the shoe to the other boy?</w:t>
      </w:r>
    </w:p>
    <w:p w:rsidR="00C15DA6" w:rsidRPr="00C15DA6" w:rsidRDefault="00C15DA6" w:rsidP="00C15DA6">
      <w:pPr>
        <w:spacing w:after="0" w:line="360" w:lineRule="auto"/>
        <w:jc w:val="both"/>
        <w:rPr>
          <w:rFonts w:ascii="Times New Roman" w:hAnsi="Times New Roman" w:cs="Times New Roman"/>
          <w:sz w:val="24"/>
          <w:szCs w:val="24"/>
        </w:rPr>
      </w:pPr>
      <w:r w:rsidRPr="00C15DA6">
        <w:rPr>
          <w:rFonts w:ascii="Times New Roman" w:hAnsi="Times New Roman" w:cs="Times New Roman"/>
          <w:sz w:val="24"/>
          <w:szCs w:val="24"/>
        </w:rPr>
        <w:t xml:space="preserve">2) Why is the boy in the train smiling at the end of the film? </w:t>
      </w:r>
    </w:p>
    <w:p w:rsidR="00C15DA6" w:rsidRPr="00C15DA6" w:rsidRDefault="00C15DA6" w:rsidP="00C15DA6">
      <w:pPr>
        <w:spacing w:after="0" w:line="360" w:lineRule="auto"/>
        <w:jc w:val="both"/>
        <w:rPr>
          <w:rFonts w:ascii="Times New Roman" w:hAnsi="Times New Roman" w:cs="Times New Roman"/>
          <w:sz w:val="24"/>
          <w:szCs w:val="24"/>
        </w:rPr>
      </w:pPr>
    </w:p>
    <w:p w:rsidR="00982CE2" w:rsidRDefault="00982CE2" w:rsidP="00982CE2">
      <w:pPr>
        <w:spacing w:after="0" w:line="360" w:lineRule="auto"/>
        <w:ind w:firstLine="851"/>
        <w:jc w:val="both"/>
        <w:rPr>
          <w:rFonts w:ascii="Times New Roman" w:hAnsi="Times New Roman"/>
          <w:sz w:val="24"/>
          <w:szCs w:val="24"/>
          <w:lang w:val="ru-RU"/>
        </w:rPr>
      </w:pPr>
      <w:r w:rsidRPr="004D35D5">
        <w:rPr>
          <w:rFonts w:ascii="Times New Roman" w:hAnsi="Times New Roman"/>
          <w:sz w:val="24"/>
          <w:szCs w:val="24"/>
          <w:lang w:val="ru-RU"/>
        </w:rPr>
        <w:lastRenderedPageBreak/>
        <w:t>В Федеральных государственных образовательных стандартах обучение иностранн</w:t>
      </w:r>
      <w:r>
        <w:rPr>
          <w:rFonts w:ascii="Times New Roman" w:hAnsi="Times New Roman"/>
          <w:sz w:val="24"/>
          <w:szCs w:val="24"/>
          <w:lang w:val="ru-RU"/>
        </w:rPr>
        <w:t>ым языкам</w:t>
      </w:r>
      <w:r w:rsidRPr="004D35D5">
        <w:rPr>
          <w:rFonts w:ascii="Times New Roman" w:hAnsi="Times New Roman"/>
          <w:sz w:val="24"/>
          <w:szCs w:val="24"/>
          <w:lang w:val="ru-RU"/>
        </w:rPr>
        <w:t xml:space="preserve"> рассматривается как одно из приоритетных направлений сов</w:t>
      </w:r>
      <w:r>
        <w:rPr>
          <w:rFonts w:ascii="Times New Roman" w:hAnsi="Times New Roman"/>
          <w:sz w:val="24"/>
          <w:szCs w:val="24"/>
          <w:lang w:val="ru-RU"/>
        </w:rPr>
        <w:t>ременного школьного образования; и</w:t>
      </w:r>
      <w:r w:rsidRPr="00CB13FE">
        <w:rPr>
          <w:rFonts w:ascii="Times New Roman" w:hAnsi="Times New Roman"/>
          <w:sz w:val="24"/>
          <w:szCs w:val="24"/>
          <w:lang w:val="ru-RU"/>
        </w:rPr>
        <w:t xml:space="preserve">ностранный язык </w:t>
      </w:r>
      <w:r>
        <w:rPr>
          <w:rFonts w:ascii="Times New Roman" w:hAnsi="Times New Roman"/>
          <w:sz w:val="24"/>
          <w:szCs w:val="24"/>
          <w:lang w:val="ru-RU"/>
        </w:rPr>
        <w:t xml:space="preserve">рассматривается не только как предмет школьной программы, но и как </w:t>
      </w:r>
      <w:r w:rsidRPr="00CB13FE">
        <w:rPr>
          <w:rFonts w:ascii="Times New Roman" w:hAnsi="Times New Roman"/>
          <w:sz w:val="24"/>
          <w:szCs w:val="24"/>
          <w:lang w:val="ru-RU"/>
        </w:rPr>
        <w:t xml:space="preserve">инструмент познания и социализации, личностного роста и развития.  </w:t>
      </w:r>
    </w:p>
    <w:p w:rsidR="00892BB1" w:rsidRPr="00892BB1" w:rsidRDefault="00982CE2" w:rsidP="00892BB1">
      <w:pPr>
        <w:pStyle w:val="a6"/>
        <w:spacing w:before="0" w:beforeAutospacing="0" w:after="0" w:afterAutospacing="0" w:line="360" w:lineRule="auto"/>
        <w:ind w:firstLine="851"/>
        <w:jc w:val="both"/>
        <w:textAlignment w:val="baseline"/>
        <w:rPr>
          <w:color w:val="151515"/>
        </w:rPr>
      </w:pPr>
      <w:r w:rsidRPr="00892BB1">
        <w:t>Урок иностранного языка обладает огромный образовательным, развивающим и воспитатель</w:t>
      </w:r>
      <w:r w:rsidR="00892BB1" w:rsidRPr="00892BB1">
        <w:t>ным потенциалом;</w:t>
      </w:r>
      <w:r w:rsidRPr="00892BB1">
        <w:t xml:space="preserve"> </w:t>
      </w:r>
      <w:r w:rsidR="00892BB1" w:rsidRPr="00892BB1">
        <w:t xml:space="preserve">использование интерактивных методов и приёмов развивает критическое </w:t>
      </w:r>
      <w:r w:rsidR="00892BB1" w:rsidRPr="00892BB1">
        <w:rPr>
          <w:color w:val="151515"/>
          <w:bdr w:val="none" w:sz="0" w:space="0" w:color="auto" w:frame="1"/>
        </w:rPr>
        <w:t>мышление обучающихся</w:t>
      </w:r>
      <w:r w:rsidR="00892BB1">
        <w:rPr>
          <w:color w:val="151515"/>
          <w:bdr w:val="none" w:sz="0" w:space="0" w:color="auto" w:frame="1"/>
        </w:rPr>
        <w:t>, п</w:t>
      </w:r>
      <w:r w:rsidR="00892BB1" w:rsidRPr="00892BB1">
        <w:rPr>
          <w:color w:val="151515"/>
          <w:bdr w:val="none" w:sz="0" w:space="0" w:color="auto" w:frame="1"/>
        </w:rPr>
        <w:t>омога</w:t>
      </w:r>
      <w:r w:rsidR="00892BB1">
        <w:rPr>
          <w:color w:val="151515"/>
          <w:bdr w:val="none" w:sz="0" w:space="0" w:color="auto" w:frame="1"/>
        </w:rPr>
        <w:t>я им</w:t>
      </w:r>
      <w:r w:rsidR="00892BB1" w:rsidRPr="00892BB1">
        <w:rPr>
          <w:color w:val="151515"/>
          <w:bdr w:val="none" w:sz="0" w:space="0" w:color="auto" w:frame="1"/>
        </w:rPr>
        <w:t xml:space="preserve"> выйти за рамки предубеждений и создать новые идеи. </w:t>
      </w:r>
      <w:r w:rsidR="00892BB1">
        <w:rPr>
          <w:color w:val="151515"/>
          <w:bdr w:val="none" w:sz="0" w:space="0" w:color="auto" w:frame="1"/>
        </w:rPr>
        <w:t>Обучающиеся</w:t>
      </w:r>
      <w:r w:rsidR="00892BB1" w:rsidRPr="00892BB1">
        <w:rPr>
          <w:color w:val="151515"/>
          <w:bdr w:val="none" w:sz="0" w:space="0" w:color="auto" w:frame="1"/>
        </w:rPr>
        <w:t xml:space="preserve"> с развитым критическим мышлением стре</w:t>
      </w:r>
      <w:r w:rsidR="00892BB1">
        <w:rPr>
          <w:color w:val="151515"/>
          <w:bdr w:val="none" w:sz="0" w:space="0" w:color="auto" w:frame="1"/>
        </w:rPr>
        <w:t>мя</w:t>
      </w:r>
      <w:r w:rsidR="00892BB1" w:rsidRPr="00892BB1">
        <w:rPr>
          <w:color w:val="151515"/>
          <w:bdr w:val="none" w:sz="0" w:space="0" w:color="auto" w:frame="1"/>
        </w:rPr>
        <w:t xml:space="preserve">тся учиться самостоятельно, </w:t>
      </w:r>
      <w:r w:rsidR="00892BB1">
        <w:rPr>
          <w:color w:val="151515"/>
          <w:bdr w:val="none" w:sz="0" w:space="0" w:color="auto" w:frame="1"/>
        </w:rPr>
        <w:t>умеют</w:t>
      </w:r>
      <w:r w:rsidR="00892BB1" w:rsidRPr="00892BB1">
        <w:rPr>
          <w:color w:val="151515"/>
          <w:bdr w:val="none" w:sz="0" w:space="0" w:color="auto" w:frame="1"/>
        </w:rPr>
        <w:t xml:space="preserve"> </w:t>
      </w:r>
      <w:r w:rsidR="00892BB1">
        <w:rPr>
          <w:color w:val="151515"/>
          <w:bdr w:val="none" w:sz="0" w:space="0" w:color="auto" w:frame="1"/>
        </w:rPr>
        <w:t>анализировать и интерпретировать</w:t>
      </w:r>
      <w:r w:rsidR="00892BB1" w:rsidRPr="00892BB1">
        <w:rPr>
          <w:color w:val="151515"/>
          <w:bdr w:val="none" w:sz="0" w:space="0" w:color="auto" w:frame="1"/>
        </w:rPr>
        <w:t xml:space="preserve"> нов</w:t>
      </w:r>
      <w:r w:rsidR="00892BB1">
        <w:rPr>
          <w:color w:val="151515"/>
          <w:bdr w:val="none" w:sz="0" w:space="0" w:color="auto" w:frame="1"/>
        </w:rPr>
        <w:t>ую информацию, имеют свою точку зрения и</w:t>
      </w:r>
      <w:r w:rsidR="00892BB1" w:rsidRPr="00892BB1">
        <w:rPr>
          <w:color w:val="151515"/>
          <w:bdr w:val="none" w:sz="0" w:space="0" w:color="auto" w:frame="1"/>
        </w:rPr>
        <w:t xml:space="preserve"> прекрасно </w:t>
      </w:r>
      <w:r w:rsidR="00892BB1">
        <w:rPr>
          <w:color w:val="151515"/>
          <w:bdr w:val="none" w:sz="0" w:space="0" w:color="auto" w:frame="1"/>
        </w:rPr>
        <w:t>аргументируют</w:t>
      </w:r>
      <w:r w:rsidR="00892BB1" w:rsidRPr="00892BB1">
        <w:rPr>
          <w:color w:val="151515"/>
          <w:bdr w:val="none" w:sz="0" w:space="0" w:color="auto" w:frame="1"/>
        </w:rPr>
        <w:t xml:space="preserve"> её, успешно взаимодейству</w:t>
      </w:r>
      <w:r w:rsidR="00892BB1">
        <w:rPr>
          <w:color w:val="151515"/>
          <w:bdr w:val="none" w:sz="0" w:space="0" w:color="auto" w:frame="1"/>
        </w:rPr>
        <w:t>ю</w:t>
      </w:r>
      <w:r w:rsidR="00892BB1" w:rsidRPr="00892BB1">
        <w:rPr>
          <w:color w:val="151515"/>
          <w:bdr w:val="none" w:sz="0" w:space="0" w:color="auto" w:frame="1"/>
        </w:rPr>
        <w:t>т в группе.</w:t>
      </w:r>
      <w:r w:rsidR="001C7FD3">
        <w:rPr>
          <w:color w:val="151515"/>
          <w:bdr w:val="none" w:sz="0" w:space="0" w:color="auto" w:frame="1"/>
        </w:rPr>
        <w:t xml:space="preserve"> </w:t>
      </w:r>
    </w:p>
    <w:p w:rsidR="00982CE2" w:rsidRPr="00892BB1" w:rsidRDefault="00982CE2" w:rsidP="00892BB1">
      <w:pPr>
        <w:spacing w:after="0" w:line="360" w:lineRule="auto"/>
        <w:ind w:firstLine="851"/>
        <w:jc w:val="both"/>
        <w:rPr>
          <w:rFonts w:ascii="Times New Roman" w:hAnsi="Times New Roman" w:cs="Times New Roman"/>
          <w:sz w:val="24"/>
          <w:szCs w:val="24"/>
          <w:lang w:val="ru-RU"/>
        </w:rPr>
      </w:pPr>
    </w:p>
    <w:p w:rsidR="00982CE2" w:rsidRPr="00892BB1" w:rsidRDefault="00982CE2" w:rsidP="00892BB1">
      <w:pPr>
        <w:spacing w:after="0" w:line="360" w:lineRule="auto"/>
        <w:ind w:firstLine="851"/>
        <w:jc w:val="both"/>
        <w:rPr>
          <w:rFonts w:ascii="Times New Roman" w:hAnsi="Times New Roman" w:cs="Times New Roman"/>
          <w:sz w:val="24"/>
          <w:szCs w:val="24"/>
          <w:lang w:val="ru-RU"/>
        </w:rPr>
      </w:pPr>
    </w:p>
    <w:p w:rsidR="00982CE2" w:rsidRPr="00892BB1" w:rsidRDefault="00982CE2" w:rsidP="00892BB1">
      <w:pPr>
        <w:spacing w:after="0" w:line="360" w:lineRule="auto"/>
        <w:ind w:firstLine="851"/>
        <w:jc w:val="both"/>
        <w:rPr>
          <w:rFonts w:ascii="Times New Roman" w:hAnsi="Times New Roman" w:cs="Times New Roman"/>
          <w:sz w:val="24"/>
          <w:szCs w:val="24"/>
          <w:lang w:val="ru-RU"/>
        </w:rPr>
      </w:pPr>
    </w:p>
    <w:p w:rsidR="00982CE2" w:rsidRPr="00E74E51" w:rsidRDefault="00982CE2" w:rsidP="00982CE2">
      <w:pPr>
        <w:jc w:val="both"/>
        <w:rPr>
          <w:lang w:val="ru-RU"/>
        </w:rPr>
      </w:pPr>
    </w:p>
    <w:p w:rsidR="00935EAD" w:rsidRDefault="00935EAD" w:rsidP="00982CE2">
      <w:pPr>
        <w:spacing w:after="0"/>
        <w:ind w:firstLine="851"/>
        <w:jc w:val="both"/>
        <w:rPr>
          <w:rFonts w:ascii="Times New Roman" w:hAnsi="Times New Roman" w:cs="Times New Roman"/>
          <w:sz w:val="24"/>
          <w:szCs w:val="24"/>
          <w:lang w:val="ru-RU"/>
        </w:rPr>
      </w:pPr>
    </w:p>
    <w:p w:rsidR="00935EAD" w:rsidRDefault="00935EAD" w:rsidP="00FD680B">
      <w:pPr>
        <w:spacing w:after="0" w:line="360" w:lineRule="auto"/>
        <w:ind w:firstLine="851"/>
        <w:jc w:val="center"/>
        <w:rPr>
          <w:rFonts w:ascii="Times New Roman" w:hAnsi="Times New Roman" w:cs="Times New Roman"/>
          <w:sz w:val="24"/>
          <w:szCs w:val="24"/>
          <w:lang w:val="ru-RU"/>
        </w:rPr>
      </w:pPr>
    </w:p>
    <w:p w:rsidR="001C7FD3" w:rsidRDefault="001C7FD3" w:rsidP="00FD680B">
      <w:pPr>
        <w:spacing w:after="0" w:line="360" w:lineRule="auto"/>
        <w:ind w:firstLine="851"/>
        <w:jc w:val="center"/>
        <w:rPr>
          <w:rFonts w:ascii="Times New Roman" w:hAnsi="Times New Roman" w:cs="Times New Roman"/>
          <w:sz w:val="24"/>
          <w:szCs w:val="24"/>
          <w:lang w:val="ru-RU"/>
        </w:rPr>
      </w:pPr>
    </w:p>
    <w:p w:rsidR="001C7FD3" w:rsidRDefault="001C7FD3" w:rsidP="00FD680B">
      <w:pPr>
        <w:spacing w:after="0" w:line="360" w:lineRule="auto"/>
        <w:ind w:firstLine="851"/>
        <w:jc w:val="center"/>
        <w:rPr>
          <w:rFonts w:ascii="Times New Roman" w:hAnsi="Times New Roman" w:cs="Times New Roman"/>
          <w:sz w:val="24"/>
          <w:szCs w:val="24"/>
          <w:lang w:val="ru-RU"/>
        </w:rPr>
      </w:pPr>
    </w:p>
    <w:p w:rsidR="001C7FD3" w:rsidRDefault="001C7FD3" w:rsidP="00FD680B">
      <w:pPr>
        <w:spacing w:after="0" w:line="360" w:lineRule="auto"/>
        <w:ind w:firstLine="851"/>
        <w:jc w:val="center"/>
        <w:rPr>
          <w:rFonts w:ascii="Times New Roman" w:hAnsi="Times New Roman" w:cs="Times New Roman"/>
          <w:sz w:val="24"/>
          <w:szCs w:val="24"/>
          <w:lang w:val="ru-RU"/>
        </w:rPr>
      </w:pPr>
    </w:p>
    <w:p w:rsidR="001C7FD3" w:rsidRDefault="001C7FD3" w:rsidP="00FD680B">
      <w:pPr>
        <w:spacing w:after="0" w:line="360" w:lineRule="auto"/>
        <w:ind w:firstLine="851"/>
        <w:jc w:val="center"/>
        <w:rPr>
          <w:rFonts w:ascii="Times New Roman" w:hAnsi="Times New Roman" w:cs="Times New Roman"/>
          <w:sz w:val="24"/>
          <w:szCs w:val="24"/>
          <w:lang w:val="ru-RU"/>
        </w:rPr>
      </w:pPr>
    </w:p>
    <w:p w:rsidR="001C7FD3" w:rsidRDefault="001C7FD3" w:rsidP="00FD680B">
      <w:pPr>
        <w:spacing w:after="0" w:line="360" w:lineRule="auto"/>
        <w:ind w:firstLine="851"/>
        <w:jc w:val="center"/>
        <w:rPr>
          <w:rFonts w:ascii="Times New Roman" w:hAnsi="Times New Roman" w:cs="Times New Roman"/>
          <w:sz w:val="24"/>
          <w:szCs w:val="24"/>
          <w:lang w:val="ru-RU"/>
        </w:rPr>
      </w:pPr>
    </w:p>
    <w:p w:rsidR="001C7FD3" w:rsidRDefault="001C7FD3" w:rsidP="00FD680B">
      <w:pPr>
        <w:spacing w:after="0" w:line="360" w:lineRule="auto"/>
        <w:ind w:firstLine="851"/>
        <w:jc w:val="center"/>
        <w:rPr>
          <w:rFonts w:ascii="Times New Roman" w:hAnsi="Times New Roman" w:cs="Times New Roman"/>
          <w:sz w:val="24"/>
          <w:szCs w:val="24"/>
          <w:lang w:val="ru-RU"/>
        </w:rPr>
      </w:pPr>
    </w:p>
    <w:p w:rsidR="001C7FD3" w:rsidRDefault="001C7FD3" w:rsidP="00FD680B">
      <w:pPr>
        <w:spacing w:after="0" w:line="360" w:lineRule="auto"/>
        <w:ind w:firstLine="851"/>
        <w:jc w:val="center"/>
        <w:rPr>
          <w:rFonts w:ascii="Times New Roman" w:hAnsi="Times New Roman" w:cs="Times New Roman"/>
          <w:sz w:val="24"/>
          <w:szCs w:val="24"/>
          <w:lang w:val="ru-RU"/>
        </w:rPr>
      </w:pPr>
    </w:p>
    <w:p w:rsidR="001C7FD3" w:rsidRDefault="001C7FD3" w:rsidP="00FD680B">
      <w:pPr>
        <w:spacing w:after="0" w:line="360" w:lineRule="auto"/>
        <w:ind w:firstLine="851"/>
        <w:jc w:val="center"/>
        <w:rPr>
          <w:rFonts w:ascii="Times New Roman" w:hAnsi="Times New Roman" w:cs="Times New Roman"/>
          <w:sz w:val="24"/>
          <w:szCs w:val="24"/>
          <w:lang w:val="ru-RU"/>
        </w:rPr>
      </w:pPr>
    </w:p>
    <w:p w:rsidR="001C7FD3" w:rsidRDefault="001C7FD3" w:rsidP="00FD680B">
      <w:pPr>
        <w:spacing w:after="0" w:line="360" w:lineRule="auto"/>
        <w:ind w:firstLine="851"/>
        <w:jc w:val="center"/>
        <w:rPr>
          <w:rFonts w:ascii="Times New Roman" w:hAnsi="Times New Roman" w:cs="Times New Roman"/>
          <w:sz w:val="24"/>
          <w:szCs w:val="24"/>
          <w:lang w:val="ru-RU"/>
        </w:rPr>
      </w:pPr>
    </w:p>
    <w:p w:rsidR="001C7FD3" w:rsidRDefault="001C7FD3" w:rsidP="00FD680B">
      <w:pPr>
        <w:spacing w:after="0" w:line="360" w:lineRule="auto"/>
        <w:ind w:firstLine="851"/>
        <w:jc w:val="center"/>
        <w:rPr>
          <w:rFonts w:ascii="Times New Roman" w:hAnsi="Times New Roman" w:cs="Times New Roman"/>
          <w:sz w:val="24"/>
          <w:szCs w:val="24"/>
          <w:lang w:val="ru-RU"/>
        </w:rPr>
      </w:pPr>
    </w:p>
    <w:p w:rsidR="001C7FD3" w:rsidRDefault="001C7FD3" w:rsidP="00FD680B">
      <w:pPr>
        <w:spacing w:after="0" w:line="360" w:lineRule="auto"/>
        <w:ind w:firstLine="851"/>
        <w:jc w:val="center"/>
        <w:rPr>
          <w:rFonts w:ascii="Times New Roman" w:hAnsi="Times New Roman" w:cs="Times New Roman"/>
          <w:sz w:val="24"/>
          <w:szCs w:val="24"/>
          <w:lang w:val="ru-RU"/>
        </w:rPr>
      </w:pPr>
    </w:p>
    <w:p w:rsidR="001C7FD3" w:rsidRDefault="001C7FD3" w:rsidP="00FD680B">
      <w:pPr>
        <w:spacing w:after="0" w:line="360" w:lineRule="auto"/>
        <w:ind w:firstLine="851"/>
        <w:jc w:val="center"/>
        <w:rPr>
          <w:rFonts w:ascii="Times New Roman" w:hAnsi="Times New Roman" w:cs="Times New Roman"/>
          <w:sz w:val="24"/>
          <w:szCs w:val="24"/>
          <w:lang w:val="ru-RU"/>
        </w:rPr>
      </w:pPr>
    </w:p>
    <w:p w:rsidR="001C7FD3" w:rsidRDefault="001C7FD3" w:rsidP="00FD680B">
      <w:pPr>
        <w:spacing w:after="0" w:line="360" w:lineRule="auto"/>
        <w:ind w:firstLine="851"/>
        <w:jc w:val="center"/>
        <w:rPr>
          <w:rFonts w:ascii="Times New Roman" w:hAnsi="Times New Roman" w:cs="Times New Roman"/>
          <w:sz w:val="24"/>
          <w:szCs w:val="24"/>
          <w:lang w:val="ru-RU"/>
        </w:rPr>
      </w:pPr>
    </w:p>
    <w:p w:rsidR="001C7FD3" w:rsidRDefault="001C7FD3" w:rsidP="00FD680B">
      <w:pPr>
        <w:spacing w:after="0" w:line="360" w:lineRule="auto"/>
        <w:ind w:firstLine="851"/>
        <w:jc w:val="center"/>
        <w:rPr>
          <w:rFonts w:ascii="Times New Roman" w:hAnsi="Times New Roman" w:cs="Times New Roman"/>
          <w:sz w:val="24"/>
          <w:szCs w:val="24"/>
          <w:lang w:val="ru-RU"/>
        </w:rPr>
      </w:pPr>
    </w:p>
    <w:p w:rsidR="001C7FD3" w:rsidRDefault="001C7FD3" w:rsidP="00FD680B">
      <w:pPr>
        <w:spacing w:after="0" w:line="360" w:lineRule="auto"/>
        <w:ind w:firstLine="851"/>
        <w:jc w:val="center"/>
        <w:rPr>
          <w:rFonts w:ascii="Times New Roman" w:hAnsi="Times New Roman" w:cs="Times New Roman"/>
          <w:sz w:val="24"/>
          <w:szCs w:val="24"/>
          <w:lang w:val="ru-RU"/>
        </w:rPr>
      </w:pPr>
    </w:p>
    <w:p w:rsidR="001C7FD3" w:rsidRDefault="001C7FD3" w:rsidP="00FD680B">
      <w:pPr>
        <w:spacing w:after="0" w:line="360" w:lineRule="auto"/>
        <w:ind w:firstLine="851"/>
        <w:jc w:val="center"/>
        <w:rPr>
          <w:rFonts w:ascii="Times New Roman" w:hAnsi="Times New Roman" w:cs="Times New Roman"/>
          <w:sz w:val="24"/>
          <w:szCs w:val="24"/>
          <w:lang w:val="ru-RU"/>
        </w:rPr>
      </w:pPr>
    </w:p>
    <w:p w:rsidR="00935EAD" w:rsidRDefault="00935EAD" w:rsidP="00FD680B">
      <w:pPr>
        <w:spacing w:after="0" w:line="360" w:lineRule="auto"/>
        <w:ind w:firstLine="851"/>
        <w:jc w:val="center"/>
        <w:rPr>
          <w:rFonts w:ascii="Times New Roman" w:hAnsi="Times New Roman" w:cs="Times New Roman"/>
          <w:sz w:val="24"/>
          <w:szCs w:val="24"/>
          <w:lang w:val="ru-RU"/>
        </w:rPr>
      </w:pPr>
    </w:p>
    <w:p w:rsidR="00513FD0" w:rsidRDefault="00513FD0" w:rsidP="00FD680B">
      <w:pPr>
        <w:spacing w:after="0" w:line="360" w:lineRule="auto"/>
        <w:ind w:firstLine="851"/>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Литература</w:t>
      </w:r>
    </w:p>
    <w:p w:rsidR="00F55028" w:rsidRPr="00FD680B" w:rsidRDefault="00F55028" w:rsidP="00FD680B">
      <w:pPr>
        <w:pStyle w:val="a5"/>
        <w:numPr>
          <w:ilvl w:val="0"/>
          <w:numId w:val="5"/>
        </w:numPr>
        <w:spacing w:after="0" w:line="360" w:lineRule="auto"/>
        <w:jc w:val="both"/>
        <w:rPr>
          <w:rFonts w:ascii="Times New Roman" w:hAnsi="Times New Roman" w:cs="Times New Roman"/>
          <w:sz w:val="24"/>
          <w:szCs w:val="24"/>
          <w:lang w:val="ru-RU"/>
        </w:rPr>
      </w:pPr>
      <w:proofErr w:type="spellStart"/>
      <w:r w:rsidRPr="00FD680B">
        <w:rPr>
          <w:rFonts w:ascii="Times New Roman" w:hAnsi="Times New Roman" w:cs="Times New Roman"/>
          <w:sz w:val="24"/>
          <w:szCs w:val="24"/>
          <w:lang w:val="ru-RU"/>
        </w:rPr>
        <w:t>Двуличанская</w:t>
      </w:r>
      <w:proofErr w:type="spellEnd"/>
      <w:r w:rsidRPr="00FD680B">
        <w:rPr>
          <w:rFonts w:ascii="Times New Roman" w:hAnsi="Times New Roman" w:cs="Times New Roman"/>
          <w:sz w:val="24"/>
          <w:szCs w:val="24"/>
          <w:lang w:val="ru-RU"/>
        </w:rPr>
        <w:t xml:space="preserve">  Н.  Н.  Интерактивные  методы  обучения  как  средство формирования ключевых компетенций // Наука и образование: электронное научно-техническое издание, 2011 </w:t>
      </w:r>
      <w:hyperlink r:id="rId10" w:history="1">
        <w:r w:rsidRPr="00FD680B">
          <w:rPr>
            <w:rStyle w:val="a7"/>
            <w:rFonts w:ascii="Times New Roman" w:hAnsi="Times New Roman" w:cs="Times New Roman"/>
            <w:sz w:val="24"/>
            <w:szCs w:val="24"/>
            <w:lang w:val="ru-RU"/>
          </w:rPr>
          <w:t>http://technomag.edu.ru/doc/172651</w:t>
        </w:r>
      </w:hyperlink>
    </w:p>
    <w:p w:rsidR="00F55028" w:rsidRDefault="00F55028" w:rsidP="00FD680B">
      <w:pPr>
        <w:numPr>
          <w:ilvl w:val="0"/>
          <w:numId w:val="5"/>
        </w:numPr>
        <w:spacing w:after="0" w:line="360" w:lineRule="auto"/>
        <w:jc w:val="both"/>
        <w:rPr>
          <w:rFonts w:ascii="Times New Roman" w:hAnsi="Times New Roman" w:cs="Times New Roman"/>
          <w:sz w:val="24"/>
          <w:szCs w:val="24"/>
          <w:lang w:val="ru-RU"/>
        </w:rPr>
      </w:pPr>
      <w:proofErr w:type="spellStart"/>
      <w:r w:rsidRPr="00FD680B">
        <w:rPr>
          <w:rFonts w:ascii="Times New Roman" w:hAnsi="Times New Roman" w:cs="Times New Roman"/>
          <w:sz w:val="24"/>
          <w:szCs w:val="24"/>
          <w:lang w:val="ru-RU"/>
        </w:rPr>
        <w:t>Линкевич</w:t>
      </w:r>
      <w:proofErr w:type="spellEnd"/>
      <w:r w:rsidRPr="00FD680B">
        <w:rPr>
          <w:rFonts w:ascii="Times New Roman" w:hAnsi="Times New Roman" w:cs="Times New Roman"/>
          <w:sz w:val="24"/>
          <w:szCs w:val="24"/>
          <w:lang w:val="ru-RU"/>
        </w:rPr>
        <w:t xml:space="preserve"> Н. И., Никифорова Е. Б. Технология развития критического мышления – методы и приёмы стадии вызова // Первое сентября: Английский язык. – 2008. - №2. – С. 4-9</w:t>
      </w:r>
    </w:p>
    <w:p w:rsidR="007B1E6D" w:rsidRDefault="007B1E6D" w:rsidP="007B1E6D">
      <w:pPr>
        <w:numPr>
          <w:ilvl w:val="0"/>
          <w:numId w:val="5"/>
        </w:numPr>
        <w:spacing w:after="0" w:line="360" w:lineRule="auto"/>
        <w:jc w:val="both"/>
        <w:rPr>
          <w:rFonts w:ascii="Times New Roman" w:hAnsi="Times New Roman" w:cs="Times New Roman"/>
          <w:sz w:val="24"/>
          <w:szCs w:val="24"/>
          <w:u w:val="single"/>
          <w:lang w:val="ru-RU"/>
        </w:rPr>
      </w:pPr>
      <w:proofErr w:type="spellStart"/>
      <w:r w:rsidRPr="007B1E6D">
        <w:rPr>
          <w:rFonts w:ascii="Times New Roman" w:eastAsia="Times New Roman" w:hAnsi="Times New Roman" w:cs="Times New Roman"/>
          <w:sz w:val="24"/>
          <w:szCs w:val="24"/>
          <w:lang w:val="ru-RU" w:eastAsia="ru-RU"/>
        </w:rPr>
        <w:t>Рагулина</w:t>
      </w:r>
      <w:proofErr w:type="spellEnd"/>
      <w:r w:rsidRPr="007B1E6D">
        <w:rPr>
          <w:rFonts w:ascii="Times New Roman" w:eastAsia="Times New Roman" w:hAnsi="Times New Roman" w:cs="Times New Roman"/>
          <w:sz w:val="24"/>
          <w:szCs w:val="24"/>
          <w:lang w:val="ru-RU" w:eastAsia="ru-RU"/>
        </w:rPr>
        <w:t xml:space="preserve"> Л.Н. и </w:t>
      </w:r>
      <w:proofErr w:type="spellStart"/>
      <w:r w:rsidRPr="007B1E6D">
        <w:rPr>
          <w:rFonts w:ascii="Times New Roman" w:eastAsia="Times New Roman" w:hAnsi="Times New Roman" w:cs="Times New Roman"/>
          <w:sz w:val="24"/>
          <w:szCs w:val="24"/>
          <w:lang w:val="ru-RU" w:eastAsia="ru-RU"/>
        </w:rPr>
        <w:t>Самоненко</w:t>
      </w:r>
      <w:proofErr w:type="spellEnd"/>
      <w:r w:rsidRPr="007B1E6D">
        <w:rPr>
          <w:rFonts w:ascii="Times New Roman" w:eastAsia="Times New Roman" w:hAnsi="Times New Roman" w:cs="Times New Roman"/>
          <w:sz w:val="24"/>
          <w:szCs w:val="24"/>
          <w:lang w:val="ru-RU" w:eastAsia="ru-RU"/>
        </w:rPr>
        <w:t xml:space="preserve"> Ю.А.</w:t>
      </w:r>
      <w:proofErr w:type="gramStart"/>
      <w:r w:rsidRPr="007B1E6D">
        <w:rPr>
          <w:rFonts w:ascii="Times New Roman" w:eastAsia="Times New Roman" w:hAnsi="Times New Roman" w:cs="Times New Roman"/>
          <w:sz w:val="24"/>
          <w:szCs w:val="24"/>
          <w:lang w:val="ru-RU" w:eastAsia="ru-RU"/>
        </w:rPr>
        <w:t xml:space="preserve"> :</w:t>
      </w:r>
      <w:proofErr w:type="gramEnd"/>
      <w:r w:rsidRPr="007B1E6D">
        <w:rPr>
          <w:rFonts w:ascii="Times New Roman" w:eastAsia="Times New Roman" w:hAnsi="Times New Roman" w:cs="Times New Roman"/>
          <w:sz w:val="24"/>
          <w:szCs w:val="24"/>
          <w:lang w:val="ru-RU" w:eastAsia="ru-RU"/>
        </w:rPr>
        <w:t xml:space="preserve"> </w:t>
      </w:r>
      <w:r w:rsidRPr="007B1E6D">
        <w:rPr>
          <w:rFonts w:ascii="Times New Roman" w:hAnsi="Times New Roman" w:cs="Times New Roman"/>
          <w:sz w:val="24"/>
          <w:szCs w:val="24"/>
          <w:lang w:val="ru-RU"/>
        </w:rPr>
        <w:t xml:space="preserve">Диалоговый метод обучения и саморазвитие школьника </w:t>
      </w:r>
      <w:hyperlink r:id="rId11" w:history="1">
        <w:r w:rsidRPr="00DF773D">
          <w:rPr>
            <w:rStyle w:val="a7"/>
            <w:rFonts w:ascii="Times New Roman" w:hAnsi="Times New Roman" w:cs="Times New Roman"/>
            <w:sz w:val="24"/>
            <w:szCs w:val="24"/>
            <w:lang w:val="ru-RU"/>
          </w:rPr>
          <w:t>http://</w:t>
        </w:r>
        <w:r w:rsidRPr="00DF773D">
          <w:rPr>
            <w:rStyle w:val="a7"/>
            <w:rFonts w:ascii="Times New Roman" w:hAnsi="Times New Roman" w:cs="Times New Roman"/>
            <w:sz w:val="24"/>
            <w:szCs w:val="24"/>
          </w:rPr>
          <w:t>lib</w:t>
        </w:r>
        <w:r w:rsidRPr="00DF773D">
          <w:rPr>
            <w:rStyle w:val="a7"/>
            <w:rFonts w:ascii="Times New Roman" w:hAnsi="Times New Roman" w:cs="Times New Roman"/>
            <w:sz w:val="24"/>
            <w:szCs w:val="24"/>
            <w:lang w:val="ru-RU"/>
          </w:rPr>
          <w:t>.</w:t>
        </w:r>
        <w:r w:rsidRPr="00DF773D">
          <w:rPr>
            <w:rStyle w:val="a7"/>
            <w:rFonts w:ascii="Times New Roman" w:hAnsi="Times New Roman" w:cs="Times New Roman"/>
            <w:sz w:val="24"/>
            <w:szCs w:val="24"/>
          </w:rPr>
          <w:t>teacher</w:t>
        </w:r>
        <w:r w:rsidRPr="00DF773D">
          <w:rPr>
            <w:rStyle w:val="a7"/>
            <w:rFonts w:ascii="Times New Roman" w:hAnsi="Times New Roman" w:cs="Times New Roman"/>
            <w:sz w:val="24"/>
            <w:szCs w:val="24"/>
            <w:lang w:val="ru-RU"/>
          </w:rPr>
          <w:t>.</w:t>
        </w:r>
        <w:proofErr w:type="spellStart"/>
        <w:r w:rsidRPr="00DF773D">
          <w:rPr>
            <w:rStyle w:val="a7"/>
            <w:rFonts w:ascii="Times New Roman" w:hAnsi="Times New Roman" w:cs="Times New Roman"/>
            <w:sz w:val="24"/>
            <w:szCs w:val="24"/>
          </w:rPr>
          <w:t>msu</w:t>
        </w:r>
        <w:proofErr w:type="spellEnd"/>
        <w:r w:rsidRPr="00DF773D">
          <w:rPr>
            <w:rStyle w:val="a7"/>
            <w:rFonts w:ascii="Times New Roman" w:hAnsi="Times New Roman" w:cs="Times New Roman"/>
            <w:sz w:val="24"/>
            <w:szCs w:val="24"/>
            <w:lang w:val="ru-RU"/>
          </w:rPr>
          <w:t>.</w:t>
        </w:r>
        <w:proofErr w:type="spellStart"/>
        <w:r w:rsidRPr="00DF773D">
          <w:rPr>
            <w:rStyle w:val="a7"/>
            <w:rFonts w:ascii="Times New Roman" w:hAnsi="Times New Roman" w:cs="Times New Roman"/>
            <w:sz w:val="24"/>
            <w:szCs w:val="24"/>
          </w:rPr>
          <w:t>ru</w:t>
        </w:r>
        <w:proofErr w:type="spellEnd"/>
        <w:r w:rsidRPr="00DF773D">
          <w:rPr>
            <w:rStyle w:val="a7"/>
            <w:rFonts w:ascii="Times New Roman" w:hAnsi="Times New Roman" w:cs="Times New Roman"/>
            <w:sz w:val="24"/>
            <w:szCs w:val="24"/>
            <w:lang w:val="ru-RU"/>
          </w:rPr>
          <w:t>/</w:t>
        </w:r>
        <w:r w:rsidRPr="00DF773D">
          <w:rPr>
            <w:rStyle w:val="a7"/>
            <w:rFonts w:ascii="Times New Roman" w:hAnsi="Times New Roman" w:cs="Times New Roman"/>
            <w:sz w:val="24"/>
            <w:szCs w:val="24"/>
          </w:rPr>
          <w:t>pub</w:t>
        </w:r>
        <w:r w:rsidRPr="00DF773D">
          <w:rPr>
            <w:rStyle w:val="a7"/>
            <w:rFonts w:ascii="Times New Roman" w:hAnsi="Times New Roman" w:cs="Times New Roman"/>
            <w:sz w:val="24"/>
            <w:szCs w:val="24"/>
            <w:lang w:val="ru-RU"/>
          </w:rPr>
          <w:t>/2026</w:t>
        </w:r>
      </w:hyperlink>
    </w:p>
    <w:p w:rsidR="00F55028" w:rsidRPr="00FD680B" w:rsidRDefault="00F55028" w:rsidP="00FD680B">
      <w:pPr>
        <w:numPr>
          <w:ilvl w:val="0"/>
          <w:numId w:val="5"/>
        </w:numPr>
        <w:spacing w:after="0" w:line="360" w:lineRule="auto"/>
        <w:jc w:val="both"/>
        <w:rPr>
          <w:rFonts w:ascii="Times New Roman" w:hAnsi="Times New Roman" w:cs="Times New Roman"/>
          <w:sz w:val="24"/>
          <w:szCs w:val="24"/>
          <w:lang w:val="ru-RU"/>
        </w:rPr>
      </w:pPr>
      <w:r w:rsidRPr="00FD680B">
        <w:rPr>
          <w:rFonts w:ascii="Times New Roman" w:hAnsi="Times New Roman" w:cs="Times New Roman"/>
          <w:sz w:val="24"/>
          <w:szCs w:val="24"/>
          <w:lang w:val="ru-RU"/>
        </w:rPr>
        <w:t xml:space="preserve">Развитие критического мышления на уроке: пособие для учителей </w:t>
      </w:r>
      <w:proofErr w:type="spellStart"/>
      <w:r w:rsidRPr="00FD680B">
        <w:rPr>
          <w:rFonts w:ascii="Times New Roman" w:hAnsi="Times New Roman" w:cs="Times New Roman"/>
          <w:sz w:val="24"/>
          <w:szCs w:val="24"/>
          <w:lang w:val="ru-RU"/>
        </w:rPr>
        <w:t>образоват</w:t>
      </w:r>
      <w:proofErr w:type="spellEnd"/>
      <w:r w:rsidRPr="00FD680B">
        <w:rPr>
          <w:rFonts w:ascii="Times New Roman" w:hAnsi="Times New Roman" w:cs="Times New Roman"/>
          <w:sz w:val="24"/>
          <w:szCs w:val="24"/>
          <w:lang w:val="ru-RU"/>
        </w:rPr>
        <w:t xml:space="preserve">. учреждений / С. И. Заир-Бек, И.В. </w:t>
      </w:r>
      <w:proofErr w:type="spellStart"/>
      <w:r w:rsidRPr="00FD680B">
        <w:rPr>
          <w:rFonts w:ascii="Times New Roman" w:hAnsi="Times New Roman" w:cs="Times New Roman"/>
          <w:sz w:val="24"/>
          <w:szCs w:val="24"/>
          <w:lang w:val="ru-RU"/>
        </w:rPr>
        <w:t>Муштавинская</w:t>
      </w:r>
      <w:proofErr w:type="spellEnd"/>
      <w:r w:rsidRPr="00FD680B">
        <w:rPr>
          <w:rFonts w:ascii="Times New Roman" w:hAnsi="Times New Roman" w:cs="Times New Roman"/>
          <w:sz w:val="24"/>
          <w:szCs w:val="24"/>
          <w:lang w:val="ru-RU"/>
        </w:rPr>
        <w:t xml:space="preserve">. – 2-е изд., </w:t>
      </w:r>
      <w:proofErr w:type="spellStart"/>
      <w:r w:rsidRPr="00FD680B">
        <w:rPr>
          <w:rFonts w:ascii="Times New Roman" w:hAnsi="Times New Roman" w:cs="Times New Roman"/>
          <w:sz w:val="24"/>
          <w:szCs w:val="24"/>
          <w:lang w:val="ru-RU"/>
        </w:rPr>
        <w:t>дораб</w:t>
      </w:r>
      <w:proofErr w:type="spellEnd"/>
      <w:r w:rsidRPr="00FD680B">
        <w:rPr>
          <w:rFonts w:ascii="Times New Roman" w:hAnsi="Times New Roman" w:cs="Times New Roman"/>
          <w:sz w:val="24"/>
          <w:szCs w:val="24"/>
          <w:lang w:val="ru-RU"/>
        </w:rPr>
        <w:t xml:space="preserve"> – Мю</w:t>
      </w:r>
      <w:proofErr w:type="gramStart"/>
      <w:r w:rsidRPr="00FD680B">
        <w:rPr>
          <w:rFonts w:ascii="Times New Roman" w:hAnsi="Times New Roman" w:cs="Times New Roman"/>
          <w:sz w:val="24"/>
          <w:szCs w:val="24"/>
          <w:lang w:val="ru-RU"/>
        </w:rPr>
        <w:t xml:space="preserve"> :</w:t>
      </w:r>
      <w:proofErr w:type="gramEnd"/>
      <w:r w:rsidRPr="00FD680B">
        <w:rPr>
          <w:rFonts w:ascii="Times New Roman" w:hAnsi="Times New Roman" w:cs="Times New Roman"/>
          <w:sz w:val="24"/>
          <w:szCs w:val="24"/>
          <w:lang w:val="ru-RU"/>
        </w:rPr>
        <w:t xml:space="preserve"> Просвещение, 1011. – 223 с.</w:t>
      </w:r>
    </w:p>
    <w:p w:rsidR="00F55028" w:rsidRPr="00FD680B" w:rsidRDefault="00F55028" w:rsidP="00FD680B">
      <w:pPr>
        <w:numPr>
          <w:ilvl w:val="0"/>
          <w:numId w:val="5"/>
        </w:numPr>
        <w:spacing w:after="0" w:line="360" w:lineRule="auto"/>
        <w:jc w:val="both"/>
        <w:rPr>
          <w:rFonts w:ascii="Times New Roman" w:hAnsi="Times New Roman" w:cs="Times New Roman"/>
          <w:sz w:val="24"/>
          <w:szCs w:val="24"/>
          <w:lang w:val="ru-RU"/>
        </w:rPr>
      </w:pPr>
      <w:r w:rsidRPr="00FD680B">
        <w:rPr>
          <w:rFonts w:ascii="Times New Roman" w:hAnsi="Times New Roman" w:cs="Times New Roman"/>
          <w:sz w:val="24"/>
          <w:szCs w:val="24"/>
          <w:lang w:val="ru-RU"/>
        </w:rPr>
        <w:t>Сафонова Л.Ю.</w:t>
      </w:r>
      <w:r w:rsidR="00FD680B" w:rsidRPr="00FD680B">
        <w:rPr>
          <w:rFonts w:ascii="Times New Roman" w:hAnsi="Times New Roman" w:cs="Times New Roman"/>
          <w:sz w:val="24"/>
          <w:szCs w:val="24"/>
          <w:lang w:val="ru-RU"/>
        </w:rPr>
        <w:t xml:space="preserve"> Методы интерактивного обучения</w:t>
      </w:r>
      <w:proofErr w:type="gramStart"/>
      <w:r w:rsidR="00FD680B" w:rsidRPr="00FD680B">
        <w:rPr>
          <w:rFonts w:ascii="Times New Roman" w:hAnsi="Times New Roman" w:cs="Times New Roman"/>
          <w:sz w:val="24"/>
          <w:szCs w:val="24"/>
          <w:lang w:val="ru-RU"/>
        </w:rPr>
        <w:t xml:space="preserve"> :</w:t>
      </w:r>
      <w:proofErr w:type="gramEnd"/>
      <w:r w:rsidR="00FD680B" w:rsidRPr="00FD680B">
        <w:rPr>
          <w:rFonts w:ascii="Times New Roman" w:hAnsi="Times New Roman" w:cs="Times New Roman"/>
          <w:sz w:val="24"/>
          <w:szCs w:val="24"/>
          <w:lang w:val="ru-RU"/>
        </w:rPr>
        <w:t xml:space="preserve"> Методические указания для преподавателей по применению интерактивных форм обучения, Великие Луки, 2015 г. </w:t>
      </w:r>
      <w:r w:rsidRPr="00FD680B">
        <w:rPr>
          <w:rFonts w:ascii="Times New Roman" w:hAnsi="Times New Roman" w:cs="Times New Roman"/>
          <w:sz w:val="24"/>
          <w:szCs w:val="24"/>
          <w:lang w:val="ru-RU"/>
        </w:rPr>
        <w:t xml:space="preserve"> </w:t>
      </w:r>
    </w:p>
    <w:p w:rsidR="00F55028" w:rsidRPr="00FD680B" w:rsidRDefault="00F55028" w:rsidP="00FD680B">
      <w:pPr>
        <w:numPr>
          <w:ilvl w:val="0"/>
          <w:numId w:val="5"/>
        </w:numPr>
        <w:spacing w:after="0" w:line="360" w:lineRule="auto"/>
        <w:jc w:val="both"/>
        <w:rPr>
          <w:rFonts w:ascii="Times New Roman" w:hAnsi="Times New Roman" w:cs="Times New Roman"/>
          <w:sz w:val="24"/>
          <w:szCs w:val="24"/>
          <w:lang w:val="ru-RU"/>
        </w:rPr>
      </w:pPr>
      <w:r w:rsidRPr="00FD680B">
        <w:rPr>
          <w:rFonts w:ascii="Times New Roman" w:hAnsi="Times New Roman" w:cs="Times New Roman"/>
          <w:sz w:val="24"/>
          <w:szCs w:val="24"/>
          <w:lang w:val="ru-RU"/>
        </w:rPr>
        <w:t>Соловова Е. Н. Методика обучения иностранным языкам: продвинутый курс</w:t>
      </w:r>
      <w:proofErr w:type="gramStart"/>
      <w:r w:rsidRPr="00FD680B">
        <w:rPr>
          <w:rFonts w:ascii="Times New Roman" w:hAnsi="Times New Roman" w:cs="Times New Roman"/>
          <w:sz w:val="24"/>
          <w:szCs w:val="24"/>
          <w:lang w:val="ru-RU"/>
        </w:rPr>
        <w:t xml:space="preserve"> :</w:t>
      </w:r>
      <w:proofErr w:type="gramEnd"/>
      <w:r w:rsidRPr="00FD680B">
        <w:rPr>
          <w:rFonts w:ascii="Times New Roman" w:hAnsi="Times New Roman" w:cs="Times New Roman"/>
          <w:sz w:val="24"/>
          <w:szCs w:val="24"/>
          <w:lang w:val="ru-RU"/>
        </w:rPr>
        <w:t xml:space="preserve"> пособие для студентов </w:t>
      </w:r>
      <w:proofErr w:type="spellStart"/>
      <w:r w:rsidRPr="00FD680B">
        <w:rPr>
          <w:rFonts w:ascii="Times New Roman" w:hAnsi="Times New Roman" w:cs="Times New Roman"/>
          <w:sz w:val="24"/>
          <w:szCs w:val="24"/>
          <w:lang w:val="ru-RU"/>
        </w:rPr>
        <w:t>пед</w:t>
      </w:r>
      <w:proofErr w:type="spellEnd"/>
      <w:r w:rsidRPr="00FD680B">
        <w:rPr>
          <w:rFonts w:ascii="Times New Roman" w:hAnsi="Times New Roman" w:cs="Times New Roman"/>
          <w:sz w:val="24"/>
          <w:szCs w:val="24"/>
          <w:lang w:val="ru-RU"/>
        </w:rPr>
        <w:t>. вузов и учителей. – М.: АСТ</w:t>
      </w:r>
      <w:proofErr w:type="gramStart"/>
      <w:r w:rsidRPr="00FD680B">
        <w:rPr>
          <w:rFonts w:ascii="Times New Roman" w:hAnsi="Times New Roman" w:cs="Times New Roman"/>
          <w:sz w:val="24"/>
          <w:szCs w:val="24"/>
          <w:lang w:val="ru-RU"/>
        </w:rPr>
        <w:t xml:space="preserve"> :</w:t>
      </w:r>
      <w:proofErr w:type="gramEnd"/>
      <w:r w:rsidRPr="00FD680B">
        <w:rPr>
          <w:rFonts w:ascii="Times New Roman" w:hAnsi="Times New Roman" w:cs="Times New Roman"/>
          <w:sz w:val="24"/>
          <w:szCs w:val="24"/>
          <w:lang w:val="ru-RU"/>
        </w:rPr>
        <w:t xml:space="preserve"> </w:t>
      </w:r>
      <w:proofErr w:type="spellStart"/>
      <w:r w:rsidRPr="00FD680B">
        <w:rPr>
          <w:rFonts w:ascii="Times New Roman" w:hAnsi="Times New Roman" w:cs="Times New Roman"/>
          <w:sz w:val="24"/>
          <w:szCs w:val="24"/>
          <w:lang w:val="ru-RU"/>
        </w:rPr>
        <w:t>Астрель</w:t>
      </w:r>
      <w:proofErr w:type="spellEnd"/>
      <w:r w:rsidRPr="00FD680B">
        <w:rPr>
          <w:rFonts w:ascii="Times New Roman" w:hAnsi="Times New Roman" w:cs="Times New Roman"/>
          <w:sz w:val="24"/>
          <w:szCs w:val="24"/>
          <w:lang w:val="ru-RU"/>
        </w:rPr>
        <w:t xml:space="preserve">, 2008. – 272 с. </w:t>
      </w:r>
    </w:p>
    <w:p w:rsidR="00F55028" w:rsidRDefault="00F55028" w:rsidP="00FD680B">
      <w:pPr>
        <w:pStyle w:val="a5"/>
        <w:numPr>
          <w:ilvl w:val="0"/>
          <w:numId w:val="5"/>
        </w:numPr>
        <w:spacing w:after="0" w:line="360" w:lineRule="auto"/>
        <w:rPr>
          <w:rFonts w:ascii="Times New Roman" w:hAnsi="Times New Roman" w:cs="Times New Roman"/>
          <w:sz w:val="24"/>
          <w:szCs w:val="24"/>
          <w:shd w:val="clear" w:color="auto" w:fill="F6F6F6"/>
          <w:lang w:val="ru-RU"/>
        </w:rPr>
      </w:pPr>
      <w:proofErr w:type="spellStart"/>
      <w:r w:rsidRPr="00FD680B">
        <w:rPr>
          <w:rFonts w:ascii="Times New Roman" w:hAnsi="Times New Roman" w:cs="Times New Roman"/>
          <w:sz w:val="24"/>
          <w:szCs w:val="24"/>
          <w:shd w:val="clear" w:color="auto" w:fill="F6F6F6"/>
          <w:lang w:val="ru-RU"/>
        </w:rPr>
        <w:t>Яфарова</w:t>
      </w:r>
      <w:proofErr w:type="spellEnd"/>
      <w:r w:rsidRPr="00FD680B">
        <w:rPr>
          <w:rFonts w:ascii="Times New Roman" w:hAnsi="Times New Roman" w:cs="Times New Roman"/>
          <w:sz w:val="24"/>
          <w:szCs w:val="24"/>
          <w:shd w:val="clear" w:color="auto" w:fill="F6F6F6"/>
          <w:lang w:val="ru-RU"/>
        </w:rPr>
        <w:t xml:space="preserve">, М. П. Применение технологии критического мышления на уроках английского языка как способ повышения мотивации / М. П. </w:t>
      </w:r>
      <w:proofErr w:type="spellStart"/>
      <w:r w:rsidRPr="00FD680B">
        <w:rPr>
          <w:rFonts w:ascii="Times New Roman" w:hAnsi="Times New Roman" w:cs="Times New Roman"/>
          <w:sz w:val="24"/>
          <w:szCs w:val="24"/>
          <w:shd w:val="clear" w:color="auto" w:fill="F6F6F6"/>
          <w:lang w:val="ru-RU"/>
        </w:rPr>
        <w:t>Яфарова</w:t>
      </w:r>
      <w:proofErr w:type="spellEnd"/>
      <w:r w:rsidRPr="00FD680B">
        <w:rPr>
          <w:rFonts w:ascii="Times New Roman" w:hAnsi="Times New Roman" w:cs="Times New Roman"/>
          <w:sz w:val="24"/>
          <w:szCs w:val="24"/>
          <w:shd w:val="clear" w:color="auto" w:fill="F6F6F6"/>
          <w:lang w:val="ru-RU"/>
        </w:rPr>
        <w:t>. — Текст</w:t>
      </w:r>
      <w:proofErr w:type="gramStart"/>
      <w:r w:rsidRPr="00FD680B">
        <w:rPr>
          <w:rFonts w:ascii="Times New Roman" w:hAnsi="Times New Roman" w:cs="Times New Roman"/>
          <w:sz w:val="24"/>
          <w:szCs w:val="24"/>
          <w:shd w:val="clear" w:color="auto" w:fill="F6F6F6"/>
          <w:lang w:val="ru-RU"/>
        </w:rPr>
        <w:t xml:space="preserve"> :</w:t>
      </w:r>
      <w:proofErr w:type="gramEnd"/>
      <w:r w:rsidRPr="00FD680B">
        <w:rPr>
          <w:rFonts w:ascii="Times New Roman" w:hAnsi="Times New Roman" w:cs="Times New Roman"/>
          <w:sz w:val="24"/>
          <w:szCs w:val="24"/>
          <w:shd w:val="clear" w:color="auto" w:fill="F6F6F6"/>
          <w:lang w:val="ru-RU"/>
        </w:rPr>
        <w:t xml:space="preserve"> непосредственный // Молодой ученый. — 2017. — № 42 (176). — С. 222-229. — </w:t>
      </w:r>
      <w:r w:rsidRPr="00FD680B">
        <w:rPr>
          <w:rFonts w:ascii="Times New Roman" w:hAnsi="Times New Roman" w:cs="Times New Roman"/>
          <w:sz w:val="24"/>
          <w:szCs w:val="24"/>
          <w:shd w:val="clear" w:color="auto" w:fill="F6F6F6"/>
        </w:rPr>
        <w:t>URL</w:t>
      </w:r>
      <w:r w:rsidRPr="00FD680B">
        <w:rPr>
          <w:rFonts w:ascii="Times New Roman" w:hAnsi="Times New Roman" w:cs="Times New Roman"/>
          <w:sz w:val="24"/>
          <w:szCs w:val="24"/>
          <w:shd w:val="clear" w:color="auto" w:fill="F6F6F6"/>
          <w:lang w:val="ru-RU"/>
        </w:rPr>
        <w:t xml:space="preserve">: </w:t>
      </w:r>
      <w:r w:rsidRPr="00FD680B">
        <w:rPr>
          <w:rFonts w:ascii="Times New Roman" w:hAnsi="Times New Roman" w:cs="Times New Roman"/>
          <w:sz w:val="24"/>
          <w:szCs w:val="24"/>
          <w:shd w:val="clear" w:color="auto" w:fill="F6F6F6"/>
        </w:rPr>
        <w:t>https</w:t>
      </w:r>
      <w:r w:rsidRPr="00FD680B">
        <w:rPr>
          <w:rFonts w:ascii="Times New Roman" w:hAnsi="Times New Roman" w:cs="Times New Roman"/>
          <w:sz w:val="24"/>
          <w:szCs w:val="24"/>
          <w:shd w:val="clear" w:color="auto" w:fill="F6F6F6"/>
          <w:lang w:val="ru-RU"/>
        </w:rPr>
        <w:t>://</w:t>
      </w:r>
      <w:proofErr w:type="spellStart"/>
      <w:r w:rsidRPr="00FD680B">
        <w:rPr>
          <w:rFonts w:ascii="Times New Roman" w:hAnsi="Times New Roman" w:cs="Times New Roman"/>
          <w:sz w:val="24"/>
          <w:szCs w:val="24"/>
          <w:shd w:val="clear" w:color="auto" w:fill="F6F6F6"/>
        </w:rPr>
        <w:t>moluch</w:t>
      </w:r>
      <w:proofErr w:type="spellEnd"/>
      <w:r w:rsidRPr="00FD680B">
        <w:rPr>
          <w:rFonts w:ascii="Times New Roman" w:hAnsi="Times New Roman" w:cs="Times New Roman"/>
          <w:sz w:val="24"/>
          <w:szCs w:val="24"/>
          <w:shd w:val="clear" w:color="auto" w:fill="F6F6F6"/>
          <w:lang w:val="ru-RU"/>
        </w:rPr>
        <w:t>.</w:t>
      </w:r>
      <w:proofErr w:type="spellStart"/>
      <w:r w:rsidRPr="00FD680B">
        <w:rPr>
          <w:rFonts w:ascii="Times New Roman" w:hAnsi="Times New Roman" w:cs="Times New Roman"/>
          <w:sz w:val="24"/>
          <w:szCs w:val="24"/>
          <w:shd w:val="clear" w:color="auto" w:fill="F6F6F6"/>
        </w:rPr>
        <w:t>ru</w:t>
      </w:r>
      <w:proofErr w:type="spellEnd"/>
      <w:r w:rsidRPr="00FD680B">
        <w:rPr>
          <w:rFonts w:ascii="Times New Roman" w:hAnsi="Times New Roman" w:cs="Times New Roman"/>
          <w:sz w:val="24"/>
          <w:szCs w:val="24"/>
          <w:shd w:val="clear" w:color="auto" w:fill="F6F6F6"/>
          <w:lang w:val="ru-RU"/>
        </w:rPr>
        <w:t>/</w:t>
      </w:r>
      <w:r w:rsidRPr="00FD680B">
        <w:rPr>
          <w:rFonts w:ascii="Times New Roman" w:hAnsi="Times New Roman" w:cs="Times New Roman"/>
          <w:sz w:val="24"/>
          <w:szCs w:val="24"/>
          <w:shd w:val="clear" w:color="auto" w:fill="F6F6F6"/>
        </w:rPr>
        <w:t>archive</w:t>
      </w:r>
      <w:r w:rsidRPr="00FD680B">
        <w:rPr>
          <w:rFonts w:ascii="Times New Roman" w:hAnsi="Times New Roman" w:cs="Times New Roman"/>
          <w:sz w:val="24"/>
          <w:szCs w:val="24"/>
          <w:shd w:val="clear" w:color="auto" w:fill="F6F6F6"/>
          <w:lang w:val="ru-RU"/>
        </w:rPr>
        <w:t>/176/46095/ (дата обращения: 16.05.2020).</w:t>
      </w:r>
    </w:p>
    <w:p w:rsidR="00FD680B" w:rsidRPr="00FD680B" w:rsidRDefault="005D49AB" w:rsidP="00FD680B">
      <w:pPr>
        <w:pStyle w:val="a5"/>
        <w:numPr>
          <w:ilvl w:val="0"/>
          <w:numId w:val="5"/>
        </w:numPr>
        <w:spacing w:after="0" w:line="360" w:lineRule="auto"/>
        <w:rPr>
          <w:rFonts w:ascii="Times New Roman" w:hAnsi="Times New Roman" w:cs="Times New Roman"/>
          <w:sz w:val="24"/>
          <w:szCs w:val="24"/>
          <w:lang w:val="ru-RU"/>
        </w:rPr>
      </w:pPr>
      <w:hyperlink r:id="rId12" w:history="1">
        <w:r w:rsidR="00FD680B" w:rsidRPr="00FD680B">
          <w:rPr>
            <w:rStyle w:val="a7"/>
            <w:rFonts w:ascii="Times New Roman" w:hAnsi="Times New Roman" w:cs="Times New Roman"/>
            <w:sz w:val="24"/>
            <w:szCs w:val="24"/>
          </w:rPr>
          <w:t>https</w:t>
        </w:r>
        <w:r w:rsidR="00FD680B" w:rsidRPr="00FD680B">
          <w:rPr>
            <w:rStyle w:val="a7"/>
            <w:rFonts w:ascii="Times New Roman" w:hAnsi="Times New Roman" w:cs="Times New Roman"/>
            <w:sz w:val="24"/>
            <w:szCs w:val="24"/>
            <w:lang w:val="ru-RU"/>
          </w:rPr>
          <w:t>://</w:t>
        </w:r>
        <w:proofErr w:type="spellStart"/>
        <w:r w:rsidR="00FD680B" w:rsidRPr="00FD680B">
          <w:rPr>
            <w:rStyle w:val="a7"/>
            <w:rFonts w:ascii="Times New Roman" w:hAnsi="Times New Roman" w:cs="Times New Roman"/>
            <w:sz w:val="24"/>
            <w:szCs w:val="24"/>
          </w:rPr>
          <w:t>pedsovet</w:t>
        </w:r>
        <w:proofErr w:type="spellEnd"/>
        <w:r w:rsidR="00FD680B" w:rsidRPr="00FD680B">
          <w:rPr>
            <w:rStyle w:val="a7"/>
            <w:rFonts w:ascii="Times New Roman" w:hAnsi="Times New Roman" w:cs="Times New Roman"/>
            <w:sz w:val="24"/>
            <w:szCs w:val="24"/>
            <w:lang w:val="ru-RU"/>
          </w:rPr>
          <w:t>.</w:t>
        </w:r>
        <w:proofErr w:type="spellStart"/>
        <w:r w:rsidR="00FD680B" w:rsidRPr="00FD680B">
          <w:rPr>
            <w:rStyle w:val="a7"/>
            <w:rFonts w:ascii="Times New Roman" w:hAnsi="Times New Roman" w:cs="Times New Roman"/>
            <w:sz w:val="24"/>
            <w:szCs w:val="24"/>
          </w:rPr>
          <w:t>su</w:t>
        </w:r>
        <w:proofErr w:type="spellEnd"/>
        <w:r w:rsidR="00FD680B" w:rsidRPr="00FD680B">
          <w:rPr>
            <w:rStyle w:val="a7"/>
            <w:rFonts w:ascii="Times New Roman" w:hAnsi="Times New Roman" w:cs="Times New Roman"/>
            <w:sz w:val="24"/>
            <w:szCs w:val="24"/>
            <w:lang w:val="ru-RU"/>
          </w:rPr>
          <w:t>/</w:t>
        </w:r>
        <w:proofErr w:type="spellStart"/>
        <w:r w:rsidR="00FD680B" w:rsidRPr="00FD680B">
          <w:rPr>
            <w:rStyle w:val="a7"/>
            <w:rFonts w:ascii="Times New Roman" w:hAnsi="Times New Roman" w:cs="Times New Roman"/>
            <w:sz w:val="24"/>
            <w:szCs w:val="24"/>
          </w:rPr>
          <w:t>metodika</w:t>
        </w:r>
        <w:proofErr w:type="spellEnd"/>
        <w:r w:rsidR="00FD680B" w:rsidRPr="00FD680B">
          <w:rPr>
            <w:rStyle w:val="a7"/>
            <w:rFonts w:ascii="Times New Roman" w:hAnsi="Times New Roman" w:cs="Times New Roman"/>
            <w:sz w:val="24"/>
            <w:szCs w:val="24"/>
            <w:lang w:val="ru-RU"/>
          </w:rPr>
          <w:t>/5996_</w:t>
        </w:r>
        <w:proofErr w:type="spellStart"/>
        <w:r w:rsidR="00FD680B" w:rsidRPr="00FD680B">
          <w:rPr>
            <w:rStyle w:val="a7"/>
            <w:rFonts w:ascii="Times New Roman" w:hAnsi="Times New Roman" w:cs="Times New Roman"/>
            <w:sz w:val="24"/>
            <w:szCs w:val="24"/>
          </w:rPr>
          <w:t>aktivnye</w:t>
        </w:r>
        <w:proofErr w:type="spellEnd"/>
        <w:r w:rsidR="00FD680B" w:rsidRPr="00FD680B">
          <w:rPr>
            <w:rStyle w:val="a7"/>
            <w:rFonts w:ascii="Times New Roman" w:hAnsi="Times New Roman" w:cs="Times New Roman"/>
            <w:sz w:val="24"/>
            <w:szCs w:val="24"/>
            <w:lang w:val="ru-RU"/>
          </w:rPr>
          <w:t>_</w:t>
        </w:r>
        <w:proofErr w:type="spellStart"/>
        <w:r w:rsidR="00FD680B" w:rsidRPr="00FD680B">
          <w:rPr>
            <w:rStyle w:val="a7"/>
            <w:rFonts w:ascii="Times New Roman" w:hAnsi="Times New Roman" w:cs="Times New Roman"/>
            <w:sz w:val="24"/>
            <w:szCs w:val="24"/>
          </w:rPr>
          <w:t>i</w:t>
        </w:r>
        <w:proofErr w:type="spellEnd"/>
        <w:r w:rsidR="00FD680B" w:rsidRPr="00FD680B">
          <w:rPr>
            <w:rStyle w:val="a7"/>
            <w:rFonts w:ascii="Times New Roman" w:hAnsi="Times New Roman" w:cs="Times New Roman"/>
            <w:sz w:val="24"/>
            <w:szCs w:val="24"/>
            <w:lang w:val="ru-RU"/>
          </w:rPr>
          <w:t>_</w:t>
        </w:r>
        <w:proofErr w:type="spellStart"/>
        <w:r w:rsidR="00FD680B" w:rsidRPr="00FD680B">
          <w:rPr>
            <w:rStyle w:val="a7"/>
            <w:rFonts w:ascii="Times New Roman" w:hAnsi="Times New Roman" w:cs="Times New Roman"/>
            <w:sz w:val="24"/>
            <w:szCs w:val="24"/>
          </w:rPr>
          <w:t>interaktivnye</w:t>
        </w:r>
        <w:proofErr w:type="spellEnd"/>
        <w:r w:rsidR="00FD680B" w:rsidRPr="00FD680B">
          <w:rPr>
            <w:rStyle w:val="a7"/>
            <w:rFonts w:ascii="Times New Roman" w:hAnsi="Times New Roman" w:cs="Times New Roman"/>
            <w:sz w:val="24"/>
            <w:szCs w:val="24"/>
            <w:lang w:val="ru-RU"/>
          </w:rPr>
          <w:t>_</w:t>
        </w:r>
        <w:proofErr w:type="spellStart"/>
        <w:r w:rsidR="00FD680B" w:rsidRPr="00FD680B">
          <w:rPr>
            <w:rStyle w:val="a7"/>
            <w:rFonts w:ascii="Times New Roman" w:hAnsi="Times New Roman" w:cs="Times New Roman"/>
            <w:sz w:val="24"/>
            <w:szCs w:val="24"/>
          </w:rPr>
          <w:t>metody</w:t>
        </w:r>
        <w:proofErr w:type="spellEnd"/>
        <w:r w:rsidR="00FD680B" w:rsidRPr="00FD680B">
          <w:rPr>
            <w:rStyle w:val="a7"/>
            <w:rFonts w:ascii="Times New Roman" w:hAnsi="Times New Roman" w:cs="Times New Roman"/>
            <w:sz w:val="24"/>
            <w:szCs w:val="24"/>
            <w:lang w:val="ru-RU"/>
          </w:rPr>
          <w:t>_</w:t>
        </w:r>
        <w:proofErr w:type="spellStart"/>
        <w:r w:rsidR="00FD680B" w:rsidRPr="00FD680B">
          <w:rPr>
            <w:rStyle w:val="a7"/>
            <w:rFonts w:ascii="Times New Roman" w:hAnsi="Times New Roman" w:cs="Times New Roman"/>
            <w:sz w:val="24"/>
            <w:szCs w:val="24"/>
          </w:rPr>
          <w:t>obucheniy</w:t>
        </w:r>
        <w:proofErr w:type="spellEnd"/>
      </w:hyperlink>
    </w:p>
    <w:p w:rsidR="00FD680B" w:rsidRPr="00FD680B" w:rsidRDefault="005D49AB" w:rsidP="00FD680B">
      <w:pPr>
        <w:pStyle w:val="a5"/>
        <w:numPr>
          <w:ilvl w:val="0"/>
          <w:numId w:val="5"/>
        </w:numPr>
        <w:spacing w:after="0" w:line="360" w:lineRule="auto"/>
        <w:rPr>
          <w:lang w:val="ru-RU"/>
        </w:rPr>
      </w:pPr>
      <w:hyperlink r:id="rId13" w:history="1">
        <w:r w:rsidR="00FD680B" w:rsidRPr="00FD680B">
          <w:rPr>
            <w:rStyle w:val="a7"/>
            <w:rFonts w:ascii="Times New Roman" w:hAnsi="Times New Roman" w:cs="Times New Roman"/>
            <w:sz w:val="24"/>
            <w:szCs w:val="24"/>
          </w:rPr>
          <w:t>https</w:t>
        </w:r>
        <w:r w:rsidR="00FD680B" w:rsidRPr="00FD680B">
          <w:rPr>
            <w:rStyle w:val="a7"/>
            <w:rFonts w:ascii="Times New Roman" w:hAnsi="Times New Roman" w:cs="Times New Roman"/>
            <w:sz w:val="24"/>
            <w:szCs w:val="24"/>
            <w:lang w:val="ru-RU"/>
          </w:rPr>
          <w:t>://</w:t>
        </w:r>
        <w:proofErr w:type="spellStart"/>
        <w:r w:rsidR="00FD680B" w:rsidRPr="00FD680B">
          <w:rPr>
            <w:rStyle w:val="a7"/>
            <w:rFonts w:ascii="Times New Roman" w:hAnsi="Times New Roman" w:cs="Times New Roman"/>
            <w:sz w:val="24"/>
            <w:szCs w:val="24"/>
          </w:rPr>
          <w:t>ru</w:t>
        </w:r>
        <w:proofErr w:type="spellEnd"/>
        <w:r w:rsidR="00FD680B" w:rsidRPr="00FD680B">
          <w:rPr>
            <w:rStyle w:val="a7"/>
            <w:rFonts w:ascii="Times New Roman" w:hAnsi="Times New Roman" w:cs="Times New Roman"/>
            <w:sz w:val="24"/>
            <w:szCs w:val="24"/>
            <w:lang w:val="ru-RU"/>
          </w:rPr>
          <w:t>.</w:t>
        </w:r>
        <w:proofErr w:type="spellStart"/>
        <w:r w:rsidR="00FD680B" w:rsidRPr="00FD680B">
          <w:rPr>
            <w:rStyle w:val="a7"/>
            <w:rFonts w:ascii="Times New Roman" w:hAnsi="Times New Roman" w:cs="Times New Roman"/>
            <w:sz w:val="24"/>
            <w:szCs w:val="24"/>
          </w:rPr>
          <w:t>wikipedia</w:t>
        </w:r>
        <w:proofErr w:type="spellEnd"/>
        <w:r w:rsidR="00FD680B" w:rsidRPr="00FD680B">
          <w:rPr>
            <w:rStyle w:val="a7"/>
            <w:rFonts w:ascii="Times New Roman" w:hAnsi="Times New Roman" w:cs="Times New Roman"/>
            <w:sz w:val="24"/>
            <w:szCs w:val="24"/>
            <w:lang w:val="ru-RU"/>
          </w:rPr>
          <w:t>.</w:t>
        </w:r>
        <w:r w:rsidR="00FD680B" w:rsidRPr="00FD680B">
          <w:rPr>
            <w:rStyle w:val="a7"/>
            <w:rFonts w:ascii="Times New Roman" w:hAnsi="Times New Roman" w:cs="Times New Roman"/>
            <w:sz w:val="24"/>
            <w:szCs w:val="24"/>
          </w:rPr>
          <w:t>org</w:t>
        </w:r>
        <w:r w:rsidR="00FD680B" w:rsidRPr="00FD680B">
          <w:rPr>
            <w:rStyle w:val="a7"/>
            <w:rFonts w:ascii="Times New Roman" w:hAnsi="Times New Roman" w:cs="Times New Roman"/>
            <w:sz w:val="24"/>
            <w:szCs w:val="24"/>
            <w:lang w:val="ru-RU"/>
          </w:rPr>
          <w:t>/</w:t>
        </w:r>
        <w:r w:rsidR="00FD680B" w:rsidRPr="00FD680B">
          <w:rPr>
            <w:rStyle w:val="a7"/>
            <w:rFonts w:ascii="Times New Roman" w:hAnsi="Times New Roman" w:cs="Times New Roman"/>
            <w:sz w:val="24"/>
            <w:szCs w:val="24"/>
          </w:rPr>
          <w:t>wiki</w:t>
        </w:r>
        <w:r w:rsidR="00FD680B" w:rsidRPr="00FD680B">
          <w:rPr>
            <w:rStyle w:val="a7"/>
            <w:rFonts w:ascii="Times New Roman" w:hAnsi="Times New Roman" w:cs="Times New Roman"/>
            <w:sz w:val="24"/>
            <w:szCs w:val="24"/>
            <w:lang w:val="ru-RU"/>
          </w:rPr>
          <w:t>/</w:t>
        </w:r>
        <w:proofErr w:type="spellStart"/>
        <w:r w:rsidR="00FD680B" w:rsidRPr="00FD680B">
          <w:rPr>
            <w:rStyle w:val="a7"/>
            <w:rFonts w:ascii="Times New Roman" w:hAnsi="Times New Roman" w:cs="Times New Roman"/>
            <w:sz w:val="24"/>
            <w:szCs w:val="24"/>
            <w:lang w:val="ru-RU"/>
          </w:rPr>
          <w:t>Критическое_мышление</w:t>
        </w:r>
        <w:proofErr w:type="spellEnd"/>
      </w:hyperlink>
    </w:p>
    <w:p w:rsidR="00FD680B" w:rsidRPr="00FD680B" w:rsidRDefault="00FD680B" w:rsidP="00FD680B">
      <w:pPr>
        <w:pStyle w:val="a5"/>
        <w:spacing w:after="0" w:line="360" w:lineRule="auto"/>
        <w:rPr>
          <w:rFonts w:ascii="Times New Roman" w:hAnsi="Times New Roman" w:cs="Times New Roman"/>
          <w:sz w:val="24"/>
          <w:szCs w:val="24"/>
          <w:shd w:val="clear" w:color="auto" w:fill="F6F6F6"/>
          <w:lang w:val="ru-RU"/>
        </w:rPr>
      </w:pPr>
    </w:p>
    <w:p w:rsidR="00F55028" w:rsidRPr="00F55028" w:rsidRDefault="00F55028" w:rsidP="00FD680B">
      <w:pPr>
        <w:spacing w:after="0" w:line="360" w:lineRule="auto"/>
        <w:ind w:left="720"/>
        <w:jc w:val="both"/>
        <w:rPr>
          <w:rFonts w:ascii="Times New Roman" w:hAnsi="Times New Roman"/>
          <w:sz w:val="24"/>
          <w:szCs w:val="24"/>
          <w:lang w:val="ru-RU"/>
        </w:rPr>
      </w:pPr>
    </w:p>
    <w:p w:rsidR="00F55028" w:rsidRPr="00513FD0" w:rsidRDefault="00F55028" w:rsidP="00513FD0">
      <w:pPr>
        <w:spacing w:after="0" w:line="360" w:lineRule="auto"/>
        <w:ind w:firstLine="851"/>
        <w:jc w:val="both"/>
        <w:rPr>
          <w:rFonts w:ascii="Times New Roman" w:hAnsi="Times New Roman" w:cs="Times New Roman"/>
          <w:sz w:val="24"/>
          <w:szCs w:val="24"/>
          <w:lang w:val="ru-RU"/>
        </w:rPr>
      </w:pPr>
    </w:p>
    <w:p w:rsidR="001A1EA0" w:rsidRDefault="001A1EA0" w:rsidP="00026325">
      <w:pPr>
        <w:spacing w:after="0" w:line="360" w:lineRule="auto"/>
        <w:ind w:firstLine="851"/>
        <w:jc w:val="both"/>
        <w:rPr>
          <w:rFonts w:ascii="Times New Roman" w:eastAsia="Times New Roman" w:hAnsi="Times New Roman" w:cs="Times New Roman"/>
          <w:sz w:val="24"/>
          <w:szCs w:val="24"/>
          <w:lang w:val="ru-RU" w:eastAsia="ru-RU"/>
        </w:rPr>
      </w:pPr>
    </w:p>
    <w:p w:rsidR="001A1EA0" w:rsidRDefault="001A1EA0" w:rsidP="00026325">
      <w:pPr>
        <w:spacing w:after="0" w:line="360" w:lineRule="auto"/>
        <w:ind w:firstLine="851"/>
        <w:jc w:val="both"/>
        <w:rPr>
          <w:rFonts w:ascii="Times New Roman" w:eastAsia="Times New Roman" w:hAnsi="Times New Roman" w:cs="Times New Roman"/>
          <w:sz w:val="24"/>
          <w:szCs w:val="24"/>
          <w:lang w:val="ru-RU" w:eastAsia="ru-RU"/>
        </w:rPr>
      </w:pPr>
    </w:p>
    <w:p w:rsidR="001A1EA0" w:rsidRDefault="001A1EA0" w:rsidP="0050731C">
      <w:pPr>
        <w:spacing w:after="0" w:line="360" w:lineRule="auto"/>
        <w:ind w:firstLine="851"/>
        <w:jc w:val="both"/>
        <w:rPr>
          <w:rFonts w:ascii="Times New Roman" w:hAnsi="Times New Roman"/>
          <w:sz w:val="24"/>
          <w:szCs w:val="24"/>
          <w:lang w:val="ru-RU"/>
        </w:rPr>
      </w:pPr>
    </w:p>
    <w:sectPr w:rsidR="001A1EA0" w:rsidSect="00EB0A89">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AE7" w:rsidRDefault="00140AE7" w:rsidP="00EB0A89">
      <w:pPr>
        <w:spacing w:after="0" w:line="240" w:lineRule="auto"/>
      </w:pPr>
      <w:r>
        <w:separator/>
      </w:r>
    </w:p>
  </w:endnote>
  <w:endnote w:type="continuationSeparator" w:id="0">
    <w:p w:rsidR="00140AE7" w:rsidRDefault="00140AE7" w:rsidP="00EB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High Tower Text">
    <w:panose1 w:val="020405020505060303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671978"/>
      <w:docPartObj>
        <w:docPartGallery w:val="Page Numbers (Bottom of Page)"/>
        <w:docPartUnique/>
      </w:docPartObj>
    </w:sdtPr>
    <w:sdtEndPr/>
    <w:sdtContent>
      <w:p w:rsidR="00C70004" w:rsidRDefault="00C70004">
        <w:pPr>
          <w:pStyle w:val="aa"/>
          <w:jc w:val="center"/>
        </w:pPr>
        <w:r>
          <w:fldChar w:fldCharType="begin"/>
        </w:r>
        <w:r>
          <w:instrText>PAGE   \* MERGEFORMAT</w:instrText>
        </w:r>
        <w:r>
          <w:fldChar w:fldCharType="separate"/>
        </w:r>
        <w:r w:rsidR="009D14DA" w:rsidRPr="009D14DA">
          <w:rPr>
            <w:noProof/>
            <w:lang w:val="ru-RU"/>
          </w:rPr>
          <w:t>12</w:t>
        </w:r>
        <w:r>
          <w:fldChar w:fldCharType="end"/>
        </w:r>
      </w:p>
    </w:sdtContent>
  </w:sdt>
  <w:p w:rsidR="00C70004" w:rsidRDefault="00C7000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AE7" w:rsidRDefault="00140AE7" w:rsidP="00EB0A89">
      <w:pPr>
        <w:spacing w:after="0" w:line="240" w:lineRule="auto"/>
      </w:pPr>
      <w:r>
        <w:separator/>
      </w:r>
    </w:p>
  </w:footnote>
  <w:footnote w:type="continuationSeparator" w:id="0">
    <w:p w:rsidR="00140AE7" w:rsidRDefault="00140AE7" w:rsidP="00EB0A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34D4"/>
    <w:multiLevelType w:val="hybridMultilevel"/>
    <w:tmpl w:val="EE282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832410"/>
    <w:multiLevelType w:val="hybridMultilevel"/>
    <w:tmpl w:val="45F648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B2E46"/>
    <w:multiLevelType w:val="hybridMultilevel"/>
    <w:tmpl w:val="FB962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1440EA"/>
    <w:multiLevelType w:val="hybridMultilevel"/>
    <w:tmpl w:val="18E69E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FD5B32"/>
    <w:multiLevelType w:val="hybridMultilevel"/>
    <w:tmpl w:val="AF701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AE4B10"/>
    <w:multiLevelType w:val="hybridMultilevel"/>
    <w:tmpl w:val="F79A75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E8108B"/>
    <w:multiLevelType w:val="hybridMultilevel"/>
    <w:tmpl w:val="C3DC85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FC7A7C"/>
    <w:multiLevelType w:val="hybridMultilevel"/>
    <w:tmpl w:val="537E71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241428"/>
    <w:multiLevelType w:val="hybridMultilevel"/>
    <w:tmpl w:val="AA90D7EA"/>
    <w:lvl w:ilvl="0" w:tplc="0B5AFF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4BCC1F27"/>
    <w:multiLevelType w:val="hybridMultilevel"/>
    <w:tmpl w:val="B2167160"/>
    <w:lvl w:ilvl="0" w:tplc="04190005">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0">
    <w:nsid w:val="59C46B65"/>
    <w:multiLevelType w:val="hybridMultilevel"/>
    <w:tmpl w:val="9EE2EE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B411F8"/>
    <w:multiLevelType w:val="multilevel"/>
    <w:tmpl w:val="4A308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9946BA"/>
    <w:multiLevelType w:val="hybridMultilevel"/>
    <w:tmpl w:val="06F0886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77235813"/>
    <w:multiLevelType w:val="hybridMultilevel"/>
    <w:tmpl w:val="2E0619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0"/>
  </w:num>
  <w:num w:numId="5">
    <w:abstractNumId w:val="10"/>
  </w:num>
  <w:num w:numId="6">
    <w:abstractNumId w:val="8"/>
  </w:num>
  <w:num w:numId="7">
    <w:abstractNumId w:val="6"/>
  </w:num>
  <w:num w:numId="8">
    <w:abstractNumId w:val="3"/>
  </w:num>
  <w:num w:numId="9">
    <w:abstractNumId w:val="7"/>
  </w:num>
  <w:num w:numId="10">
    <w:abstractNumId w:val="13"/>
  </w:num>
  <w:num w:numId="11">
    <w:abstractNumId w:val="12"/>
  </w:num>
  <w:num w:numId="12">
    <w:abstractNumId w:val="11"/>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E51"/>
    <w:rsid w:val="000004D9"/>
    <w:rsid w:val="00000683"/>
    <w:rsid w:val="000008D7"/>
    <w:rsid w:val="00001602"/>
    <w:rsid w:val="00002D2F"/>
    <w:rsid w:val="00002D49"/>
    <w:rsid w:val="00002FB9"/>
    <w:rsid w:val="000038E2"/>
    <w:rsid w:val="0000502A"/>
    <w:rsid w:val="000053B8"/>
    <w:rsid w:val="00005B97"/>
    <w:rsid w:val="0000765D"/>
    <w:rsid w:val="00007BA7"/>
    <w:rsid w:val="0001056B"/>
    <w:rsid w:val="00010F6B"/>
    <w:rsid w:val="00011EE6"/>
    <w:rsid w:val="000120B7"/>
    <w:rsid w:val="00012679"/>
    <w:rsid w:val="00012DAA"/>
    <w:rsid w:val="00012E69"/>
    <w:rsid w:val="00013496"/>
    <w:rsid w:val="00013A6A"/>
    <w:rsid w:val="000142D2"/>
    <w:rsid w:val="0001460B"/>
    <w:rsid w:val="000147CC"/>
    <w:rsid w:val="00014E43"/>
    <w:rsid w:val="00014FAB"/>
    <w:rsid w:val="000157CC"/>
    <w:rsid w:val="000160DA"/>
    <w:rsid w:val="0001625F"/>
    <w:rsid w:val="00016544"/>
    <w:rsid w:val="00016C2E"/>
    <w:rsid w:val="0001700D"/>
    <w:rsid w:val="00017121"/>
    <w:rsid w:val="00017294"/>
    <w:rsid w:val="000177DF"/>
    <w:rsid w:val="000178C3"/>
    <w:rsid w:val="000179C4"/>
    <w:rsid w:val="00017EDC"/>
    <w:rsid w:val="00020265"/>
    <w:rsid w:val="0002076A"/>
    <w:rsid w:val="00020ABD"/>
    <w:rsid w:val="00021574"/>
    <w:rsid w:val="00021B9C"/>
    <w:rsid w:val="00022927"/>
    <w:rsid w:val="00022F2C"/>
    <w:rsid w:val="0002361D"/>
    <w:rsid w:val="0002369A"/>
    <w:rsid w:val="00023857"/>
    <w:rsid w:val="00023F9B"/>
    <w:rsid w:val="000252DC"/>
    <w:rsid w:val="000255BA"/>
    <w:rsid w:val="000256FC"/>
    <w:rsid w:val="000258C6"/>
    <w:rsid w:val="000259C1"/>
    <w:rsid w:val="000259C6"/>
    <w:rsid w:val="00026325"/>
    <w:rsid w:val="00026AA7"/>
    <w:rsid w:val="00030824"/>
    <w:rsid w:val="00030AC8"/>
    <w:rsid w:val="00030D1F"/>
    <w:rsid w:val="00032323"/>
    <w:rsid w:val="00032608"/>
    <w:rsid w:val="00033708"/>
    <w:rsid w:val="000339DE"/>
    <w:rsid w:val="0003416D"/>
    <w:rsid w:val="000345F8"/>
    <w:rsid w:val="000348BC"/>
    <w:rsid w:val="00034939"/>
    <w:rsid w:val="0003722B"/>
    <w:rsid w:val="00037AD1"/>
    <w:rsid w:val="00037D93"/>
    <w:rsid w:val="0004072A"/>
    <w:rsid w:val="0004095D"/>
    <w:rsid w:val="00040CBA"/>
    <w:rsid w:val="0004107C"/>
    <w:rsid w:val="00041263"/>
    <w:rsid w:val="00041DEB"/>
    <w:rsid w:val="00041E98"/>
    <w:rsid w:val="0004203E"/>
    <w:rsid w:val="00043683"/>
    <w:rsid w:val="000438A2"/>
    <w:rsid w:val="00044200"/>
    <w:rsid w:val="00044588"/>
    <w:rsid w:val="00044673"/>
    <w:rsid w:val="00044963"/>
    <w:rsid w:val="000453E7"/>
    <w:rsid w:val="00045D64"/>
    <w:rsid w:val="00046B90"/>
    <w:rsid w:val="000470E6"/>
    <w:rsid w:val="00050BD9"/>
    <w:rsid w:val="00051178"/>
    <w:rsid w:val="00051763"/>
    <w:rsid w:val="00053573"/>
    <w:rsid w:val="00053FDF"/>
    <w:rsid w:val="000546F1"/>
    <w:rsid w:val="0005474F"/>
    <w:rsid w:val="00054C36"/>
    <w:rsid w:val="00054D9C"/>
    <w:rsid w:val="000551C3"/>
    <w:rsid w:val="0005554D"/>
    <w:rsid w:val="000560AB"/>
    <w:rsid w:val="00056C95"/>
    <w:rsid w:val="000572DA"/>
    <w:rsid w:val="000574A6"/>
    <w:rsid w:val="0005761C"/>
    <w:rsid w:val="000576FA"/>
    <w:rsid w:val="000602E1"/>
    <w:rsid w:val="00060AC1"/>
    <w:rsid w:val="00061029"/>
    <w:rsid w:val="000610E7"/>
    <w:rsid w:val="0006141E"/>
    <w:rsid w:val="000618D9"/>
    <w:rsid w:val="00061912"/>
    <w:rsid w:val="00061AB6"/>
    <w:rsid w:val="00061B98"/>
    <w:rsid w:val="0006208B"/>
    <w:rsid w:val="00062186"/>
    <w:rsid w:val="00063605"/>
    <w:rsid w:val="00065F04"/>
    <w:rsid w:val="00066469"/>
    <w:rsid w:val="00066BDD"/>
    <w:rsid w:val="00067048"/>
    <w:rsid w:val="00067C06"/>
    <w:rsid w:val="000705B0"/>
    <w:rsid w:val="000715A2"/>
    <w:rsid w:val="00072605"/>
    <w:rsid w:val="00072620"/>
    <w:rsid w:val="000727FD"/>
    <w:rsid w:val="00072AD9"/>
    <w:rsid w:val="0007380A"/>
    <w:rsid w:val="00073825"/>
    <w:rsid w:val="0007400D"/>
    <w:rsid w:val="0007487F"/>
    <w:rsid w:val="00074C8D"/>
    <w:rsid w:val="00074E4C"/>
    <w:rsid w:val="00075166"/>
    <w:rsid w:val="00075F57"/>
    <w:rsid w:val="00076F84"/>
    <w:rsid w:val="0008026B"/>
    <w:rsid w:val="00080487"/>
    <w:rsid w:val="000820E3"/>
    <w:rsid w:val="000824EB"/>
    <w:rsid w:val="00082DFD"/>
    <w:rsid w:val="00083120"/>
    <w:rsid w:val="00083EA7"/>
    <w:rsid w:val="00083FFF"/>
    <w:rsid w:val="000865BA"/>
    <w:rsid w:val="00086ADF"/>
    <w:rsid w:val="00087906"/>
    <w:rsid w:val="0009115B"/>
    <w:rsid w:val="00091903"/>
    <w:rsid w:val="00092573"/>
    <w:rsid w:val="0009273B"/>
    <w:rsid w:val="00092F42"/>
    <w:rsid w:val="00093A81"/>
    <w:rsid w:val="000943CF"/>
    <w:rsid w:val="0009642F"/>
    <w:rsid w:val="000969B9"/>
    <w:rsid w:val="00097BAA"/>
    <w:rsid w:val="00097EB6"/>
    <w:rsid w:val="000A0A45"/>
    <w:rsid w:val="000A0E0E"/>
    <w:rsid w:val="000A15FC"/>
    <w:rsid w:val="000A18FB"/>
    <w:rsid w:val="000A1B34"/>
    <w:rsid w:val="000A32D0"/>
    <w:rsid w:val="000A32F1"/>
    <w:rsid w:val="000A3864"/>
    <w:rsid w:val="000A4499"/>
    <w:rsid w:val="000A44FE"/>
    <w:rsid w:val="000A45B1"/>
    <w:rsid w:val="000A4E66"/>
    <w:rsid w:val="000A5A60"/>
    <w:rsid w:val="000A5E3A"/>
    <w:rsid w:val="000A5E6C"/>
    <w:rsid w:val="000A5F79"/>
    <w:rsid w:val="000A6041"/>
    <w:rsid w:val="000A62C5"/>
    <w:rsid w:val="000A7016"/>
    <w:rsid w:val="000A7533"/>
    <w:rsid w:val="000A770B"/>
    <w:rsid w:val="000A7E77"/>
    <w:rsid w:val="000B03B2"/>
    <w:rsid w:val="000B0D61"/>
    <w:rsid w:val="000B1DAF"/>
    <w:rsid w:val="000B2095"/>
    <w:rsid w:val="000B25E4"/>
    <w:rsid w:val="000B289B"/>
    <w:rsid w:val="000B2B03"/>
    <w:rsid w:val="000B2D23"/>
    <w:rsid w:val="000B4A9B"/>
    <w:rsid w:val="000B4D12"/>
    <w:rsid w:val="000B4F4B"/>
    <w:rsid w:val="000B4F65"/>
    <w:rsid w:val="000B6667"/>
    <w:rsid w:val="000B7E72"/>
    <w:rsid w:val="000C009F"/>
    <w:rsid w:val="000C084B"/>
    <w:rsid w:val="000C0939"/>
    <w:rsid w:val="000C1215"/>
    <w:rsid w:val="000C1EB9"/>
    <w:rsid w:val="000C260C"/>
    <w:rsid w:val="000C28CD"/>
    <w:rsid w:val="000C4A87"/>
    <w:rsid w:val="000C4BED"/>
    <w:rsid w:val="000C4CCB"/>
    <w:rsid w:val="000C54DB"/>
    <w:rsid w:val="000C5652"/>
    <w:rsid w:val="000C595F"/>
    <w:rsid w:val="000C5C92"/>
    <w:rsid w:val="000C5EE0"/>
    <w:rsid w:val="000C6953"/>
    <w:rsid w:val="000C7474"/>
    <w:rsid w:val="000D0284"/>
    <w:rsid w:val="000D0A36"/>
    <w:rsid w:val="000D147F"/>
    <w:rsid w:val="000D15CA"/>
    <w:rsid w:val="000D225A"/>
    <w:rsid w:val="000D29A6"/>
    <w:rsid w:val="000D359C"/>
    <w:rsid w:val="000D43F4"/>
    <w:rsid w:val="000D4628"/>
    <w:rsid w:val="000D4775"/>
    <w:rsid w:val="000D49F1"/>
    <w:rsid w:val="000D5FB1"/>
    <w:rsid w:val="000D6EC4"/>
    <w:rsid w:val="000D71C7"/>
    <w:rsid w:val="000D772A"/>
    <w:rsid w:val="000D7999"/>
    <w:rsid w:val="000E0111"/>
    <w:rsid w:val="000E039C"/>
    <w:rsid w:val="000E03BC"/>
    <w:rsid w:val="000E0610"/>
    <w:rsid w:val="000E07D9"/>
    <w:rsid w:val="000E124B"/>
    <w:rsid w:val="000E12C2"/>
    <w:rsid w:val="000E15C4"/>
    <w:rsid w:val="000E1656"/>
    <w:rsid w:val="000E1A94"/>
    <w:rsid w:val="000E21F0"/>
    <w:rsid w:val="000E3582"/>
    <w:rsid w:val="000E3961"/>
    <w:rsid w:val="000E3FD7"/>
    <w:rsid w:val="000E6290"/>
    <w:rsid w:val="000E69C8"/>
    <w:rsid w:val="000E6D0B"/>
    <w:rsid w:val="000E702D"/>
    <w:rsid w:val="000E74F7"/>
    <w:rsid w:val="000F055D"/>
    <w:rsid w:val="000F1784"/>
    <w:rsid w:val="000F2DF7"/>
    <w:rsid w:val="000F319E"/>
    <w:rsid w:val="000F41F7"/>
    <w:rsid w:val="000F50B1"/>
    <w:rsid w:val="000F51F6"/>
    <w:rsid w:val="000F6071"/>
    <w:rsid w:val="000F7580"/>
    <w:rsid w:val="000F7D88"/>
    <w:rsid w:val="000F7FF1"/>
    <w:rsid w:val="001000BC"/>
    <w:rsid w:val="00100111"/>
    <w:rsid w:val="001017EA"/>
    <w:rsid w:val="00101B4A"/>
    <w:rsid w:val="00102961"/>
    <w:rsid w:val="00102D97"/>
    <w:rsid w:val="00104A27"/>
    <w:rsid w:val="00104D55"/>
    <w:rsid w:val="00104DC2"/>
    <w:rsid w:val="00106CB8"/>
    <w:rsid w:val="00107EA4"/>
    <w:rsid w:val="00110524"/>
    <w:rsid w:val="0011119A"/>
    <w:rsid w:val="00111C59"/>
    <w:rsid w:val="00111E14"/>
    <w:rsid w:val="00111E36"/>
    <w:rsid w:val="00111F90"/>
    <w:rsid w:val="00112196"/>
    <w:rsid w:val="0011310E"/>
    <w:rsid w:val="0011612B"/>
    <w:rsid w:val="0011627A"/>
    <w:rsid w:val="001164AE"/>
    <w:rsid w:val="00117387"/>
    <w:rsid w:val="001175F5"/>
    <w:rsid w:val="00117FB3"/>
    <w:rsid w:val="00120252"/>
    <w:rsid w:val="00121A92"/>
    <w:rsid w:val="00121E28"/>
    <w:rsid w:val="00122556"/>
    <w:rsid w:val="001226F7"/>
    <w:rsid w:val="00122AFF"/>
    <w:rsid w:val="001237E2"/>
    <w:rsid w:val="00124190"/>
    <w:rsid w:val="00124615"/>
    <w:rsid w:val="00125058"/>
    <w:rsid w:val="00125604"/>
    <w:rsid w:val="001263BC"/>
    <w:rsid w:val="001265B8"/>
    <w:rsid w:val="001266A8"/>
    <w:rsid w:val="00126822"/>
    <w:rsid w:val="00126925"/>
    <w:rsid w:val="00126AEC"/>
    <w:rsid w:val="0012738D"/>
    <w:rsid w:val="00127A68"/>
    <w:rsid w:val="001307D5"/>
    <w:rsid w:val="00130B9C"/>
    <w:rsid w:val="00132028"/>
    <w:rsid w:val="001347F3"/>
    <w:rsid w:val="00134A46"/>
    <w:rsid w:val="00134E06"/>
    <w:rsid w:val="00136FD7"/>
    <w:rsid w:val="00137267"/>
    <w:rsid w:val="00137A3E"/>
    <w:rsid w:val="001407C7"/>
    <w:rsid w:val="00140AE7"/>
    <w:rsid w:val="0014276B"/>
    <w:rsid w:val="00143619"/>
    <w:rsid w:val="00144039"/>
    <w:rsid w:val="00144962"/>
    <w:rsid w:val="001459FE"/>
    <w:rsid w:val="00146107"/>
    <w:rsid w:val="001464F5"/>
    <w:rsid w:val="0014669D"/>
    <w:rsid w:val="00146F1E"/>
    <w:rsid w:val="00146FBF"/>
    <w:rsid w:val="00150E07"/>
    <w:rsid w:val="001517C7"/>
    <w:rsid w:val="00152167"/>
    <w:rsid w:val="0015220E"/>
    <w:rsid w:val="00152684"/>
    <w:rsid w:val="00154588"/>
    <w:rsid w:val="00155715"/>
    <w:rsid w:val="00156044"/>
    <w:rsid w:val="00156B05"/>
    <w:rsid w:val="001573CC"/>
    <w:rsid w:val="0015753A"/>
    <w:rsid w:val="00157C76"/>
    <w:rsid w:val="001615B8"/>
    <w:rsid w:val="001630AF"/>
    <w:rsid w:val="00164386"/>
    <w:rsid w:val="001656AA"/>
    <w:rsid w:val="0016608D"/>
    <w:rsid w:val="00166130"/>
    <w:rsid w:val="0016665A"/>
    <w:rsid w:val="00166863"/>
    <w:rsid w:val="001673DF"/>
    <w:rsid w:val="00167881"/>
    <w:rsid w:val="0017000E"/>
    <w:rsid w:val="00170FDE"/>
    <w:rsid w:val="001725FA"/>
    <w:rsid w:val="00172B11"/>
    <w:rsid w:val="00173282"/>
    <w:rsid w:val="001732FD"/>
    <w:rsid w:val="00175C9B"/>
    <w:rsid w:val="0017660B"/>
    <w:rsid w:val="001767DE"/>
    <w:rsid w:val="00177631"/>
    <w:rsid w:val="00180A7A"/>
    <w:rsid w:val="00181E6B"/>
    <w:rsid w:val="00181F7C"/>
    <w:rsid w:val="001828E2"/>
    <w:rsid w:val="00182A20"/>
    <w:rsid w:val="001836F6"/>
    <w:rsid w:val="0018389E"/>
    <w:rsid w:val="00184024"/>
    <w:rsid w:val="0018431D"/>
    <w:rsid w:val="00184B3F"/>
    <w:rsid w:val="00184C72"/>
    <w:rsid w:val="0018567F"/>
    <w:rsid w:val="00185CAC"/>
    <w:rsid w:val="00186614"/>
    <w:rsid w:val="0018662B"/>
    <w:rsid w:val="00186899"/>
    <w:rsid w:val="00186E6A"/>
    <w:rsid w:val="00186F1F"/>
    <w:rsid w:val="00187015"/>
    <w:rsid w:val="00187456"/>
    <w:rsid w:val="0018758F"/>
    <w:rsid w:val="00187F5A"/>
    <w:rsid w:val="0019073E"/>
    <w:rsid w:val="00190FBF"/>
    <w:rsid w:val="00191357"/>
    <w:rsid w:val="001923F5"/>
    <w:rsid w:val="001925D0"/>
    <w:rsid w:val="00192891"/>
    <w:rsid w:val="00192D05"/>
    <w:rsid w:val="001932EB"/>
    <w:rsid w:val="00193377"/>
    <w:rsid w:val="00194E39"/>
    <w:rsid w:val="0019515E"/>
    <w:rsid w:val="00195A3A"/>
    <w:rsid w:val="00196E20"/>
    <w:rsid w:val="001A0829"/>
    <w:rsid w:val="001A0944"/>
    <w:rsid w:val="001A1134"/>
    <w:rsid w:val="001A14AB"/>
    <w:rsid w:val="001A1EA0"/>
    <w:rsid w:val="001A1EEF"/>
    <w:rsid w:val="001A23C0"/>
    <w:rsid w:val="001A24F4"/>
    <w:rsid w:val="001A274A"/>
    <w:rsid w:val="001A2C8F"/>
    <w:rsid w:val="001A30A7"/>
    <w:rsid w:val="001A3487"/>
    <w:rsid w:val="001A3AB1"/>
    <w:rsid w:val="001A3BB5"/>
    <w:rsid w:val="001A42B9"/>
    <w:rsid w:val="001A44E8"/>
    <w:rsid w:val="001A46A0"/>
    <w:rsid w:val="001A47D5"/>
    <w:rsid w:val="001A4897"/>
    <w:rsid w:val="001A5D0B"/>
    <w:rsid w:val="001A5F46"/>
    <w:rsid w:val="001A62C6"/>
    <w:rsid w:val="001A6BB5"/>
    <w:rsid w:val="001A6C62"/>
    <w:rsid w:val="001A7EFD"/>
    <w:rsid w:val="001B160B"/>
    <w:rsid w:val="001B1DD9"/>
    <w:rsid w:val="001B3FD9"/>
    <w:rsid w:val="001B413A"/>
    <w:rsid w:val="001B5415"/>
    <w:rsid w:val="001B564C"/>
    <w:rsid w:val="001B5663"/>
    <w:rsid w:val="001B5961"/>
    <w:rsid w:val="001B6EFF"/>
    <w:rsid w:val="001B6F84"/>
    <w:rsid w:val="001B7F88"/>
    <w:rsid w:val="001C092E"/>
    <w:rsid w:val="001C0CD6"/>
    <w:rsid w:val="001C0D50"/>
    <w:rsid w:val="001C1CFF"/>
    <w:rsid w:val="001C1D5C"/>
    <w:rsid w:val="001C1E8E"/>
    <w:rsid w:val="001C2424"/>
    <w:rsid w:val="001C2683"/>
    <w:rsid w:val="001C2A00"/>
    <w:rsid w:val="001C2A10"/>
    <w:rsid w:val="001C2D6D"/>
    <w:rsid w:val="001C423C"/>
    <w:rsid w:val="001C5085"/>
    <w:rsid w:val="001C548E"/>
    <w:rsid w:val="001C5DC8"/>
    <w:rsid w:val="001C6433"/>
    <w:rsid w:val="001C6D63"/>
    <w:rsid w:val="001C743F"/>
    <w:rsid w:val="001C7668"/>
    <w:rsid w:val="001C772F"/>
    <w:rsid w:val="001C7F76"/>
    <w:rsid w:val="001C7FD3"/>
    <w:rsid w:val="001D0BC1"/>
    <w:rsid w:val="001D10B5"/>
    <w:rsid w:val="001D1D37"/>
    <w:rsid w:val="001D2601"/>
    <w:rsid w:val="001D2657"/>
    <w:rsid w:val="001D29DA"/>
    <w:rsid w:val="001D2A03"/>
    <w:rsid w:val="001D39E4"/>
    <w:rsid w:val="001D3A7C"/>
    <w:rsid w:val="001D3B52"/>
    <w:rsid w:val="001D45EA"/>
    <w:rsid w:val="001D4ACD"/>
    <w:rsid w:val="001D4DC3"/>
    <w:rsid w:val="001D524D"/>
    <w:rsid w:val="001D58BF"/>
    <w:rsid w:val="001D5BF4"/>
    <w:rsid w:val="001D5D4B"/>
    <w:rsid w:val="001D6DE2"/>
    <w:rsid w:val="001D76F8"/>
    <w:rsid w:val="001D78A2"/>
    <w:rsid w:val="001E007D"/>
    <w:rsid w:val="001E0693"/>
    <w:rsid w:val="001E13F0"/>
    <w:rsid w:val="001E192D"/>
    <w:rsid w:val="001E1A15"/>
    <w:rsid w:val="001E1B3A"/>
    <w:rsid w:val="001E1BBA"/>
    <w:rsid w:val="001E1D75"/>
    <w:rsid w:val="001E5D07"/>
    <w:rsid w:val="001E629C"/>
    <w:rsid w:val="001E7704"/>
    <w:rsid w:val="001E7F4E"/>
    <w:rsid w:val="001F10A0"/>
    <w:rsid w:val="001F193B"/>
    <w:rsid w:val="001F1BA0"/>
    <w:rsid w:val="001F2094"/>
    <w:rsid w:val="001F20AC"/>
    <w:rsid w:val="001F26E0"/>
    <w:rsid w:val="001F3CAD"/>
    <w:rsid w:val="001F3EB2"/>
    <w:rsid w:val="001F46A2"/>
    <w:rsid w:val="001F4AC3"/>
    <w:rsid w:val="001F6EBA"/>
    <w:rsid w:val="001F725C"/>
    <w:rsid w:val="001F76A6"/>
    <w:rsid w:val="001F76D1"/>
    <w:rsid w:val="001F7B24"/>
    <w:rsid w:val="002002A5"/>
    <w:rsid w:val="0020039F"/>
    <w:rsid w:val="0020102A"/>
    <w:rsid w:val="00201C36"/>
    <w:rsid w:val="00201E26"/>
    <w:rsid w:val="00202DC6"/>
    <w:rsid w:val="00203823"/>
    <w:rsid w:val="00205181"/>
    <w:rsid w:val="002054D2"/>
    <w:rsid w:val="00205566"/>
    <w:rsid w:val="00205571"/>
    <w:rsid w:val="002064C4"/>
    <w:rsid w:val="0020799B"/>
    <w:rsid w:val="00211656"/>
    <w:rsid w:val="00211674"/>
    <w:rsid w:val="00211CCC"/>
    <w:rsid w:val="002125AE"/>
    <w:rsid w:val="0021263E"/>
    <w:rsid w:val="00212993"/>
    <w:rsid w:val="002133A8"/>
    <w:rsid w:val="00213BE6"/>
    <w:rsid w:val="00214178"/>
    <w:rsid w:val="00214812"/>
    <w:rsid w:val="00214816"/>
    <w:rsid w:val="002153E3"/>
    <w:rsid w:val="002161E9"/>
    <w:rsid w:val="00220168"/>
    <w:rsid w:val="0022025E"/>
    <w:rsid w:val="0022122E"/>
    <w:rsid w:val="00222485"/>
    <w:rsid w:val="00222CEF"/>
    <w:rsid w:val="00223B53"/>
    <w:rsid w:val="00223F33"/>
    <w:rsid w:val="002240D3"/>
    <w:rsid w:val="00224AF6"/>
    <w:rsid w:val="00224C08"/>
    <w:rsid w:val="00224DC2"/>
    <w:rsid w:val="00224F93"/>
    <w:rsid w:val="0022552B"/>
    <w:rsid w:val="002271F3"/>
    <w:rsid w:val="0022774C"/>
    <w:rsid w:val="00227DC2"/>
    <w:rsid w:val="00230297"/>
    <w:rsid w:val="00230B5B"/>
    <w:rsid w:val="00230D34"/>
    <w:rsid w:val="00230DA2"/>
    <w:rsid w:val="0023149A"/>
    <w:rsid w:val="00231ACD"/>
    <w:rsid w:val="00231F47"/>
    <w:rsid w:val="00232085"/>
    <w:rsid w:val="00232D64"/>
    <w:rsid w:val="0023395C"/>
    <w:rsid w:val="00234283"/>
    <w:rsid w:val="00234C3D"/>
    <w:rsid w:val="00234FC3"/>
    <w:rsid w:val="00235E9F"/>
    <w:rsid w:val="0023668C"/>
    <w:rsid w:val="00237383"/>
    <w:rsid w:val="002400F2"/>
    <w:rsid w:val="00240319"/>
    <w:rsid w:val="002414EB"/>
    <w:rsid w:val="00241C55"/>
    <w:rsid w:val="002422B8"/>
    <w:rsid w:val="00242E4C"/>
    <w:rsid w:val="002433D7"/>
    <w:rsid w:val="002435FC"/>
    <w:rsid w:val="00244255"/>
    <w:rsid w:val="002446CA"/>
    <w:rsid w:val="002450FB"/>
    <w:rsid w:val="00245395"/>
    <w:rsid w:val="00245516"/>
    <w:rsid w:val="002455C3"/>
    <w:rsid w:val="0024588C"/>
    <w:rsid w:val="00246DA6"/>
    <w:rsid w:val="00247261"/>
    <w:rsid w:val="002474A4"/>
    <w:rsid w:val="0024765A"/>
    <w:rsid w:val="00247AC8"/>
    <w:rsid w:val="00251A78"/>
    <w:rsid w:val="00251C65"/>
    <w:rsid w:val="00252222"/>
    <w:rsid w:val="0025282C"/>
    <w:rsid w:val="00253372"/>
    <w:rsid w:val="00253FBE"/>
    <w:rsid w:val="00253FD7"/>
    <w:rsid w:val="0025471B"/>
    <w:rsid w:val="00255121"/>
    <w:rsid w:val="00256108"/>
    <w:rsid w:val="00257027"/>
    <w:rsid w:val="002579DC"/>
    <w:rsid w:val="002602B4"/>
    <w:rsid w:val="00260C8C"/>
    <w:rsid w:val="002616E6"/>
    <w:rsid w:val="00261A70"/>
    <w:rsid w:val="002621B1"/>
    <w:rsid w:val="002626C6"/>
    <w:rsid w:val="0026359C"/>
    <w:rsid w:val="00263698"/>
    <w:rsid w:val="002650F5"/>
    <w:rsid w:val="002655F8"/>
    <w:rsid w:val="00265874"/>
    <w:rsid w:val="0026604D"/>
    <w:rsid w:val="002667A8"/>
    <w:rsid w:val="00266AA4"/>
    <w:rsid w:val="0026794E"/>
    <w:rsid w:val="00267B1A"/>
    <w:rsid w:val="00271F80"/>
    <w:rsid w:val="002723DC"/>
    <w:rsid w:val="002746C4"/>
    <w:rsid w:val="0027507F"/>
    <w:rsid w:val="00275646"/>
    <w:rsid w:val="002763C2"/>
    <w:rsid w:val="002772E7"/>
    <w:rsid w:val="0028106D"/>
    <w:rsid w:val="00281AAA"/>
    <w:rsid w:val="002821C7"/>
    <w:rsid w:val="00282FF1"/>
    <w:rsid w:val="00283A41"/>
    <w:rsid w:val="00284022"/>
    <w:rsid w:val="00285503"/>
    <w:rsid w:val="00285591"/>
    <w:rsid w:val="0028566E"/>
    <w:rsid w:val="0028772C"/>
    <w:rsid w:val="002908B1"/>
    <w:rsid w:val="00291145"/>
    <w:rsid w:val="002917BD"/>
    <w:rsid w:val="00291CED"/>
    <w:rsid w:val="00293218"/>
    <w:rsid w:val="00295E61"/>
    <w:rsid w:val="00295F6C"/>
    <w:rsid w:val="00297211"/>
    <w:rsid w:val="0029768B"/>
    <w:rsid w:val="00297A89"/>
    <w:rsid w:val="00297DD0"/>
    <w:rsid w:val="002A0011"/>
    <w:rsid w:val="002A0F16"/>
    <w:rsid w:val="002A10D4"/>
    <w:rsid w:val="002A1C41"/>
    <w:rsid w:val="002A2DA7"/>
    <w:rsid w:val="002A30C9"/>
    <w:rsid w:val="002A3253"/>
    <w:rsid w:val="002A3740"/>
    <w:rsid w:val="002A3B02"/>
    <w:rsid w:val="002A411E"/>
    <w:rsid w:val="002A5488"/>
    <w:rsid w:val="002A649F"/>
    <w:rsid w:val="002A7A81"/>
    <w:rsid w:val="002A7C9A"/>
    <w:rsid w:val="002A7D7D"/>
    <w:rsid w:val="002B1260"/>
    <w:rsid w:val="002B175C"/>
    <w:rsid w:val="002B2608"/>
    <w:rsid w:val="002B27DB"/>
    <w:rsid w:val="002B3562"/>
    <w:rsid w:val="002B39E6"/>
    <w:rsid w:val="002B3FAD"/>
    <w:rsid w:val="002B4BAC"/>
    <w:rsid w:val="002B4CED"/>
    <w:rsid w:val="002B4EAD"/>
    <w:rsid w:val="002B5205"/>
    <w:rsid w:val="002B5DFA"/>
    <w:rsid w:val="002B6178"/>
    <w:rsid w:val="002B6468"/>
    <w:rsid w:val="002B6B4D"/>
    <w:rsid w:val="002B727F"/>
    <w:rsid w:val="002B774E"/>
    <w:rsid w:val="002B7D1B"/>
    <w:rsid w:val="002C0079"/>
    <w:rsid w:val="002C0297"/>
    <w:rsid w:val="002C05D6"/>
    <w:rsid w:val="002C072F"/>
    <w:rsid w:val="002C12F6"/>
    <w:rsid w:val="002C1FEB"/>
    <w:rsid w:val="002C254C"/>
    <w:rsid w:val="002C2AFC"/>
    <w:rsid w:val="002C2C3D"/>
    <w:rsid w:val="002C42C2"/>
    <w:rsid w:val="002C444E"/>
    <w:rsid w:val="002C49EC"/>
    <w:rsid w:val="002C55C4"/>
    <w:rsid w:val="002C5CAC"/>
    <w:rsid w:val="002C6ABC"/>
    <w:rsid w:val="002C6E46"/>
    <w:rsid w:val="002C6F11"/>
    <w:rsid w:val="002D0770"/>
    <w:rsid w:val="002D099A"/>
    <w:rsid w:val="002D1581"/>
    <w:rsid w:val="002D15B6"/>
    <w:rsid w:val="002D194A"/>
    <w:rsid w:val="002D199B"/>
    <w:rsid w:val="002D1D82"/>
    <w:rsid w:val="002D1E7F"/>
    <w:rsid w:val="002D3341"/>
    <w:rsid w:val="002D3418"/>
    <w:rsid w:val="002D390B"/>
    <w:rsid w:val="002D3BE0"/>
    <w:rsid w:val="002D43DA"/>
    <w:rsid w:val="002D4D7E"/>
    <w:rsid w:val="002D4DD9"/>
    <w:rsid w:val="002D551B"/>
    <w:rsid w:val="002D55B1"/>
    <w:rsid w:val="002D5816"/>
    <w:rsid w:val="002D5B2C"/>
    <w:rsid w:val="002D6487"/>
    <w:rsid w:val="002D7280"/>
    <w:rsid w:val="002D7613"/>
    <w:rsid w:val="002E0355"/>
    <w:rsid w:val="002E0D4F"/>
    <w:rsid w:val="002E0E3D"/>
    <w:rsid w:val="002E11BC"/>
    <w:rsid w:val="002E1285"/>
    <w:rsid w:val="002E16AE"/>
    <w:rsid w:val="002E173D"/>
    <w:rsid w:val="002E1D5C"/>
    <w:rsid w:val="002E2B06"/>
    <w:rsid w:val="002E304A"/>
    <w:rsid w:val="002E3AEF"/>
    <w:rsid w:val="002E3F9B"/>
    <w:rsid w:val="002E411D"/>
    <w:rsid w:val="002E4B83"/>
    <w:rsid w:val="002E4F9B"/>
    <w:rsid w:val="002E63C2"/>
    <w:rsid w:val="002E66E7"/>
    <w:rsid w:val="002E7350"/>
    <w:rsid w:val="002E74B1"/>
    <w:rsid w:val="002E786A"/>
    <w:rsid w:val="002E7D0A"/>
    <w:rsid w:val="002F00B6"/>
    <w:rsid w:val="002F05BF"/>
    <w:rsid w:val="002F0DB6"/>
    <w:rsid w:val="002F12EA"/>
    <w:rsid w:val="002F1527"/>
    <w:rsid w:val="002F1981"/>
    <w:rsid w:val="002F1FF9"/>
    <w:rsid w:val="002F2188"/>
    <w:rsid w:val="002F275D"/>
    <w:rsid w:val="002F3E84"/>
    <w:rsid w:val="002F4DEA"/>
    <w:rsid w:val="002F6DA5"/>
    <w:rsid w:val="002F72BB"/>
    <w:rsid w:val="002F76D7"/>
    <w:rsid w:val="002F78D5"/>
    <w:rsid w:val="002F7B85"/>
    <w:rsid w:val="0030003C"/>
    <w:rsid w:val="00300090"/>
    <w:rsid w:val="00300378"/>
    <w:rsid w:val="00300F9D"/>
    <w:rsid w:val="00301DE2"/>
    <w:rsid w:val="00302553"/>
    <w:rsid w:val="00302C23"/>
    <w:rsid w:val="003034E7"/>
    <w:rsid w:val="003036CE"/>
    <w:rsid w:val="00303880"/>
    <w:rsid w:val="00305D55"/>
    <w:rsid w:val="00305DC8"/>
    <w:rsid w:val="00306308"/>
    <w:rsid w:val="0030630B"/>
    <w:rsid w:val="0030672C"/>
    <w:rsid w:val="003069F9"/>
    <w:rsid w:val="003074EE"/>
    <w:rsid w:val="00307D4D"/>
    <w:rsid w:val="003106AB"/>
    <w:rsid w:val="00310888"/>
    <w:rsid w:val="00312555"/>
    <w:rsid w:val="0031264B"/>
    <w:rsid w:val="003132AF"/>
    <w:rsid w:val="003152BA"/>
    <w:rsid w:val="00315BD7"/>
    <w:rsid w:val="00316D0F"/>
    <w:rsid w:val="00317087"/>
    <w:rsid w:val="00317AA8"/>
    <w:rsid w:val="0032037C"/>
    <w:rsid w:val="003208B6"/>
    <w:rsid w:val="00324ADD"/>
    <w:rsid w:val="00325770"/>
    <w:rsid w:val="00327572"/>
    <w:rsid w:val="0033027A"/>
    <w:rsid w:val="00330369"/>
    <w:rsid w:val="00330D7E"/>
    <w:rsid w:val="00331808"/>
    <w:rsid w:val="003319C4"/>
    <w:rsid w:val="003321FB"/>
    <w:rsid w:val="003327D7"/>
    <w:rsid w:val="00333850"/>
    <w:rsid w:val="003348E2"/>
    <w:rsid w:val="00336554"/>
    <w:rsid w:val="00336667"/>
    <w:rsid w:val="00336AA9"/>
    <w:rsid w:val="00336EBA"/>
    <w:rsid w:val="003377FB"/>
    <w:rsid w:val="00337841"/>
    <w:rsid w:val="00337D77"/>
    <w:rsid w:val="00340742"/>
    <w:rsid w:val="00340E11"/>
    <w:rsid w:val="00341457"/>
    <w:rsid w:val="00341635"/>
    <w:rsid w:val="003422D0"/>
    <w:rsid w:val="00342E9A"/>
    <w:rsid w:val="003445EA"/>
    <w:rsid w:val="00344A5D"/>
    <w:rsid w:val="0034515B"/>
    <w:rsid w:val="0035076A"/>
    <w:rsid w:val="00350904"/>
    <w:rsid w:val="00350D71"/>
    <w:rsid w:val="00351610"/>
    <w:rsid w:val="0035189D"/>
    <w:rsid w:val="00351B58"/>
    <w:rsid w:val="003520A5"/>
    <w:rsid w:val="0035248B"/>
    <w:rsid w:val="003525BB"/>
    <w:rsid w:val="00352C3C"/>
    <w:rsid w:val="00352F12"/>
    <w:rsid w:val="0035314D"/>
    <w:rsid w:val="003539F7"/>
    <w:rsid w:val="00354311"/>
    <w:rsid w:val="00356147"/>
    <w:rsid w:val="003562CF"/>
    <w:rsid w:val="00356D30"/>
    <w:rsid w:val="00360352"/>
    <w:rsid w:val="00360976"/>
    <w:rsid w:val="00360A2A"/>
    <w:rsid w:val="00360CC8"/>
    <w:rsid w:val="00362505"/>
    <w:rsid w:val="003636F9"/>
    <w:rsid w:val="00363BA5"/>
    <w:rsid w:val="00364E76"/>
    <w:rsid w:val="00365EB5"/>
    <w:rsid w:val="00366009"/>
    <w:rsid w:val="003668FA"/>
    <w:rsid w:val="00366955"/>
    <w:rsid w:val="003669AE"/>
    <w:rsid w:val="003669E4"/>
    <w:rsid w:val="00366D56"/>
    <w:rsid w:val="0036723F"/>
    <w:rsid w:val="00367508"/>
    <w:rsid w:val="00367E0A"/>
    <w:rsid w:val="00367F83"/>
    <w:rsid w:val="003700FC"/>
    <w:rsid w:val="00371374"/>
    <w:rsid w:val="003713BC"/>
    <w:rsid w:val="003717E1"/>
    <w:rsid w:val="00371897"/>
    <w:rsid w:val="00371D90"/>
    <w:rsid w:val="00371F01"/>
    <w:rsid w:val="00371FE5"/>
    <w:rsid w:val="003721B5"/>
    <w:rsid w:val="003726A6"/>
    <w:rsid w:val="00373240"/>
    <w:rsid w:val="00373789"/>
    <w:rsid w:val="003738A8"/>
    <w:rsid w:val="00373AA1"/>
    <w:rsid w:val="00373CBA"/>
    <w:rsid w:val="00373F68"/>
    <w:rsid w:val="003741E9"/>
    <w:rsid w:val="003749A1"/>
    <w:rsid w:val="00375032"/>
    <w:rsid w:val="003754AC"/>
    <w:rsid w:val="00377049"/>
    <w:rsid w:val="00377650"/>
    <w:rsid w:val="00380EA2"/>
    <w:rsid w:val="00381493"/>
    <w:rsid w:val="00381FDA"/>
    <w:rsid w:val="003837E8"/>
    <w:rsid w:val="00383820"/>
    <w:rsid w:val="00383B87"/>
    <w:rsid w:val="00383E05"/>
    <w:rsid w:val="003841D1"/>
    <w:rsid w:val="00384620"/>
    <w:rsid w:val="003857D7"/>
    <w:rsid w:val="00385D8E"/>
    <w:rsid w:val="00385F4A"/>
    <w:rsid w:val="00385F94"/>
    <w:rsid w:val="00386AEF"/>
    <w:rsid w:val="0038751C"/>
    <w:rsid w:val="00391521"/>
    <w:rsid w:val="00391BB8"/>
    <w:rsid w:val="00392273"/>
    <w:rsid w:val="003923BE"/>
    <w:rsid w:val="0039327A"/>
    <w:rsid w:val="00394196"/>
    <w:rsid w:val="00394C59"/>
    <w:rsid w:val="00394D8C"/>
    <w:rsid w:val="00394FF7"/>
    <w:rsid w:val="003957A2"/>
    <w:rsid w:val="003977CA"/>
    <w:rsid w:val="00397FC9"/>
    <w:rsid w:val="003A0994"/>
    <w:rsid w:val="003A2341"/>
    <w:rsid w:val="003A292F"/>
    <w:rsid w:val="003A29A4"/>
    <w:rsid w:val="003A2FEA"/>
    <w:rsid w:val="003A36EB"/>
    <w:rsid w:val="003A408A"/>
    <w:rsid w:val="003A40F2"/>
    <w:rsid w:val="003A4AD5"/>
    <w:rsid w:val="003A56A9"/>
    <w:rsid w:val="003A5AE4"/>
    <w:rsid w:val="003A6031"/>
    <w:rsid w:val="003A6489"/>
    <w:rsid w:val="003A664E"/>
    <w:rsid w:val="003A6B70"/>
    <w:rsid w:val="003A73AE"/>
    <w:rsid w:val="003A74BD"/>
    <w:rsid w:val="003B0628"/>
    <w:rsid w:val="003B08DE"/>
    <w:rsid w:val="003B0920"/>
    <w:rsid w:val="003B0A91"/>
    <w:rsid w:val="003B0CDE"/>
    <w:rsid w:val="003B11B8"/>
    <w:rsid w:val="003B167A"/>
    <w:rsid w:val="003B168C"/>
    <w:rsid w:val="003B1EB3"/>
    <w:rsid w:val="003B1F90"/>
    <w:rsid w:val="003B2037"/>
    <w:rsid w:val="003B2E25"/>
    <w:rsid w:val="003B34CA"/>
    <w:rsid w:val="003B4555"/>
    <w:rsid w:val="003B4B37"/>
    <w:rsid w:val="003B59D9"/>
    <w:rsid w:val="003B6533"/>
    <w:rsid w:val="003B6A6F"/>
    <w:rsid w:val="003B7A73"/>
    <w:rsid w:val="003C00F6"/>
    <w:rsid w:val="003C0EC6"/>
    <w:rsid w:val="003C102A"/>
    <w:rsid w:val="003C1206"/>
    <w:rsid w:val="003C1E40"/>
    <w:rsid w:val="003C1F91"/>
    <w:rsid w:val="003C2522"/>
    <w:rsid w:val="003C26DC"/>
    <w:rsid w:val="003C2BDF"/>
    <w:rsid w:val="003C393D"/>
    <w:rsid w:val="003C3A94"/>
    <w:rsid w:val="003C4138"/>
    <w:rsid w:val="003C464C"/>
    <w:rsid w:val="003C5404"/>
    <w:rsid w:val="003C62DB"/>
    <w:rsid w:val="003C730D"/>
    <w:rsid w:val="003C73A1"/>
    <w:rsid w:val="003C77BB"/>
    <w:rsid w:val="003C7B35"/>
    <w:rsid w:val="003D0214"/>
    <w:rsid w:val="003D118D"/>
    <w:rsid w:val="003D16FA"/>
    <w:rsid w:val="003D258E"/>
    <w:rsid w:val="003D2D62"/>
    <w:rsid w:val="003D335D"/>
    <w:rsid w:val="003D3C0D"/>
    <w:rsid w:val="003D4808"/>
    <w:rsid w:val="003D4BC7"/>
    <w:rsid w:val="003D61FD"/>
    <w:rsid w:val="003D641E"/>
    <w:rsid w:val="003D651F"/>
    <w:rsid w:val="003D65F6"/>
    <w:rsid w:val="003D6612"/>
    <w:rsid w:val="003D6F53"/>
    <w:rsid w:val="003D7417"/>
    <w:rsid w:val="003D7952"/>
    <w:rsid w:val="003E081A"/>
    <w:rsid w:val="003E0B70"/>
    <w:rsid w:val="003E15AA"/>
    <w:rsid w:val="003E2449"/>
    <w:rsid w:val="003E34F6"/>
    <w:rsid w:val="003E477E"/>
    <w:rsid w:val="003E48BA"/>
    <w:rsid w:val="003E4B30"/>
    <w:rsid w:val="003E5D10"/>
    <w:rsid w:val="003E7465"/>
    <w:rsid w:val="003E781B"/>
    <w:rsid w:val="003F061A"/>
    <w:rsid w:val="003F0D5F"/>
    <w:rsid w:val="003F0DDD"/>
    <w:rsid w:val="003F21BB"/>
    <w:rsid w:val="003F25EB"/>
    <w:rsid w:val="003F2AC2"/>
    <w:rsid w:val="003F3654"/>
    <w:rsid w:val="003F3712"/>
    <w:rsid w:val="003F499B"/>
    <w:rsid w:val="003F5A5F"/>
    <w:rsid w:val="003F62AD"/>
    <w:rsid w:val="003F6957"/>
    <w:rsid w:val="003F73FA"/>
    <w:rsid w:val="003F7B43"/>
    <w:rsid w:val="00400425"/>
    <w:rsid w:val="004004C1"/>
    <w:rsid w:val="00401990"/>
    <w:rsid w:val="00402173"/>
    <w:rsid w:val="0040235F"/>
    <w:rsid w:val="00403E6D"/>
    <w:rsid w:val="004047D7"/>
    <w:rsid w:val="004060C6"/>
    <w:rsid w:val="00406350"/>
    <w:rsid w:val="00406504"/>
    <w:rsid w:val="00406634"/>
    <w:rsid w:val="00406996"/>
    <w:rsid w:val="00406FD4"/>
    <w:rsid w:val="00407855"/>
    <w:rsid w:val="00407C60"/>
    <w:rsid w:val="00407D1F"/>
    <w:rsid w:val="00410121"/>
    <w:rsid w:val="0041025D"/>
    <w:rsid w:val="004111DE"/>
    <w:rsid w:val="00411F2B"/>
    <w:rsid w:val="0041422F"/>
    <w:rsid w:val="004142A4"/>
    <w:rsid w:val="00414412"/>
    <w:rsid w:val="00414D94"/>
    <w:rsid w:val="00415153"/>
    <w:rsid w:val="004162B4"/>
    <w:rsid w:val="0041655E"/>
    <w:rsid w:val="0041710D"/>
    <w:rsid w:val="00417461"/>
    <w:rsid w:val="00417A6D"/>
    <w:rsid w:val="00417BB1"/>
    <w:rsid w:val="00417E58"/>
    <w:rsid w:val="00420150"/>
    <w:rsid w:val="00421671"/>
    <w:rsid w:val="00421C4A"/>
    <w:rsid w:val="00421EB3"/>
    <w:rsid w:val="00421F06"/>
    <w:rsid w:val="00422BF8"/>
    <w:rsid w:val="00422CFB"/>
    <w:rsid w:val="00422F12"/>
    <w:rsid w:val="0042317E"/>
    <w:rsid w:val="00423D1B"/>
    <w:rsid w:val="0042412D"/>
    <w:rsid w:val="0042425F"/>
    <w:rsid w:val="004250CF"/>
    <w:rsid w:val="00425145"/>
    <w:rsid w:val="004253EE"/>
    <w:rsid w:val="0042554A"/>
    <w:rsid w:val="00425BBA"/>
    <w:rsid w:val="00425EBB"/>
    <w:rsid w:val="00426D9F"/>
    <w:rsid w:val="0042712A"/>
    <w:rsid w:val="004272D7"/>
    <w:rsid w:val="00427AB2"/>
    <w:rsid w:val="00427C33"/>
    <w:rsid w:val="00430136"/>
    <w:rsid w:val="004301B3"/>
    <w:rsid w:val="00430380"/>
    <w:rsid w:val="00430498"/>
    <w:rsid w:val="00430656"/>
    <w:rsid w:val="00430829"/>
    <w:rsid w:val="00430C5A"/>
    <w:rsid w:val="00430C7B"/>
    <w:rsid w:val="004310C8"/>
    <w:rsid w:val="004317E8"/>
    <w:rsid w:val="00431D19"/>
    <w:rsid w:val="00432CF6"/>
    <w:rsid w:val="0043305C"/>
    <w:rsid w:val="00433620"/>
    <w:rsid w:val="0043369E"/>
    <w:rsid w:val="00435312"/>
    <w:rsid w:val="004354D8"/>
    <w:rsid w:val="004356BF"/>
    <w:rsid w:val="00435DBC"/>
    <w:rsid w:val="00436434"/>
    <w:rsid w:val="004367C1"/>
    <w:rsid w:val="00437647"/>
    <w:rsid w:val="00440613"/>
    <w:rsid w:val="00440E33"/>
    <w:rsid w:val="00440FA1"/>
    <w:rsid w:val="00441289"/>
    <w:rsid w:val="004417A7"/>
    <w:rsid w:val="00441B7C"/>
    <w:rsid w:val="00441B84"/>
    <w:rsid w:val="00442106"/>
    <w:rsid w:val="00442462"/>
    <w:rsid w:val="00443368"/>
    <w:rsid w:val="0044439B"/>
    <w:rsid w:val="00444DB7"/>
    <w:rsid w:val="00445B95"/>
    <w:rsid w:val="00447990"/>
    <w:rsid w:val="004530A0"/>
    <w:rsid w:val="00453117"/>
    <w:rsid w:val="00453329"/>
    <w:rsid w:val="00453E3E"/>
    <w:rsid w:val="00454570"/>
    <w:rsid w:val="004548D2"/>
    <w:rsid w:val="00455C78"/>
    <w:rsid w:val="00455FD1"/>
    <w:rsid w:val="0045617F"/>
    <w:rsid w:val="004563E4"/>
    <w:rsid w:val="0045655C"/>
    <w:rsid w:val="00456711"/>
    <w:rsid w:val="00457149"/>
    <w:rsid w:val="0046072A"/>
    <w:rsid w:val="00460D42"/>
    <w:rsid w:val="00461EF6"/>
    <w:rsid w:val="004626C0"/>
    <w:rsid w:val="00462850"/>
    <w:rsid w:val="004635C2"/>
    <w:rsid w:val="00464620"/>
    <w:rsid w:val="004648C7"/>
    <w:rsid w:val="00464CED"/>
    <w:rsid w:val="00466112"/>
    <w:rsid w:val="00466B6C"/>
    <w:rsid w:val="00466C33"/>
    <w:rsid w:val="0047007F"/>
    <w:rsid w:val="004702D4"/>
    <w:rsid w:val="004706D3"/>
    <w:rsid w:val="00470F4D"/>
    <w:rsid w:val="0047101F"/>
    <w:rsid w:val="00471C86"/>
    <w:rsid w:val="00471E34"/>
    <w:rsid w:val="00472C36"/>
    <w:rsid w:val="00472F93"/>
    <w:rsid w:val="004737AD"/>
    <w:rsid w:val="00473CCA"/>
    <w:rsid w:val="00474A26"/>
    <w:rsid w:val="00474AD7"/>
    <w:rsid w:val="00474D2F"/>
    <w:rsid w:val="00475483"/>
    <w:rsid w:val="00475E81"/>
    <w:rsid w:val="0047689E"/>
    <w:rsid w:val="00476E10"/>
    <w:rsid w:val="00476F56"/>
    <w:rsid w:val="00480392"/>
    <w:rsid w:val="00480680"/>
    <w:rsid w:val="00480DAF"/>
    <w:rsid w:val="0048225B"/>
    <w:rsid w:val="0048353D"/>
    <w:rsid w:val="004837B1"/>
    <w:rsid w:val="00484244"/>
    <w:rsid w:val="00484C88"/>
    <w:rsid w:val="004851E9"/>
    <w:rsid w:val="00485A46"/>
    <w:rsid w:val="00485F00"/>
    <w:rsid w:val="004861FD"/>
    <w:rsid w:val="00486DEB"/>
    <w:rsid w:val="0048782C"/>
    <w:rsid w:val="00487950"/>
    <w:rsid w:val="00487B4D"/>
    <w:rsid w:val="00487E9A"/>
    <w:rsid w:val="00487EDE"/>
    <w:rsid w:val="00490156"/>
    <w:rsid w:val="00490930"/>
    <w:rsid w:val="00490A87"/>
    <w:rsid w:val="0049216A"/>
    <w:rsid w:val="0049218A"/>
    <w:rsid w:val="00492C67"/>
    <w:rsid w:val="00494165"/>
    <w:rsid w:val="00495CD1"/>
    <w:rsid w:val="00496F5A"/>
    <w:rsid w:val="004A015E"/>
    <w:rsid w:val="004A16B8"/>
    <w:rsid w:val="004A2590"/>
    <w:rsid w:val="004A309D"/>
    <w:rsid w:val="004A3703"/>
    <w:rsid w:val="004A3C94"/>
    <w:rsid w:val="004A4859"/>
    <w:rsid w:val="004A4D34"/>
    <w:rsid w:val="004A5067"/>
    <w:rsid w:val="004A5BCB"/>
    <w:rsid w:val="004A638D"/>
    <w:rsid w:val="004A6849"/>
    <w:rsid w:val="004A6A23"/>
    <w:rsid w:val="004A6E27"/>
    <w:rsid w:val="004A7C2C"/>
    <w:rsid w:val="004B00B6"/>
    <w:rsid w:val="004B0559"/>
    <w:rsid w:val="004B1049"/>
    <w:rsid w:val="004B34D3"/>
    <w:rsid w:val="004B39F2"/>
    <w:rsid w:val="004B3D15"/>
    <w:rsid w:val="004B4158"/>
    <w:rsid w:val="004B57F9"/>
    <w:rsid w:val="004B5BEB"/>
    <w:rsid w:val="004B6099"/>
    <w:rsid w:val="004B6DFB"/>
    <w:rsid w:val="004B742E"/>
    <w:rsid w:val="004B7E3C"/>
    <w:rsid w:val="004C0C50"/>
    <w:rsid w:val="004C1619"/>
    <w:rsid w:val="004C296C"/>
    <w:rsid w:val="004C2A0D"/>
    <w:rsid w:val="004C4102"/>
    <w:rsid w:val="004C4AAD"/>
    <w:rsid w:val="004C6EC7"/>
    <w:rsid w:val="004C778A"/>
    <w:rsid w:val="004D0B32"/>
    <w:rsid w:val="004D1352"/>
    <w:rsid w:val="004D1BB3"/>
    <w:rsid w:val="004D1E6D"/>
    <w:rsid w:val="004D232A"/>
    <w:rsid w:val="004D2539"/>
    <w:rsid w:val="004D30FC"/>
    <w:rsid w:val="004D3521"/>
    <w:rsid w:val="004D35D5"/>
    <w:rsid w:val="004D3726"/>
    <w:rsid w:val="004D3A4D"/>
    <w:rsid w:val="004D40B0"/>
    <w:rsid w:val="004D44DA"/>
    <w:rsid w:val="004D5BC8"/>
    <w:rsid w:val="004D5DF7"/>
    <w:rsid w:val="004D5FF5"/>
    <w:rsid w:val="004D7922"/>
    <w:rsid w:val="004D7D5C"/>
    <w:rsid w:val="004D7DC0"/>
    <w:rsid w:val="004D7FC0"/>
    <w:rsid w:val="004E0767"/>
    <w:rsid w:val="004E181F"/>
    <w:rsid w:val="004E1A07"/>
    <w:rsid w:val="004E1D90"/>
    <w:rsid w:val="004E335C"/>
    <w:rsid w:val="004E33F4"/>
    <w:rsid w:val="004E42B4"/>
    <w:rsid w:val="004E4320"/>
    <w:rsid w:val="004E4841"/>
    <w:rsid w:val="004E49BA"/>
    <w:rsid w:val="004E5023"/>
    <w:rsid w:val="004E5215"/>
    <w:rsid w:val="004E538F"/>
    <w:rsid w:val="004E562F"/>
    <w:rsid w:val="004E5D46"/>
    <w:rsid w:val="004E611F"/>
    <w:rsid w:val="004E6252"/>
    <w:rsid w:val="004E75A1"/>
    <w:rsid w:val="004F0691"/>
    <w:rsid w:val="004F0894"/>
    <w:rsid w:val="004F0F8F"/>
    <w:rsid w:val="004F1508"/>
    <w:rsid w:val="004F1530"/>
    <w:rsid w:val="004F2BF7"/>
    <w:rsid w:val="004F41BD"/>
    <w:rsid w:val="004F55A8"/>
    <w:rsid w:val="004F590F"/>
    <w:rsid w:val="004F5982"/>
    <w:rsid w:val="004F59FE"/>
    <w:rsid w:val="004F7328"/>
    <w:rsid w:val="004F76DF"/>
    <w:rsid w:val="004F7EEA"/>
    <w:rsid w:val="005005F4"/>
    <w:rsid w:val="00500725"/>
    <w:rsid w:val="005007B6"/>
    <w:rsid w:val="00500F99"/>
    <w:rsid w:val="00501219"/>
    <w:rsid w:val="005017AF"/>
    <w:rsid w:val="00501AAE"/>
    <w:rsid w:val="00501B02"/>
    <w:rsid w:val="00501DB6"/>
    <w:rsid w:val="005021B4"/>
    <w:rsid w:val="00503C18"/>
    <w:rsid w:val="00504C6A"/>
    <w:rsid w:val="00504EAE"/>
    <w:rsid w:val="00506C04"/>
    <w:rsid w:val="0050731C"/>
    <w:rsid w:val="005073E4"/>
    <w:rsid w:val="005100CE"/>
    <w:rsid w:val="0051021B"/>
    <w:rsid w:val="0051030A"/>
    <w:rsid w:val="005118BC"/>
    <w:rsid w:val="00513913"/>
    <w:rsid w:val="00513EF8"/>
    <w:rsid w:val="00513FD0"/>
    <w:rsid w:val="00514418"/>
    <w:rsid w:val="0051488D"/>
    <w:rsid w:val="00514E13"/>
    <w:rsid w:val="00514FA2"/>
    <w:rsid w:val="005152C3"/>
    <w:rsid w:val="005153ED"/>
    <w:rsid w:val="00515C0B"/>
    <w:rsid w:val="00516317"/>
    <w:rsid w:val="0051665E"/>
    <w:rsid w:val="00516EA2"/>
    <w:rsid w:val="00517D7E"/>
    <w:rsid w:val="00520E1B"/>
    <w:rsid w:val="0052205D"/>
    <w:rsid w:val="0052243F"/>
    <w:rsid w:val="00523676"/>
    <w:rsid w:val="005254F9"/>
    <w:rsid w:val="005257D3"/>
    <w:rsid w:val="00525A24"/>
    <w:rsid w:val="00525C68"/>
    <w:rsid w:val="00526179"/>
    <w:rsid w:val="00526AB8"/>
    <w:rsid w:val="00526E74"/>
    <w:rsid w:val="00527178"/>
    <w:rsid w:val="00527DCD"/>
    <w:rsid w:val="00530CF2"/>
    <w:rsid w:val="00531267"/>
    <w:rsid w:val="0053283D"/>
    <w:rsid w:val="0053292B"/>
    <w:rsid w:val="00533372"/>
    <w:rsid w:val="00533EE8"/>
    <w:rsid w:val="00537F3A"/>
    <w:rsid w:val="005403D5"/>
    <w:rsid w:val="00541B48"/>
    <w:rsid w:val="00542267"/>
    <w:rsid w:val="0054237F"/>
    <w:rsid w:val="00542AF3"/>
    <w:rsid w:val="00542D62"/>
    <w:rsid w:val="00542D8E"/>
    <w:rsid w:val="005439CA"/>
    <w:rsid w:val="00543A5D"/>
    <w:rsid w:val="00543F53"/>
    <w:rsid w:val="005443DF"/>
    <w:rsid w:val="0054487E"/>
    <w:rsid w:val="0054499A"/>
    <w:rsid w:val="00544AD8"/>
    <w:rsid w:val="00544F30"/>
    <w:rsid w:val="00545A5F"/>
    <w:rsid w:val="005470EB"/>
    <w:rsid w:val="00547619"/>
    <w:rsid w:val="00547CBA"/>
    <w:rsid w:val="005508C9"/>
    <w:rsid w:val="00550994"/>
    <w:rsid w:val="00550FF5"/>
    <w:rsid w:val="00551929"/>
    <w:rsid w:val="00551BE7"/>
    <w:rsid w:val="00551E67"/>
    <w:rsid w:val="00552321"/>
    <w:rsid w:val="005537F4"/>
    <w:rsid w:val="00554B17"/>
    <w:rsid w:val="00555426"/>
    <w:rsid w:val="005556D7"/>
    <w:rsid w:val="005562F9"/>
    <w:rsid w:val="0055683A"/>
    <w:rsid w:val="00557168"/>
    <w:rsid w:val="0055753F"/>
    <w:rsid w:val="00560638"/>
    <w:rsid w:val="00560951"/>
    <w:rsid w:val="00560CA8"/>
    <w:rsid w:val="00561DF5"/>
    <w:rsid w:val="00563BF1"/>
    <w:rsid w:val="00563E7D"/>
    <w:rsid w:val="00566048"/>
    <w:rsid w:val="005675FA"/>
    <w:rsid w:val="0056777D"/>
    <w:rsid w:val="00567AED"/>
    <w:rsid w:val="0057060B"/>
    <w:rsid w:val="00570B32"/>
    <w:rsid w:val="005710B4"/>
    <w:rsid w:val="0057139E"/>
    <w:rsid w:val="0057162B"/>
    <w:rsid w:val="00574044"/>
    <w:rsid w:val="00574EEE"/>
    <w:rsid w:val="00575434"/>
    <w:rsid w:val="00575928"/>
    <w:rsid w:val="0057594E"/>
    <w:rsid w:val="00575ADF"/>
    <w:rsid w:val="00575C47"/>
    <w:rsid w:val="00576775"/>
    <w:rsid w:val="00576A6F"/>
    <w:rsid w:val="005774FE"/>
    <w:rsid w:val="0058030A"/>
    <w:rsid w:val="00580757"/>
    <w:rsid w:val="0058105C"/>
    <w:rsid w:val="005838B0"/>
    <w:rsid w:val="005842D5"/>
    <w:rsid w:val="00584456"/>
    <w:rsid w:val="00584698"/>
    <w:rsid w:val="00585155"/>
    <w:rsid w:val="00585868"/>
    <w:rsid w:val="00585C21"/>
    <w:rsid w:val="00587AA8"/>
    <w:rsid w:val="00590B2D"/>
    <w:rsid w:val="0059217F"/>
    <w:rsid w:val="005927B6"/>
    <w:rsid w:val="005928B7"/>
    <w:rsid w:val="00592952"/>
    <w:rsid w:val="00592C82"/>
    <w:rsid w:val="0059379A"/>
    <w:rsid w:val="005938D1"/>
    <w:rsid w:val="00594124"/>
    <w:rsid w:val="0059478F"/>
    <w:rsid w:val="00594D5F"/>
    <w:rsid w:val="005954A8"/>
    <w:rsid w:val="00595F31"/>
    <w:rsid w:val="00597287"/>
    <w:rsid w:val="00597651"/>
    <w:rsid w:val="00597A7D"/>
    <w:rsid w:val="00597ADA"/>
    <w:rsid w:val="005A097D"/>
    <w:rsid w:val="005A0B99"/>
    <w:rsid w:val="005A36AD"/>
    <w:rsid w:val="005A3A00"/>
    <w:rsid w:val="005A44D3"/>
    <w:rsid w:val="005A48A2"/>
    <w:rsid w:val="005A4FAE"/>
    <w:rsid w:val="005A7781"/>
    <w:rsid w:val="005A781C"/>
    <w:rsid w:val="005A7C03"/>
    <w:rsid w:val="005B01D3"/>
    <w:rsid w:val="005B12CB"/>
    <w:rsid w:val="005B1A36"/>
    <w:rsid w:val="005B1D10"/>
    <w:rsid w:val="005B2299"/>
    <w:rsid w:val="005B2ED1"/>
    <w:rsid w:val="005B2FE3"/>
    <w:rsid w:val="005B3314"/>
    <w:rsid w:val="005B3428"/>
    <w:rsid w:val="005B37CF"/>
    <w:rsid w:val="005B38DB"/>
    <w:rsid w:val="005B3F02"/>
    <w:rsid w:val="005B43FB"/>
    <w:rsid w:val="005B4A9B"/>
    <w:rsid w:val="005B4D6C"/>
    <w:rsid w:val="005B4E98"/>
    <w:rsid w:val="005B5AB6"/>
    <w:rsid w:val="005B6A98"/>
    <w:rsid w:val="005B6C2C"/>
    <w:rsid w:val="005B7D33"/>
    <w:rsid w:val="005B7EF7"/>
    <w:rsid w:val="005C0266"/>
    <w:rsid w:val="005C0D43"/>
    <w:rsid w:val="005C1558"/>
    <w:rsid w:val="005C2B8E"/>
    <w:rsid w:val="005C2D62"/>
    <w:rsid w:val="005C2EAB"/>
    <w:rsid w:val="005C421E"/>
    <w:rsid w:val="005C4361"/>
    <w:rsid w:val="005C50AE"/>
    <w:rsid w:val="005C580D"/>
    <w:rsid w:val="005C5DAD"/>
    <w:rsid w:val="005D05D7"/>
    <w:rsid w:val="005D0844"/>
    <w:rsid w:val="005D1935"/>
    <w:rsid w:val="005D1FAA"/>
    <w:rsid w:val="005D3101"/>
    <w:rsid w:val="005D3D70"/>
    <w:rsid w:val="005D4C98"/>
    <w:rsid w:val="005D4EE0"/>
    <w:rsid w:val="005D51B8"/>
    <w:rsid w:val="005D75D1"/>
    <w:rsid w:val="005E0495"/>
    <w:rsid w:val="005E113B"/>
    <w:rsid w:val="005E2131"/>
    <w:rsid w:val="005E2B10"/>
    <w:rsid w:val="005E37BB"/>
    <w:rsid w:val="005E37DD"/>
    <w:rsid w:val="005E3894"/>
    <w:rsid w:val="005E3E77"/>
    <w:rsid w:val="005E4078"/>
    <w:rsid w:val="005E427D"/>
    <w:rsid w:val="005E4360"/>
    <w:rsid w:val="005E46F8"/>
    <w:rsid w:val="005F020C"/>
    <w:rsid w:val="005F1355"/>
    <w:rsid w:val="005F1CC6"/>
    <w:rsid w:val="005F2040"/>
    <w:rsid w:val="005F21D2"/>
    <w:rsid w:val="005F4417"/>
    <w:rsid w:val="005F474B"/>
    <w:rsid w:val="005F4DD2"/>
    <w:rsid w:val="005F4FD4"/>
    <w:rsid w:val="005F59D7"/>
    <w:rsid w:val="005F5EF1"/>
    <w:rsid w:val="005F6439"/>
    <w:rsid w:val="005F6C36"/>
    <w:rsid w:val="005F6F84"/>
    <w:rsid w:val="005F7866"/>
    <w:rsid w:val="00600C52"/>
    <w:rsid w:val="0060108C"/>
    <w:rsid w:val="0060132B"/>
    <w:rsid w:val="00601A6E"/>
    <w:rsid w:val="00601DFC"/>
    <w:rsid w:val="00601F72"/>
    <w:rsid w:val="00601FFD"/>
    <w:rsid w:val="00602990"/>
    <w:rsid w:val="00602D21"/>
    <w:rsid w:val="00602D3D"/>
    <w:rsid w:val="00602F35"/>
    <w:rsid w:val="00603F0C"/>
    <w:rsid w:val="006045C7"/>
    <w:rsid w:val="00604A8E"/>
    <w:rsid w:val="00604F37"/>
    <w:rsid w:val="00605264"/>
    <w:rsid w:val="00605683"/>
    <w:rsid w:val="006058C3"/>
    <w:rsid w:val="00605F36"/>
    <w:rsid w:val="00607563"/>
    <w:rsid w:val="00607D9B"/>
    <w:rsid w:val="00610D1D"/>
    <w:rsid w:val="006146DA"/>
    <w:rsid w:val="00614FC0"/>
    <w:rsid w:val="006157C0"/>
    <w:rsid w:val="00615B56"/>
    <w:rsid w:val="00616370"/>
    <w:rsid w:val="006201DC"/>
    <w:rsid w:val="006207CD"/>
    <w:rsid w:val="006221D7"/>
    <w:rsid w:val="00622437"/>
    <w:rsid w:val="006236E1"/>
    <w:rsid w:val="00624008"/>
    <w:rsid w:val="00624857"/>
    <w:rsid w:val="00624A77"/>
    <w:rsid w:val="00624D41"/>
    <w:rsid w:val="00625C76"/>
    <w:rsid w:val="006261F4"/>
    <w:rsid w:val="0062697D"/>
    <w:rsid w:val="00627700"/>
    <w:rsid w:val="0062775E"/>
    <w:rsid w:val="00630920"/>
    <w:rsid w:val="0063318E"/>
    <w:rsid w:val="00633B74"/>
    <w:rsid w:val="006365F0"/>
    <w:rsid w:val="0063708C"/>
    <w:rsid w:val="00637584"/>
    <w:rsid w:val="006378BC"/>
    <w:rsid w:val="00637B94"/>
    <w:rsid w:val="006419FF"/>
    <w:rsid w:val="00641CF3"/>
    <w:rsid w:val="00642955"/>
    <w:rsid w:val="00642F2B"/>
    <w:rsid w:val="006431D1"/>
    <w:rsid w:val="0064378B"/>
    <w:rsid w:val="00644572"/>
    <w:rsid w:val="006452FB"/>
    <w:rsid w:val="006457F8"/>
    <w:rsid w:val="006458A8"/>
    <w:rsid w:val="006458B2"/>
    <w:rsid w:val="00645B6F"/>
    <w:rsid w:val="00645C58"/>
    <w:rsid w:val="00645F2D"/>
    <w:rsid w:val="00646569"/>
    <w:rsid w:val="0064688E"/>
    <w:rsid w:val="006470F5"/>
    <w:rsid w:val="00650001"/>
    <w:rsid w:val="0065080A"/>
    <w:rsid w:val="00650BB3"/>
    <w:rsid w:val="00650FB3"/>
    <w:rsid w:val="00651A50"/>
    <w:rsid w:val="00651E67"/>
    <w:rsid w:val="006521E3"/>
    <w:rsid w:val="0065258C"/>
    <w:rsid w:val="00652CC0"/>
    <w:rsid w:val="006539BE"/>
    <w:rsid w:val="00653A5C"/>
    <w:rsid w:val="00656BE3"/>
    <w:rsid w:val="00657A03"/>
    <w:rsid w:val="00657CFC"/>
    <w:rsid w:val="00657FAC"/>
    <w:rsid w:val="0066002D"/>
    <w:rsid w:val="006604E9"/>
    <w:rsid w:val="00660DA1"/>
    <w:rsid w:val="00662FF5"/>
    <w:rsid w:val="00663510"/>
    <w:rsid w:val="006636A9"/>
    <w:rsid w:val="00664080"/>
    <w:rsid w:val="00664A57"/>
    <w:rsid w:val="00664BB9"/>
    <w:rsid w:val="00664D3F"/>
    <w:rsid w:val="0066531A"/>
    <w:rsid w:val="0066538D"/>
    <w:rsid w:val="006654C6"/>
    <w:rsid w:val="0066557A"/>
    <w:rsid w:val="006659D7"/>
    <w:rsid w:val="00666A9B"/>
    <w:rsid w:val="00666AFF"/>
    <w:rsid w:val="00666F76"/>
    <w:rsid w:val="00670975"/>
    <w:rsid w:val="00670D08"/>
    <w:rsid w:val="00670EC0"/>
    <w:rsid w:val="0067264D"/>
    <w:rsid w:val="00672E06"/>
    <w:rsid w:val="00673C8C"/>
    <w:rsid w:val="006741D2"/>
    <w:rsid w:val="006741FF"/>
    <w:rsid w:val="0067544C"/>
    <w:rsid w:val="00676DA6"/>
    <w:rsid w:val="00676ECE"/>
    <w:rsid w:val="00680C18"/>
    <w:rsid w:val="00681199"/>
    <w:rsid w:val="00682459"/>
    <w:rsid w:val="006826DD"/>
    <w:rsid w:val="0068285C"/>
    <w:rsid w:val="00682B91"/>
    <w:rsid w:val="00682F73"/>
    <w:rsid w:val="00683B1B"/>
    <w:rsid w:val="00684267"/>
    <w:rsid w:val="006859CE"/>
    <w:rsid w:val="0068688F"/>
    <w:rsid w:val="00686D1F"/>
    <w:rsid w:val="006901E5"/>
    <w:rsid w:val="00690DF8"/>
    <w:rsid w:val="00691001"/>
    <w:rsid w:val="006912A6"/>
    <w:rsid w:val="00691B61"/>
    <w:rsid w:val="00693023"/>
    <w:rsid w:val="00693B8B"/>
    <w:rsid w:val="006943EA"/>
    <w:rsid w:val="00694639"/>
    <w:rsid w:val="00694C65"/>
    <w:rsid w:val="0069553D"/>
    <w:rsid w:val="0069590E"/>
    <w:rsid w:val="006963B8"/>
    <w:rsid w:val="006A01CE"/>
    <w:rsid w:val="006A0A63"/>
    <w:rsid w:val="006A124B"/>
    <w:rsid w:val="006A1875"/>
    <w:rsid w:val="006A1B90"/>
    <w:rsid w:val="006A29E6"/>
    <w:rsid w:val="006A2AE9"/>
    <w:rsid w:val="006A2FCD"/>
    <w:rsid w:val="006A4667"/>
    <w:rsid w:val="006A4A48"/>
    <w:rsid w:val="006A4F6D"/>
    <w:rsid w:val="006A505E"/>
    <w:rsid w:val="006A515E"/>
    <w:rsid w:val="006A5665"/>
    <w:rsid w:val="006A5780"/>
    <w:rsid w:val="006A59C9"/>
    <w:rsid w:val="006A5E30"/>
    <w:rsid w:val="006A5F0C"/>
    <w:rsid w:val="006A6205"/>
    <w:rsid w:val="006A62FA"/>
    <w:rsid w:val="006A74F1"/>
    <w:rsid w:val="006A79C2"/>
    <w:rsid w:val="006A7E95"/>
    <w:rsid w:val="006A7F57"/>
    <w:rsid w:val="006B112E"/>
    <w:rsid w:val="006B1651"/>
    <w:rsid w:val="006B3295"/>
    <w:rsid w:val="006B352D"/>
    <w:rsid w:val="006B3A6A"/>
    <w:rsid w:val="006B40D0"/>
    <w:rsid w:val="006B41E9"/>
    <w:rsid w:val="006B4AEF"/>
    <w:rsid w:val="006B519F"/>
    <w:rsid w:val="006B58B4"/>
    <w:rsid w:val="006B627E"/>
    <w:rsid w:val="006B660A"/>
    <w:rsid w:val="006B695B"/>
    <w:rsid w:val="006B6BBD"/>
    <w:rsid w:val="006B6E35"/>
    <w:rsid w:val="006B7683"/>
    <w:rsid w:val="006B7878"/>
    <w:rsid w:val="006B7B2C"/>
    <w:rsid w:val="006C0ECC"/>
    <w:rsid w:val="006C143B"/>
    <w:rsid w:val="006C1DEF"/>
    <w:rsid w:val="006C215E"/>
    <w:rsid w:val="006C2B4B"/>
    <w:rsid w:val="006C3896"/>
    <w:rsid w:val="006C43DC"/>
    <w:rsid w:val="006C4E61"/>
    <w:rsid w:val="006C6263"/>
    <w:rsid w:val="006C7C4B"/>
    <w:rsid w:val="006C7EDC"/>
    <w:rsid w:val="006D00CD"/>
    <w:rsid w:val="006D060E"/>
    <w:rsid w:val="006D0D0A"/>
    <w:rsid w:val="006D0E82"/>
    <w:rsid w:val="006D12F0"/>
    <w:rsid w:val="006D15D0"/>
    <w:rsid w:val="006D17AD"/>
    <w:rsid w:val="006D188C"/>
    <w:rsid w:val="006D1DE8"/>
    <w:rsid w:val="006D29E2"/>
    <w:rsid w:val="006D4B53"/>
    <w:rsid w:val="006D4F58"/>
    <w:rsid w:val="006D57B6"/>
    <w:rsid w:val="006D61F5"/>
    <w:rsid w:val="006D7EA8"/>
    <w:rsid w:val="006E0571"/>
    <w:rsid w:val="006E102E"/>
    <w:rsid w:val="006E1069"/>
    <w:rsid w:val="006E13FB"/>
    <w:rsid w:val="006E15A8"/>
    <w:rsid w:val="006E1E46"/>
    <w:rsid w:val="006E2264"/>
    <w:rsid w:val="006E2BCC"/>
    <w:rsid w:val="006E3D68"/>
    <w:rsid w:val="006E432E"/>
    <w:rsid w:val="006E489F"/>
    <w:rsid w:val="006E4DEC"/>
    <w:rsid w:val="006E5649"/>
    <w:rsid w:val="006E581A"/>
    <w:rsid w:val="006E6534"/>
    <w:rsid w:val="006E7412"/>
    <w:rsid w:val="006E7A8E"/>
    <w:rsid w:val="006E7E66"/>
    <w:rsid w:val="006F1163"/>
    <w:rsid w:val="006F32F9"/>
    <w:rsid w:val="006F3300"/>
    <w:rsid w:val="006F3635"/>
    <w:rsid w:val="006F3962"/>
    <w:rsid w:val="006F4663"/>
    <w:rsid w:val="006F5228"/>
    <w:rsid w:val="006F53B4"/>
    <w:rsid w:val="006F5CCB"/>
    <w:rsid w:val="006F5F3D"/>
    <w:rsid w:val="006F6356"/>
    <w:rsid w:val="00700399"/>
    <w:rsid w:val="007007EA"/>
    <w:rsid w:val="00700DB4"/>
    <w:rsid w:val="007022F2"/>
    <w:rsid w:val="00702555"/>
    <w:rsid w:val="0070260C"/>
    <w:rsid w:val="00703207"/>
    <w:rsid w:val="00703774"/>
    <w:rsid w:val="00704263"/>
    <w:rsid w:val="00704779"/>
    <w:rsid w:val="0070504C"/>
    <w:rsid w:val="007054BF"/>
    <w:rsid w:val="00705F41"/>
    <w:rsid w:val="00706BD7"/>
    <w:rsid w:val="00706C3B"/>
    <w:rsid w:val="00706DB5"/>
    <w:rsid w:val="00710A16"/>
    <w:rsid w:val="00710B5B"/>
    <w:rsid w:val="0071118B"/>
    <w:rsid w:val="0071195B"/>
    <w:rsid w:val="007122A6"/>
    <w:rsid w:val="007125F0"/>
    <w:rsid w:val="00713F98"/>
    <w:rsid w:val="00714539"/>
    <w:rsid w:val="00714854"/>
    <w:rsid w:val="0071572E"/>
    <w:rsid w:val="00716F54"/>
    <w:rsid w:val="00720279"/>
    <w:rsid w:val="0072033B"/>
    <w:rsid w:val="007205B6"/>
    <w:rsid w:val="007212B7"/>
    <w:rsid w:val="00721BFF"/>
    <w:rsid w:val="0072213B"/>
    <w:rsid w:val="00722D39"/>
    <w:rsid w:val="00722ECB"/>
    <w:rsid w:val="00723706"/>
    <w:rsid w:val="00723B2B"/>
    <w:rsid w:val="00723FDA"/>
    <w:rsid w:val="0072450A"/>
    <w:rsid w:val="00724C02"/>
    <w:rsid w:val="0072546E"/>
    <w:rsid w:val="00725DD9"/>
    <w:rsid w:val="00726077"/>
    <w:rsid w:val="0072631F"/>
    <w:rsid w:val="007265A3"/>
    <w:rsid w:val="00726618"/>
    <w:rsid w:val="00726C1F"/>
    <w:rsid w:val="00726EEE"/>
    <w:rsid w:val="007270C8"/>
    <w:rsid w:val="00727A12"/>
    <w:rsid w:val="007303B5"/>
    <w:rsid w:val="007307AD"/>
    <w:rsid w:val="007327F1"/>
    <w:rsid w:val="007334C4"/>
    <w:rsid w:val="0073363A"/>
    <w:rsid w:val="00733C7D"/>
    <w:rsid w:val="0073438B"/>
    <w:rsid w:val="0073482E"/>
    <w:rsid w:val="00734873"/>
    <w:rsid w:val="00734925"/>
    <w:rsid w:val="007350C5"/>
    <w:rsid w:val="00735223"/>
    <w:rsid w:val="0073655F"/>
    <w:rsid w:val="00736710"/>
    <w:rsid w:val="00740146"/>
    <w:rsid w:val="007408BC"/>
    <w:rsid w:val="0074101D"/>
    <w:rsid w:val="0074111C"/>
    <w:rsid w:val="00741517"/>
    <w:rsid w:val="0074184F"/>
    <w:rsid w:val="00741918"/>
    <w:rsid w:val="00742168"/>
    <w:rsid w:val="00742742"/>
    <w:rsid w:val="007428CF"/>
    <w:rsid w:val="007431B8"/>
    <w:rsid w:val="007433D3"/>
    <w:rsid w:val="00743936"/>
    <w:rsid w:val="00743CD4"/>
    <w:rsid w:val="00743CD8"/>
    <w:rsid w:val="0074585D"/>
    <w:rsid w:val="00745D22"/>
    <w:rsid w:val="00745E82"/>
    <w:rsid w:val="007460A2"/>
    <w:rsid w:val="007460CD"/>
    <w:rsid w:val="00746530"/>
    <w:rsid w:val="00746965"/>
    <w:rsid w:val="0074701A"/>
    <w:rsid w:val="00747291"/>
    <w:rsid w:val="007475FF"/>
    <w:rsid w:val="0075007E"/>
    <w:rsid w:val="00751727"/>
    <w:rsid w:val="00751868"/>
    <w:rsid w:val="00751DE1"/>
    <w:rsid w:val="00752566"/>
    <w:rsid w:val="007537E2"/>
    <w:rsid w:val="007545A9"/>
    <w:rsid w:val="00755B71"/>
    <w:rsid w:val="00755CCA"/>
    <w:rsid w:val="00756C88"/>
    <w:rsid w:val="007571D9"/>
    <w:rsid w:val="007603C7"/>
    <w:rsid w:val="00760672"/>
    <w:rsid w:val="0076120D"/>
    <w:rsid w:val="00761359"/>
    <w:rsid w:val="00762412"/>
    <w:rsid w:val="007630E2"/>
    <w:rsid w:val="00763790"/>
    <w:rsid w:val="00763A64"/>
    <w:rsid w:val="00763D0F"/>
    <w:rsid w:val="00764B98"/>
    <w:rsid w:val="00765692"/>
    <w:rsid w:val="007659A8"/>
    <w:rsid w:val="00765B19"/>
    <w:rsid w:val="00766B45"/>
    <w:rsid w:val="00767719"/>
    <w:rsid w:val="00767AEA"/>
    <w:rsid w:val="00770327"/>
    <w:rsid w:val="00770536"/>
    <w:rsid w:val="00771B33"/>
    <w:rsid w:val="00771C0A"/>
    <w:rsid w:val="00771C39"/>
    <w:rsid w:val="00772F8F"/>
    <w:rsid w:val="00773B2C"/>
    <w:rsid w:val="007741FE"/>
    <w:rsid w:val="007747FF"/>
    <w:rsid w:val="0077508D"/>
    <w:rsid w:val="007759D1"/>
    <w:rsid w:val="00775F67"/>
    <w:rsid w:val="007779EC"/>
    <w:rsid w:val="007801B7"/>
    <w:rsid w:val="00780B78"/>
    <w:rsid w:val="00780B84"/>
    <w:rsid w:val="00780F22"/>
    <w:rsid w:val="007810D8"/>
    <w:rsid w:val="00781202"/>
    <w:rsid w:val="007817B2"/>
    <w:rsid w:val="007823E0"/>
    <w:rsid w:val="007840A3"/>
    <w:rsid w:val="00784408"/>
    <w:rsid w:val="0078444D"/>
    <w:rsid w:val="00784951"/>
    <w:rsid w:val="00784CD4"/>
    <w:rsid w:val="0078517B"/>
    <w:rsid w:val="00785C5A"/>
    <w:rsid w:val="007862E0"/>
    <w:rsid w:val="00786C35"/>
    <w:rsid w:val="00787612"/>
    <w:rsid w:val="0079009C"/>
    <w:rsid w:val="007908D6"/>
    <w:rsid w:val="00791B43"/>
    <w:rsid w:val="00792C5A"/>
    <w:rsid w:val="00793583"/>
    <w:rsid w:val="00793A0D"/>
    <w:rsid w:val="00793CA8"/>
    <w:rsid w:val="00794E80"/>
    <w:rsid w:val="00795240"/>
    <w:rsid w:val="007953D5"/>
    <w:rsid w:val="00795451"/>
    <w:rsid w:val="00795FF9"/>
    <w:rsid w:val="00796466"/>
    <w:rsid w:val="00796FEC"/>
    <w:rsid w:val="00797461"/>
    <w:rsid w:val="00797A5F"/>
    <w:rsid w:val="007A09A2"/>
    <w:rsid w:val="007A141E"/>
    <w:rsid w:val="007A18B6"/>
    <w:rsid w:val="007A2D2B"/>
    <w:rsid w:val="007A31DD"/>
    <w:rsid w:val="007A3A00"/>
    <w:rsid w:val="007A3B44"/>
    <w:rsid w:val="007A4426"/>
    <w:rsid w:val="007A4B17"/>
    <w:rsid w:val="007A4E05"/>
    <w:rsid w:val="007A5AF6"/>
    <w:rsid w:val="007A5C54"/>
    <w:rsid w:val="007A5CC2"/>
    <w:rsid w:val="007A5DAF"/>
    <w:rsid w:val="007A635F"/>
    <w:rsid w:val="007A67FA"/>
    <w:rsid w:val="007A7415"/>
    <w:rsid w:val="007A77F5"/>
    <w:rsid w:val="007A7958"/>
    <w:rsid w:val="007A7B35"/>
    <w:rsid w:val="007B0A77"/>
    <w:rsid w:val="007B147D"/>
    <w:rsid w:val="007B1D89"/>
    <w:rsid w:val="007B1E6D"/>
    <w:rsid w:val="007B23B5"/>
    <w:rsid w:val="007B2EA9"/>
    <w:rsid w:val="007B4664"/>
    <w:rsid w:val="007B478B"/>
    <w:rsid w:val="007B4887"/>
    <w:rsid w:val="007B557C"/>
    <w:rsid w:val="007B5C89"/>
    <w:rsid w:val="007C1099"/>
    <w:rsid w:val="007C15F5"/>
    <w:rsid w:val="007C2355"/>
    <w:rsid w:val="007C3DAF"/>
    <w:rsid w:val="007C4C62"/>
    <w:rsid w:val="007C6409"/>
    <w:rsid w:val="007C6C4C"/>
    <w:rsid w:val="007C7477"/>
    <w:rsid w:val="007C75B9"/>
    <w:rsid w:val="007C7924"/>
    <w:rsid w:val="007C7929"/>
    <w:rsid w:val="007D072C"/>
    <w:rsid w:val="007D104B"/>
    <w:rsid w:val="007D10CF"/>
    <w:rsid w:val="007D1D8E"/>
    <w:rsid w:val="007D25B0"/>
    <w:rsid w:val="007D3A62"/>
    <w:rsid w:val="007D5EE1"/>
    <w:rsid w:val="007D6364"/>
    <w:rsid w:val="007D6378"/>
    <w:rsid w:val="007D7264"/>
    <w:rsid w:val="007D7661"/>
    <w:rsid w:val="007E0257"/>
    <w:rsid w:val="007E029D"/>
    <w:rsid w:val="007E06D7"/>
    <w:rsid w:val="007E0742"/>
    <w:rsid w:val="007E1224"/>
    <w:rsid w:val="007E13D3"/>
    <w:rsid w:val="007E17C6"/>
    <w:rsid w:val="007E1D81"/>
    <w:rsid w:val="007E2648"/>
    <w:rsid w:val="007E29AA"/>
    <w:rsid w:val="007E2F8A"/>
    <w:rsid w:val="007E3095"/>
    <w:rsid w:val="007E314B"/>
    <w:rsid w:val="007E358B"/>
    <w:rsid w:val="007E3602"/>
    <w:rsid w:val="007E3700"/>
    <w:rsid w:val="007E386E"/>
    <w:rsid w:val="007E3F46"/>
    <w:rsid w:val="007E405C"/>
    <w:rsid w:val="007E47FE"/>
    <w:rsid w:val="007E4F41"/>
    <w:rsid w:val="007E537A"/>
    <w:rsid w:val="007E54BE"/>
    <w:rsid w:val="007E5596"/>
    <w:rsid w:val="007E69DB"/>
    <w:rsid w:val="007E6E31"/>
    <w:rsid w:val="007E7C23"/>
    <w:rsid w:val="007F07D4"/>
    <w:rsid w:val="007F10E6"/>
    <w:rsid w:val="007F19B6"/>
    <w:rsid w:val="007F22D4"/>
    <w:rsid w:val="007F2C98"/>
    <w:rsid w:val="007F4433"/>
    <w:rsid w:val="007F46CA"/>
    <w:rsid w:val="007F7546"/>
    <w:rsid w:val="007F764E"/>
    <w:rsid w:val="007F7AB3"/>
    <w:rsid w:val="0080016E"/>
    <w:rsid w:val="008002D2"/>
    <w:rsid w:val="00800B8E"/>
    <w:rsid w:val="00800EDE"/>
    <w:rsid w:val="0080120F"/>
    <w:rsid w:val="00801250"/>
    <w:rsid w:val="008014B3"/>
    <w:rsid w:val="008016D9"/>
    <w:rsid w:val="0080239B"/>
    <w:rsid w:val="00803835"/>
    <w:rsid w:val="008051B5"/>
    <w:rsid w:val="0080557B"/>
    <w:rsid w:val="00806339"/>
    <w:rsid w:val="00806536"/>
    <w:rsid w:val="00806A3B"/>
    <w:rsid w:val="00806C9E"/>
    <w:rsid w:val="0080763F"/>
    <w:rsid w:val="00807DD2"/>
    <w:rsid w:val="00810157"/>
    <w:rsid w:val="0081040D"/>
    <w:rsid w:val="00810C24"/>
    <w:rsid w:val="00810D6B"/>
    <w:rsid w:val="00811491"/>
    <w:rsid w:val="00811510"/>
    <w:rsid w:val="00811EBB"/>
    <w:rsid w:val="00811FC2"/>
    <w:rsid w:val="0081266B"/>
    <w:rsid w:val="00812972"/>
    <w:rsid w:val="008131E7"/>
    <w:rsid w:val="00813AC9"/>
    <w:rsid w:val="00813C87"/>
    <w:rsid w:val="00813F32"/>
    <w:rsid w:val="00814972"/>
    <w:rsid w:val="00814E61"/>
    <w:rsid w:val="008155EF"/>
    <w:rsid w:val="00816937"/>
    <w:rsid w:val="0081719B"/>
    <w:rsid w:val="0081797C"/>
    <w:rsid w:val="00817A54"/>
    <w:rsid w:val="008201AD"/>
    <w:rsid w:val="008202FE"/>
    <w:rsid w:val="00820722"/>
    <w:rsid w:val="0082086A"/>
    <w:rsid w:val="00821259"/>
    <w:rsid w:val="00821E98"/>
    <w:rsid w:val="008236B6"/>
    <w:rsid w:val="0082413B"/>
    <w:rsid w:val="008242F4"/>
    <w:rsid w:val="00824530"/>
    <w:rsid w:val="0082591E"/>
    <w:rsid w:val="00825E0F"/>
    <w:rsid w:val="00825EEB"/>
    <w:rsid w:val="00826177"/>
    <w:rsid w:val="008266ED"/>
    <w:rsid w:val="00826B6D"/>
    <w:rsid w:val="00826D39"/>
    <w:rsid w:val="008270DA"/>
    <w:rsid w:val="0082726E"/>
    <w:rsid w:val="00830391"/>
    <w:rsid w:val="008310C9"/>
    <w:rsid w:val="00832F14"/>
    <w:rsid w:val="008330F0"/>
    <w:rsid w:val="00833183"/>
    <w:rsid w:val="00834768"/>
    <w:rsid w:val="00835E19"/>
    <w:rsid w:val="008369D1"/>
    <w:rsid w:val="00837148"/>
    <w:rsid w:val="00837BF5"/>
    <w:rsid w:val="00840959"/>
    <w:rsid w:val="0084112E"/>
    <w:rsid w:val="00841141"/>
    <w:rsid w:val="00841152"/>
    <w:rsid w:val="00841F22"/>
    <w:rsid w:val="008427F3"/>
    <w:rsid w:val="00843B7C"/>
    <w:rsid w:val="00843D6A"/>
    <w:rsid w:val="008441B3"/>
    <w:rsid w:val="00844980"/>
    <w:rsid w:val="00844CF9"/>
    <w:rsid w:val="00844F79"/>
    <w:rsid w:val="0084668E"/>
    <w:rsid w:val="00846B56"/>
    <w:rsid w:val="00847260"/>
    <w:rsid w:val="008472A2"/>
    <w:rsid w:val="00847DBA"/>
    <w:rsid w:val="00847ECF"/>
    <w:rsid w:val="00847FD2"/>
    <w:rsid w:val="00850035"/>
    <w:rsid w:val="00850061"/>
    <w:rsid w:val="008504A9"/>
    <w:rsid w:val="00850D9D"/>
    <w:rsid w:val="008516FF"/>
    <w:rsid w:val="008518A7"/>
    <w:rsid w:val="00851D5A"/>
    <w:rsid w:val="00851F5A"/>
    <w:rsid w:val="00852F3D"/>
    <w:rsid w:val="008540DC"/>
    <w:rsid w:val="00854696"/>
    <w:rsid w:val="00854FE1"/>
    <w:rsid w:val="00855A9E"/>
    <w:rsid w:val="008575DC"/>
    <w:rsid w:val="00857B10"/>
    <w:rsid w:val="008606F9"/>
    <w:rsid w:val="0086145B"/>
    <w:rsid w:val="00861625"/>
    <w:rsid w:val="00861A53"/>
    <w:rsid w:val="008626DB"/>
    <w:rsid w:val="00864347"/>
    <w:rsid w:val="008651D7"/>
    <w:rsid w:val="008652A8"/>
    <w:rsid w:val="0086566A"/>
    <w:rsid w:val="008669F1"/>
    <w:rsid w:val="00866E4F"/>
    <w:rsid w:val="008675BF"/>
    <w:rsid w:val="00870F39"/>
    <w:rsid w:val="00870FBF"/>
    <w:rsid w:val="008720E6"/>
    <w:rsid w:val="008729CE"/>
    <w:rsid w:val="00872CBC"/>
    <w:rsid w:val="008730B8"/>
    <w:rsid w:val="00873591"/>
    <w:rsid w:val="008739A1"/>
    <w:rsid w:val="00875121"/>
    <w:rsid w:val="00875154"/>
    <w:rsid w:val="008756B9"/>
    <w:rsid w:val="0087611E"/>
    <w:rsid w:val="008770E4"/>
    <w:rsid w:val="00877359"/>
    <w:rsid w:val="008773F5"/>
    <w:rsid w:val="00877C88"/>
    <w:rsid w:val="00877D86"/>
    <w:rsid w:val="00877EDC"/>
    <w:rsid w:val="00880284"/>
    <w:rsid w:val="00881677"/>
    <w:rsid w:val="00882996"/>
    <w:rsid w:val="00882FEA"/>
    <w:rsid w:val="008845D9"/>
    <w:rsid w:val="008849E1"/>
    <w:rsid w:val="00884C80"/>
    <w:rsid w:val="00885088"/>
    <w:rsid w:val="0088586C"/>
    <w:rsid w:val="00886ACB"/>
    <w:rsid w:val="00886C97"/>
    <w:rsid w:val="00886ECD"/>
    <w:rsid w:val="008872A9"/>
    <w:rsid w:val="0088757C"/>
    <w:rsid w:val="008879F7"/>
    <w:rsid w:val="00890818"/>
    <w:rsid w:val="00890F08"/>
    <w:rsid w:val="00890F37"/>
    <w:rsid w:val="008917EA"/>
    <w:rsid w:val="008919B9"/>
    <w:rsid w:val="00891CF0"/>
    <w:rsid w:val="00892516"/>
    <w:rsid w:val="00892BB1"/>
    <w:rsid w:val="00892C46"/>
    <w:rsid w:val="0089355D"/>
    <w:rsid w:val="00893B19"/>
    <w:rsid w:val="008941B0"/>
    <w:rsid w:val="00894911"/>
    <w:rsid w:val="00894BF6"/>
    <w:rsid w:val="00894FFD"/>
    <w:rsid w:val="00895987"/>
    <w:rsid w:val="00895F36"/>
    <w:rsid w:val="00896132"/>
    <w:rsid w:val="00896CBB"/>
    <w:rsid w:val="00896CDD"/>
    <w:rsid w:val="00897321"/>
    <w:rsid w:val="00897766"/>
    <w:rsid w:val="00897DA2"/>
    <w:rsid w:val="008A02FA"/>
    <w:rsid w:val="008A0445"/>
    <w:rsid w:val="008A167C"/>
    <w:rsid w:val="008A16BF"/>
    <w:rsid w:val="008A2B5F"/>
    <w:rsid w:val="008A2B99"/>
    <w:rsid w:val="008A3002"/>
    <w:rsid w:val="008A3713"/>
    <w:rsid w:val="008A376A"/>
    <w:rsid w:val="008A3866"/>
    <w:rsid w:val="008A3A11"/>
    <w:rsid w:val="008A3AC9"/>
    <w:rsid w:val="008A41B9"/>
    <w:rsid w:val="008A442B"/>
    <w:rsid w:val="008A4A36"/>
    <w:rsid w:val="008A547E"/>
    <w:rsid w:val="008A6028"/>
    <w:rsid w:val="008A62C0"/>
    <w:rsid w:val="008A633B"/>
    <w:rsid w:val="008A65B6"/>
    <w:rsid w:val="008A79D6"/>
    <w:rsid w:val="008B0AA1"/>
    <w:rsid w:val="008B109E"/>
    <w:rsid w:val="008B145B"/>
    <w:rsid w:val="008B1796"/>
    <w:rsid w:val="008B2043"/>
    <w:rsid w:val="008B25E0"/>
    <w:rsid w:val="008B2FB5"/>
    <w:rsid w:val="008B4554"/>
    <w:rsid w:val="008B4D13"/>
    <w:rsid w:val="008B4ED1"/>
    <w:rsid w:val="008B4F5E"/>
    <w:rsid w:val="008B5BD6"/>
    <w:rsid w:val="008B6851"/>
    <w:rsid w:val="008C0A84"/>
    <w:rsid w:val="008C1782"/>
    <w:rsid w:val="008C2EB2"/>
    <w:rsid w:val="008C41A5"/>
    <w:rsid w:val="008C434C"/>
    <w:rsid w:val="008C4F11"/>
    <w:rsid w:val="008C5695"/>
    <w:rsid w:val="008C59D3"/>
    <w:rsid w:val="008C5D0D"/>
    <w:rsid w:val="008C5D11"/>
    <w:rsid w:val="008C69DA"/>
    <w:rsid w:val="008C6A5C"/>
    <w:rsid w:val="008C7DD5"/>
    <w:rsid w:val="008D0E74"/>
    <w:rsid w:val="008D0EAB"/>
    <w:rsid w:val="008D110B"/>
    <w:rsid w:val="008D1420"/>
    <w:rsid w:val="008D161C"/>
    <w:rsid w:val="008D1AA4"/>
    <w:rsid w:val="008D1DA9"/>
    <w:rsid w:val="008D24F1"/>
    <w:rsid w:val="008D2CFA"/>
    <w:rsid w:val="008D2F62"/>
    <w:rsid w:val="008D31C4"/>
    <w:rsid w:val="008D33A0"/>
    <w:rsid w:val="008D36A8"/>
    <w:rsid w:val="008D3ADC"/>
    <w:rsid w:val="008D44E9"/>
    <w:rsid w:val="008D4863"/>
    <w:rsid w:val="008D48DE"/>
    <w:rsid w:val="008D5241"/>
    <w:rsid w:val="008D5A3C"/>
    <w:rsid w:val="008D5E3F"/>
    <w:rsid w:val="008D764B"/>
    <w:rsid w:val="008D78A2"/>
    <w:rsid w:val="008D7A99"/>
    <w:rsid w:val="008E11A7"/>
    <w:rsid w:val="008E1F5D"/>
    <w:rsid w:val="008E248C"/>
    <w:rsid w:val="008E2A43"/>
    <w:rsid w:val="008E3E77"/>
    <w:rsid w:val="008E4020"/>
    <w:rsid w:val="008E4839"/>
    <w:rsid w:val="008E4C75"/>
    <w:rsid w:val="008E4C7C"/>
    <w:rsid w:val="008E5000"/>
    <w:rsid w:val="008E5009"/>
    <w:rsid w:val="008E5374"/>
    <w:rsid w:val="008E54E7"/>
    <w:rsid w:val="008E5F9C"/>
    <w:rsid w:val="008E6796"/>
    <w:rsid w:val="008E75C4"/>
    <w:rsid w:val="008F03DD"/>
    <w:rsid w:val="008F1475"/>
    <w:rsid w:val="008F147E"/>
    <w:rsid w:val="008F16B6"/>
    <w:rsid w:val="008F16C2"/>
    <w:rsid w:val="008F295D"/>
    <w:rsid w:val="008F303D"/>
    <w:rsid w:val="008F30CE"/>
    <w:rsid w:val="008F34D2"/>
    <w:rsid w:val="008F3C69"/>
    <w:rsid w:val="008F4774"/>
    <w:rsid w:val="008F4B92"/>
    <w:rsid w:val="008F57FF"/>
    <w:rsid w:val="008F5C20"/>
    <w:rsid w:val="008F671D"/>
    <w:rsid w:val="008F69D0"/>
    <w:rsid w:val="008F69EE"/>
    <w:rsid w:val="008F70EA"/>
    <w:rsid w:val="008F7621"/>
    <w:rsid w:val="009005F7"/>
    <w:rsid w:val="00900BE3"/>
    <w:rsid w:val="0090129F"/>
    <w:rsid w:val="009035DF"/>
    <w:rsid w:val="009039F8"/>
    <w:rsid w:val="00903C78"/>
    <w:rsid w:val="00903D52"/>
    <w:rsid w:val="00906188"/>
    <w:rsid w:val="00906488"/>
    <w:rsid w:val="00907354"/>
    <w:rsid w:val="00907AE8"/>
    <w:rsid w:val="00907BB6"/>
    <w:rsid w:val="00907DD3"/>
    <w:rsid w:val="009100E6"/>
    <w:rsid w:val="009101A9"/>
    <w:rsid w:val="00910204"/>
    <w:rsid w:val="0091186E"/>
    <w:rsid w:val="0091258B"/>
    <w:rsid w:val="00912BCC"/>
    <w:rsid w:val="00912DA0"/>
    <w:rsid w:val="00913A74"/>
    <w:rsid w:val="00913EB8"/>
    <w:rsid w:val="0091532B"/>
    <w:rsid w:val="00915405"/>
    <w:rsid w:val="00915862"/>
    <w:rsid w:val="00915980"/>
    <w:rsid w:val="00915AAE"/>
    <w:rsid w:val="00915F75"/>
    <w:rsid w:val="009165DE"/>
    <w:rsid w:val="009167B2"/>
    <w:rsid w:val="00916E11"/>
    <w:rsid w:val="00916EF6"/>
    <w:rsid w:val="00916F88"/>
    <w:rsid w:val="0091708C"/>
    <w:rsid w:val="009177EE"/>
    <w:rsid w:val="00917CA8"/>
    <w:rsid w:val="0092054F"/>
    <w:rsid w:val="00920E28"/>
    <w:rsid w:val="00921A7A"/>
    <w:rsid w:val="00923337"/>
    <w:rsid w:val="00923EB8"/>
    <w:rsid w:val="0092474F"/>
    <w:rsid w:val="00925B72"/>
    <w:rsid w:val="00925D32"/>
    <w:rsid w:val="00926097"/>
    <w:rsid w:val="00926813"/>
    <w:rsid w:val="00926D03"/>
    <w:rsid w:val="00927368"/>
    <w:rsid w:val="00930118"/>
    <w:rsid w:val="00932D70"/>
    <w:rsid w:val="00932E59"/>
    <w:rsid w:val="00933F96"/>
    <w:rsid w:val="009350BF"/>
    <w:rsid w:val="0093531E"/>
    <w:rsid w:val="00935AF0"/>
    <w:rsid w:val="00935EAD"/>
    <w:rsid w:val="00936621"/>
    <w:rsid w:val="00936DAE"/>
    <w:rsid w:val="009379B7"/>
    <w:rsid w:val="0094018E"/>
    <w:rsid w:val="00940272"/>
    <w:rsid w:val="00940AF8"/>
    <w:rsid w:val="0094116C"/>
    <w:rsid w:val="0094187A"/>
    <w:rsid w:val="009422FE"/>
    <w:rsid w:val="00942DB0"/>
    <w:rsid w:val="00943187"/>
    <w:rsid w:val="009435B3"/>
    <w:rsid w:val="009439EE"/>
    <w:rsid w:val="0094401F"/>
    <w:rsid w:val="00944857"/>
    <w:rsid w:val="009448FC"/>
    <w:rsid w:val="00944DF0"/>
    <w:rsid w:val="00945656"/>
    <w:rsid w:val="009458CB"/>
    <w:rsid w:val="0094657E"/>
    <w:rsid w:val="0094714E"/>
    <w:rsid w:val="0094759C"/>
    <w:rsid w:val="0095021E"/>
    <w:rsid w:val="00951979"/>
    <w:rsid w:val="00951A83"/>
    <w:rsid w:val="00951B9A"/>
    <w:rsid w:val="009526BD"/>
    <w:rsid w:val="00952F9E"/>
    <w:rsid w:val="00953FBA"/>
    <w:rsid w:val="0095417D"/>
    <w:rsid w:val="0095418E"/>
    <w:rsid w:val="009545BD"/>
    <w:rsid w:val="009557E5"/>
    <w:rsid w:val="0095581F"/>
    <w:rsid w:val="00955BD7"/>
    <w:rsid w:val="00955FAB"/>
    <w:rsid w:val="0095758C"/>
    <w:rsid w:val="00957B1A"/>
    <w:rsid w:val="00957B80"/>
    <w:rsid w:val="00960290"/>
    <w:rsid w:val="00960537"/>
    <w:rsid w:val="00962C28"/>
    <w:rsid w:val="00963B35"/>
    <w:rsid w:val="00963C02"/>
    <w:rsid w:val="009642B7"/>
    <w:rsid w:val="00964D1E"/>
    <w:rsid w:val="00965B94"/>
    <w:rsid w:val="00965C87"/>
    <w:rsid w:val="00965EBF"/>
    <w:rsid w:val="00966F28"/>
    <w:rsid w:val="009670E5"/>
    <w:rsid w:val="009670E8"/>
    <w:rsid w:val="009676C1"/>
    <w:rsid w:val="00967B2C"/>
    <w:rsid w:val="00967B31"/>
    <w:rsid w:val="00970F61"/>
    <w:rsid w:val="00971217"/>
    <w:rsid w:val="00971BD4"/>
    <w:rsid w:val="00971D77"/>
    <w:rsid w:val="009722E4"/>
    <w:rsid w:val="0097525A"/>
    <w:rsid w:val="00976C5A"/>
    <w:rsid w:val="009772C8"/>
    <w:rsid w:val="009805BA"/>
    <w:rsid w:val="009805F1"/>
    <w:rsid w:val="009817FE"/>
    <w:rsid w:val="00981C36"/>
    <w:rsid w:val="009825C2"/>
    <w:rsid w:val="00982CE2"/>
    <w:rsid w:val="00982E80"/>
    <w:rsid w:val="00985622"/>
    <w:rsid w:val="009857E8"/>
    <w:rsid w:val="009859A9"/>
    <w:rsid w:val="00985B65"/>
    <w:rsid w:val="00986CFA"/>
    <w:rsid w:val="00987461"/>
    <w:rsid w:val="00987A2F"/>
    <w:rsid w:val="00990686"/>
    <w:rsid w:val="00992584"/>
    <w:rsid w:val="009928B0"/>
    <w:rsid w:val="00992F64"/>
    <w:rsid w:val="00993F5A"/>
    <w:rsid w:val="009947B8"/>
    <w:rsid w:val="00994E1F"/>
    <w:rsid w:val="00994FA7"/>
    <w:rsid w:val="009960FC"/>
    <w:rsid w:val="00996A81"/>
    <w:rsid w:val="00997027"/>
    <w:rsid w:val="0099718E"/>
    <w:rsid w:val="0099732D"/>
    <w:rsid w:val="009975BD"/>
    <w:rsid w:val="00997E18"/>
    <w:rsid w:val="009A02A9"/>
    <w:rsid w:val="009A0897"/>
    <w:rsid w:val="009A18DC"/>
    <w:rsid w:val="009A1EAA"/>
    <w:rsid w:val="009A2763"/>
    <w:rsid w:val="009A30ED"/>
    <w:rsid w:val="009A3EDC"/>
    <w:rsid w:val="009A42CD"/>
    <w:rsid w:val="009A4699"/>
    <w:rsid w:val="009A506A"/>
    <w:rsid w:val="009A5E30"/>
    <w:rsid w:val="009A7158"/>
    <w:rsid w:val="009A751A"/>
    <w:rsid w:val="009A7724"/>
    <w:rsid w:val="009A77D5"/>
    <w:rsid w:val="009B00A3"/>
    <w:rsid w:val="009B0433"/>
    <w:rsid w:val="009B0A5A"/>
    <w:rsid w:val="009B1177"/>
    <w:rsid w:val="009B16DE"/>
    <w:rsid w:val="009B2A68"/>
    <w:rsid w:val="009B2DCE"/>
    <w:rsid w:val="009B2E3C"/>
    <w:rsid w:val="009B3746"/>
    <w:rsid w:val="009B4A17"/>
    <w:rsid w:val="009B5382"/>
    <w:rsid w:val="009B5D75"/>
    <w:rsid w:val="009B652E"/>
    <w:rsid w:val="009B6D16"/>
    <w:rsid w:val="009B7442"/>
    <w:rsid w:val="009B755C"/>
    <w:rsid w:val="009B77C6"/>
    <w:rsid w:val="009B7956"/>
    <w:rsid w:val="009C022A"/>
    <w:rsid w:val="009C033F"/>
    <w:rsid w:val="009C0944"/>
    <w:rsid w:val="009C163D"/>
    <w:rsid w:val="009C1ED7"/>
    <w:rsid w:val="009C2086"/>
    <w:rsid w:val="009C2BBC"/>
    <w:rsid w:val="009C2C07"/>
    <w:rsid w:val="009C34C9"/>
    <w:rsid w:val="009C58F0"/>
    <w:rsid w:val="009C5A08"/>
    <w:rsid w:val="009C5B87"/>
    <w:rsid w:val="009C6442"/>
    <w:rsid w:val="009C7C92"/>
    <w:rsid w:val="009C7C9F"/>
    <w:rsid w:val="009D088F"/>
    <w:rsid w:val="009D0A5B"/>
    <w:rsid w:val="009D14DA"/>
    <w:rsid w:val="009D1905"/>
    <w:rsid w:val="009D1CA2"/>
    <w:rsid w:val="009D1D1E"/>
    <w:rsid w:val="009D20AA"/>
    <w:rsid w:val="009D33E8"/>
    <w:rsid w:val="009D3447"/>
    <w:rsid w:val="009D3BE4"/>
    <w:rsid w:val="009D3BFD"/>
    <w:rsid w:val="009D3C60"/>
    <w:rsid w:val="009D42DF"/>
    <w:rsid w:val="009D4FBD"/>
    <w:rsid w:val="009D5384"/>
    <w:rsid w:val="009D5771"/>
    <w:rsid w:val="009D6452"/>
    <w:rsid w:val="009D7829"/>
    <w:rsid w:val="009E0050"/>
    <w:rsid w:val="009E0420"/>
    <w:rsid w:val="009E0A44"/>
    <w:rsid w:val="009E0DF3"/>
    <w:rsid w:val="009E161D"/>
    <w:rsid w:val="009E19AD"/>
    <w:rsid w:val="009E1A66"/>
    <w:rsid w:val="009E1D6C"/>
    <w:rsid w:val="009E2053"/>
    <w:rsid w:val="009E262C"/>
    <w:rsid w:val="009E26BD"/>
    <w:rsid w:val="009E31E1"/>
    <w:rsid w:val="009E33DB"/>
    <w:rsid w:val="009E37B2"/>
    <w:rsid w:val="009E3886"/>
    <w:rsid w:val="009E3FBC"/>
    <w:rsid w:val="009E409D"/>
    <w:rsid w:val="009E5199"/>
    <w:rsid w:val="009E5AA7"/>
    <w:rsid w:val="009E6867"/>
    <w:rsid w:val="009E6F5A"/>
    <w:rsid w:val="009E7317"/>
    <w:rsid w:val="009F0F45"/>
    <w:rsid w:val="009F2877"/>
    <w:rsid w:val="009F2A22"/>
    <w:rsid w:val="009F3163"/>
    <w:rsid w:val="009F48A7"/>
    <w:rsid w:val="009F5257"/>
    <w:rsid w:val="009F58F0"/>
    <w:rsid w:val="009F6643"/>
    <w:rsid w:val="009F740C"/>
    <w:rsid w:val="00A00249"/>
    <w:rsid w:val="00A00CD2"/>
    <w:rsid w:val="00A00FBA"/>
    <w:rsid w:val="00A0114C"/>
    <w:rsid w:val="00A0157C"/>
    <w:rsid w:val="00A01F1A"/>
    <w:rsid w:val="00A02821"/>
    <w:rsid w:val="00A02D2B"/>
    <w:rsid w:val="00A02D92"/>
    <w:rsid w:val="00A04422"/>
    <w:rsid w:val="00A044EF"/>
    <w:rsid w:val="00A045C6"/>
    <w:rsid w:val="00A04DCC"/>
    <w:rsid w:val="00A052A8"/>
    <w:rsid w:val="00A05EE4"/>
    <w:rsid w:val="00A0634E"/>
    <w:rsid w:val="00A0681B"/>
    <w:rsid w:val="00A0761D"/>
    <w:rsid w:val="00A07A64"/>
    <w:rsid w:val="00A07C48"/>
    <w:rsid w:val="00A07D19"/>
    <w:rsid w:val="00A07F85"/>
    <w:rsid w:val="00A11702"/>
    <w:rsid w:val="00A13F42"/>
    <w:rsid w:val="00A14902"/>
    <w:rsid w:val="00A14A25"/>
    <w:rsid w:val="00A15909"/>
    <w:rsid w:val="00A162ED"/>
    <w:rsid w:val="00A168AF"/>
    <w:rsid w:val="00A16B35"/>
    <w:rsid w:val="00A16DCA"/>
    <w:rsid w:val="00A17D29"/>
    <w:rsid w:val="00A20795"/>
    <w:rsid w:val="00A20D2A"/>
    <w:rsid w:val="00A217B6"/>
    <w:rsid w:val="00A217E5"/>
    <w:rsid w:val="00A2186B"/>
    <w:rsid w:val="00A224FC"/>
    <w:rsid w:val="00A23A5D"/>
    <w:rsid w:val="00A24770"/>
    <w:rsid w:val="00A24CF5"/>
    <w:rsid w:val="00A25028"/>
    <w:rsid w:val="00A255CD"/>
    <w:rsid w:val="00A2587B"/>
    <w:rsid w:val="00A26311"/>
    <w:rsid w:val="00A26397"/>
    <w:rsid w:val="00A268B4"/>
    <w:rsid w:val="00A303A9"/>
    <w:rsid w:val="00A30450"/>
    <w:rsid w:val="00A30467"/>
    <w:rsid w:val="00A30CE6"/>
    <w:rsid w:val="00A317E2"/>
    <w:rsid w:val="00A31835"/>
    <w:rsid w:val="00A32E80"/>
    <w:rsid w:val="00A36376"/>
    <w:rsid w:val="00A370AF"/>
    <w:rsid w:val="00A3719D"/>
    <w:rsid w:val="00A373B3"/>
    <w:rsid w:val="00A3796B"/>
    <w:rsid w:val="00A400AD"/>
    <w:rsid w:val="00A40959"/>
    <w:rsid w:val="00A415F1"/>
    <w:rsid w:val="00A41C0E"/>
    <w:rsid w:val="00A41E9E"/>
    <w:rsid w:val="00A423B5"/>
    <w:rsid w:val="00A427DF"/>
    <w:rsid w:val="00A4286E"/>
    <w:rsid w:val="00A42B81"/>
    <w:rsid w:val="00A43157"/>
    <w:rsid w:val="00A43164"/>
    <w:rsid w:val="00A43414"/>
    <w:rsid w:val="00A4370F"/>
    <w:rsid w:val="00A445C9"/>
    <w:rsid w:val="00A44680"/>
    <w:rsid w:val="00A44DFE"/>
    <w:rsid w:val="00A46487"/>
    <w:rsid w:val="00A46CE2"/>
    <w:rsid w:val="00A46F3F"/>
    <w:rsid w:val="00A47169"/>
    <w:rsid w:val="00A476EB"/>
    <w:rsid w:val="00A477E7"/>
    <w:rsid w:val="00A47AB9"/>
    <w:rsid w:val="00A47C84"/>
    <w:rsid w:val="00A47DFB"/>
    <w:rsid w:val="00A5195A"/>
    <w:rsid w:val="00A51B7C"/>
    <w:rsid w:val="00A52923"/>
    <w:rsid w:val="00A54E50"/>
    <w:rsid w:val="00A5509E"/>
    <w:rsid w:val="00A551EC"/>
    <w:rsid w:val="00A553BB"/>
    <w:rsid w:val="00A553F9"/>
    <w:rsid w:val="00A55DED"/>
    <w:rsid w:val="00A56008"/>
    <w:rsid w:val="00A56458"/>
    <w:rsid w:val="00A567DD"/>
    <w:rsid w:val="00A5693D"/>
    <w:rsid w:val="00A56A6C"/>
    <w:rsid w:val="00A56FA0"/>
    <w:rsid w:val="00A571B2"/>
    <w:rsid w:val="00A571B4"/>
    <w:rsid w:val="00A575B2"/>
    <w:rsid w:val="00A57675"/>
    <w:rsid w:val="00A60302"/>
    <w:rsid w:val="00A6095C"/>
    <w:rsid w:val="00A6197C"/>
    <w:rsid w:val="00A635E0"/>
    <w:rsid w:val="00A64626"/>
    <w:rsid w:val="00A64FF3"/>
    <w:rsid w:val="00A65BFC"/>
    <w:rsid w:val="00A6667B"/>
    <w:rsid w:val="00A671C9"/>
    <w:rsid w:val="00A672E0"/>
    <w:rsid w:val="00A67322"/>
    <w:rsid w:val="00A67A06"/>
    <w:rsid w:val="00A67A9B"/>
    <w:rsid w:val="00A7030D"/>
    <w:rsid w:val="00A703E2"/>
    <w:rsid w:val="00A71B0A"/>
    <w:rsid w:val="00A71B49"/>
    <w:rsid w:val="00A72A21"/>
    <w:rsid w:val="00A73D97"/>
    <w:rsid w:val="00A74195"/>
    <w:rsid w:val="00A74BAD"/>
    <w:rsid w:val="00A750DB"/>
    <w:rsid w:val="00A752EA"/>
    <w:rsid w:val="00A75883"/>
    <w:rsid w:val="00A765EF"/>
    <w:rsid w:val="00A773D5"/>
    <w:rsid w:val="00A77D9E"/>
    <w:rsid w:val="00A80A44"/>
    <w:rsid w:val="00A81855"/>
    <w:rsid w:val="00A81AA1"/>
    <w:rsid w:val="00A81DE3"/>
    <w:rsid w:val="00A8230C"/>
    <w:rsid w:val="00A82790"/>
    <w:rsid w:val="00A82DA2"/>
    <w:rsid w:val="00A833D0"/>
    <w:rsid w:val="00A83A13"/>
    <w:rsid w:val="00A851AE"/>
    <w:rsid w:val="00A85424"/>
    <w:rsid w:val="00A85777"/>
    <w:rsid w:val="00A858D8"/>
    <w:rsid w:val="00A85CF4"/>
    <w:rsid w:val="00A86243"/>
    <w:rsid w:val="00A863A5"/>
    <w:rsid w:val="00A8726E"/>
    <w:rsid w:val="00A8785B"/>
    <w:rsid w:val="00A87AD2"/>
    <w:rsid w:val="00A9039A"/>
    <w:rsid w:val="00A90617"/>
    <w:rsid w:val="00A90ED4"/>
    <w:rsid w:val="00A92241"/>
    <w:rsid w:val="00A927E4"/>
    <w:rsid w:val="00A92F59"/>
    <w:rsid w:val="00A941A9"/>
    <w:rsid w:val="00A94249"/>
    <w:rsid w:val="00A94B19"/>
    <w:rsid w:val="00A95C3C"/>
    <w:rsid w:val="00A96537"/>
    <w:rsid w:val="00A96999"/>
    <w:rsid w:val="00A96F40"/>
    <w:rsid w:val="00A97241"/>
    <w:rsid w:val="00A975A9"/>
    <w:rsid w:val="00A97A68"/>
    <w:rsid w:val="00A97B50"/>
    <w:rsid w:val="00A97BBC"/>
    <w:rsid w:val="00AA0564"/>
    <w:rsid w:val="00AA07EF"/>
    <w:rsid w:val="00AA1F32"/>
    <w:rsid w:val="00AA211F"/>
    <w:rsid w:val="00AA2122"/>
    <w:rsid w:val="00AA29AF"/>
    <w:rsid w:val="00AA29BC"/>
    <w:rsid w:val="00AA3009"/>
    <w:rsid w:val="00AA35A6"/>
    <w:rsid w:val="00AA3C8D"/>
    <w:rsid w:val="00AA3E10"/>
    <w:rsid w:val="00AA409C"/>
    <w:rsid w:val="00AA448F"/>
    <w:rsid w:val="00AA4A70"/>
    <w:rsid w:val="00AA4FE6"/>
    <w:rsid w:val="00AA5506"/>
    <w:rsid w:val="00AA67B6"/>
    <w:rsid w:val="00AA74C5"/>
    <w:rsid w:val="00AA7866"/>
    <w:rsid w:val="00AA7C4B"/>
    <w:rsid w:val="00AB0D82"/>
    <w:rsid w:val="00AB1067"/>
    <w:rsid w:val="00AB14C4"/>
    <w:rsid w:val="00AB1844"/>
    <w:rsid w:val="00AB1B8A"/>
    <w:rsid w:val="00AB1C31"/>
    <w:rsid w:val="00AB1DC5"/>
    <w:rsid w:val="00AB36F4"/>
    <w:rsid w:val="00AB3ADF"/>
    <w:rsid w:val="00AB3CE1"/>
    <w:rsid w:val="00AB3E2C"/>
    <w:rsid w:val="00AB3ED0"/>
    <w:rsid w:val="00AB4402"/>
    <w:rsid w:val="00AB4452"/>
    <w:rsid w:val="00AB5180"/>
    <w:rsid w:val="00AB60C0"/>
    <w:rsid w:val="00AB6153"/>
    <w:rsid w:val="00AB6813"/>
    <w:rsid w:val="00AB6931"/>
    <w:rsid w:val="00AB7979"/>
    <w:rsid w:val="00AB79F2"/>
    <w:rsid w:val="00AB7FAE"/>
    <w:rsid w:val="00AC06F6"/>
    <w:rsid w:val="00AC1EC8"/>
    <w:rsid w:val="00AC252F"/>
    <w:rsid w:val="00AC330F"/>
    <w:rsid w:val="00AC4020"/>
    <w:rsid w:val="00AC48B6"/>
    <w:rsid w:val="00AC4988"/>
    <w:rsid w:val="00AC5231"/>
    <w:rsid w:val="00AC624C"/>
    <w:rsid w:val="00AC6B90"/>
    <w:rsid w:val="00AC6F45"/>
    <w:rsid w:val="00AC7465"/>
    <w:rsid w:val="00AC749A"/>
    <w:rsid w:val="00AD126C"/>
    <w:rsid w:val="00AD1B72"/>
    <w:rsid w:val="00AD20D3"/>
    <w:rsid w:val="00AD29AE"/>
    <w:rsid w:val="00AD2CEE"/>
    <w:rsid w:val="00AD2FD4"/>
    <w:rsid w:val="00AD3364"/>
    <w:rsid w:val="00AD5179"/>
    <w:rsid w:val="00AD5383"/>
    <w:rsid w:val="00AD577C"/>
    <w:rsid w:val="00AD58EF"/>
    <w:rsid w:val="00AD66B0"/>
    <w:rsid w:val="00AD67B8"/>
    <w:rsid w:val="00AD7706"/>
    <w:rsid w:val="00AD7A55"/>
    <w:rsid w:val="00AE02DD"/>
    <w:rsid w:val="00AE0AE9"/>
    <w:rsid w:val="00AE0CBD"/>
    <w:rsid w:val="00AE1C56"/>
    <w:rsid w:val="00AE25F1"/>
    <w:rsid w:val="00AE2A66"/>
    <w:rsid w:val="00AE2B97"/>
    <w:rsid w:val="00AE2E4B"/>
    <w:rsid w:val="00AE2E5A"/>
    <w:rsid w:val="00AE325E"/>
    <w:rsid w:val="00AE391C"/>
    <w:rsid w:val="00AE413C"/>
    <w:rsid w:val="00AE495E"/>
    <w:rsid w:val="00AE4F6B"/>
    <w:rsid w:val="00AE596E"/>
    <w:rsid w:val="00AE6E2A"/>
    <w:rsid w:val="00AE7136"/>
    <w:rsid w:val="00AE721D"/>
    <w:rsid w:val="00AE7379"/>
    <w:rsid w:val="00AF00E6"/>
    <w:rsid w:val="00AF0BA6"/>
    <w:rsid w:val="00AF1627"/>
    <w:rsid w:val="00AF1EAA"/>
    <w:rsid w:val="00AF3284"/>
    <w:rsid w:val="00AF3653"/>
    <w:rsid w:val="00AF3E6A"/>
    <w:rsid w:val="00AF4A39"/>
    <w:rsid w:val="00AF4EA5"/>
    <w:rsid w:val="00AF56DA"/>
    <w:rsid w:val="00AF6B21"/>
    <w:rsid w:val="00AF75FA"/>
    <w:rsid w:val="00AF78C1"/>
    <w:rsid w:val="00B002B7"/>
    <w:rsid w:val="00B00594"/>
    <w:rsid w:val="00B00D82"/>
    <w:rsid w:val="00B01B3C"/>
    <w:rsid w:val="00B02F12"/>
    <w:rsid w:val="00B02F63"/>
    <w:rsid w:val="00B03320"/>
    <w:rsid w:val="00B03BF0"/>
    <w:rsid w:val="00B0422A"/>
    <w:rsid w:val="00B0529B"/>
    <w:rsid w:val="00B054A9"/>
    <w:rsid w:val="00B05AC2"/>
    <w:rsid w:val="00B05D96"/>
    <w:rsid w:val="00B071C7"/>
    <w:rsid w:val="00B07339"/>
    <w:rsid w:val="00B07D2D"/>
    <w:rsid w:val="00B10AD5"/>
    <w:rsid w:val="00B10BE1"/>
    <w:rsid w:val="00B11601"/>
    <w:rsid w:val="00B116B8"/>
    <w:rsid w:val="00B11861"/>
    <w:rsid w:val="00B11E9C"/>
    <w:rsid w:val="00B11F09"/>
    <w:rsid w:val="00B131FC"/>
    <w:rsid w:val="00B1399C"/>
    <w:rsid w:val="00B13A00"/>
    <w:rsid w:val="00B14727"/>
    <w:rsid w:val="00B15E00"/>
    <w:rsid w:val="00B168CD"/>
    <w:rsid w:val="00B20252"/>
    <w:rsid w:val="00B20DB5"/>
    <w:rsid w:val="00B21BFE"/>
    <w:rsid w:val="00B223C8"/>
    <w:rsid w:val="00B22B59"/>
    <w:rsid w:val="00B235DA"/>
    <w:rsid w:val="00B24209"/>
    <w:rsid w:val="00B2422F"/>
    <w:rsid w:val="00B2440F"/>
    <w:rsid w:val="00B24618"/>
    <w:rsid w:val="00B24E89"/>
    <w:rsid w:val="00B251D5"/>
    <w:rsid w:val="00B25BD8"/>
    <w:rsid w:val="00B25C54"/>
    <w:rsid w:val="00B26933"/>
    <w:rsid w:val="00B26C05"/>
    <w:rsid w:val="00B2738E"/>
    <w:rsid w:val="00B3094F"/>
    <w:rsid w:val="00B3164D"/>
    <w:rsid w:val="00B31916"/>
    <w:rsid w:val="00B31DE8"/>
    <w:rsid w:val="00B32CAC"/>
    <w:rsid w:val="00B3358A"/>
    <w:rsid w:val="00B3363E"/>
    <w:rsid w:val="00B3470B"/>
    <w:rsid w:val="00B347B4"/>
    <w:rsid w:val="00B34D6F"/>
    <w:rsid w:val="00B353B5"/>
    <w:rsid w:val="00B355E7"/>
    <w:rsid w:val="00B35AB4"/>
    <w:rsid w:val="00B367FD"/>
    <w:rsid w:val="00B402BE"/>
    <w:rsid w:val="00B40651"/>
    <w:rsid w:val="00B40DDA"/>
    <w:rsid w:val="00B414DF"/>
    <w:rsid w:val="00B44536"/>
    <w:rsid w:val="00B4463D"/>
    <w:rsid w:val="00B44A3F"/>
    <w:rsid w:val="00B451CE"/>
    <w:rsid w:val="00B455FD"/>
    <w:rsid w:val="00B4586A"/>
    <w:rsid w:val="00B4598A"/>
    <w:rsid w:val="00B45BB6"/>
    <w:rsid w:val="00B46308"/>
    <w:rsid w:val="00B4704E"/>
    <w:rsid w:val="00B47558"/>
    <w:rsid w:val="00B4778F"/>
    <w:rsid w:val="00B47CC6"/>
    <w:rsid w:val="00B47D47"/>
    <w:rsid w:val="00B503A4"/>
    <w:rsid w:val="00B50666"/>
    <w:rsid w:val="00B509D3"/>
    <w:rsid w:val="00B50F28"/>
    <w:rsid w:val="00B510D0"/>
    <w:rsid w:val="00B51544"/>
    <w:rsid w:val="00B51679"/>
    <w:rsid w:val="00B516D5"/>
    <w:rsid w:val="00B51702"/>
    <w:rsid w:val="00B51BBD"/>
    <w:rsid w:val="00B51EF6"/>
    <w:rsid w:val="00B52517"/>
    <w:rsid w:val="00B526C0"/>
    <w:rsid w:val="00B52BDA"/>
    <w:rsid w:val="00B53733"/>
    <w:rsid w:val="00B5479B"/>
    <w:rsid w:val="00B548E1"/>
    <w:rsid w:val="00B55AA4"/>
    <w:rsid w:val="00B561BA"/>
    <w:rsid w:val="00B56EB6"/>
    <w:rsid w:val="00B57D9F"/>
    <w:rsid w:val="00B61266"/>
    <w:rsid w:val="00B61CEA"/>
    <w:rsid w:val="00B62949"/>
    <w:rsid w:val="00B64289"/>
    <w:rsid w:val="00B64730"/>
    <w:rsid w:val="00B64872"/>
    <w:rsid w:val="00B6487B"/>
    <w:rsid w:val="00B6516A"/>
    <w:rsid w:val="00B65846"/>
    <w:rsid w:val="00B6682A"/>
    <w:rsid w:val="00B66E33"/>
    <w:rsid w:val="00B67059"/>
    <w:rsid w:val="00B67342"/>
    <w:rsid w:val="00B70045"/>
    <w:rsid w:val="00B702AC"/>
    <w:rsid w:val="00B707A8"/>
    <w:rsid w:val="00B70851"/>
    <w:rsid w:val="00B70E6E"/>
    <w:rsid w:val="00B7139D"/>
    <w:rsid w:val="00B71642"/>
    <w:rsid w:val="00B722A5"/>
    <w:rsid w:val="00B72309"/>
    <w:rsid w:val="00B7303E"/>
    <w:rsid w:val="00B74669"/>
    <w:rsid w:val="00B747DE"/>
    <w:rsid w:val="00B74DA8"/>
    <w:rsid w:val="00B74EAE"/>
    <w:rsid w:val="00B7558E"/>
    <w:rsid w:val="00B7687B"/>
    <w:rsid w:val="00B778F5"/>
    <w:rsid w:val="00B77967"/>
    <w:rsid w:val="00B77AC3"/>
    <w:rsid w:val="00B80986"/>
    <w:rsid w:val="00B817B7"/>
    <w:rsid w:val="00B81976"/>
    <w:rsid w:val="00B83151"/>
    <w:rsid w:val="00B832E8"/>
    <w:rsid w:val="00B836F1"/>
    <w:rsid w:val="00B83810"/>
    <w:rsid w:val="00B83E44"/>
    <w:rsid w:val="00B8414F"/>
    <w:rsid w:val="00B844B3"/>
    <w:rsid w:val="00B848BD"/>
    <w:rsid w:val="00B84E3C"/>
    <w:rsid w:val="00B85709"/>
    <w:rsid w:val="00B85C69"/>
    <w:rsid w:val="00B85F2D"/>
    <w:rsid w:val="00B8629D"/>
    <w:rsid w:val="00B86AB8"/>
    <w:rsid w:val="00B87770"/>
    <w:rsid w:val="00B87DFE"/>
    <w:rsid w:val="00B90B0C"/>
    <w:rsid w:val="00B9118C"/>
    <w:rsid w:val="00B912C4"/>
    <w:rsid w:val="00B916E5"/>
    <w:rsid w:val="00B918DA"/>
    <w:rsid w:val="00B91CB2"/>
    <w:rsid w:val="00B92217"/>
    <w:rsid w:val="00B923A5"/>
    <w:rsid w:val="00B923C7"/>
    <w:rsid w:val="00B92550"/>
    <w:rsid w:val="00B93013"/>
    <w:rsid w:val="00B93260"/>
    <w:rsid w:val="00B93519"/>
    <w:rsid w:val="00B94674"/>
    <w:rsid w:val="00B948B1"/>
    <w:rsid w:val="00B957CA"/>
    <w:rsid w:val="00B95DC0"/>
    <w:rsid w:val="00B96AE8"/>
    <w:rsid w:val="00B971A5"/>
    <w:rsid w:val="00B97350"/>
    <w:rsid w:val="00B974D5"/>
    <w:rsid w:val="00B97664"/>
    <w:rsid w:val="00BA031B"/>
    <w:rsid w:val="00BA09E9"/>
    <w:rsid w:val="00BA09F2"/>
    <w:rsid w:val="00BA0EC0"/>
    <w:rsid w:val="00BA1BE6"/>
    <w:rsid w:val="00BA1F1B"/>
    <w:rsid w:val="00BA2257"/>
    <w:rsid w:val="00BA3246"/>
    <w:rsid w:val="00BA3CF1"/>
    <w:rsid w:val="00BA3EA9"/>
    <w:rsid w:val="00BA44C6"/>
    <w:rsid w:val="00BA4897"/>
    <w:rsid w:val="00BA4A0F"/>
    <w:rsid w:val="00BA5008"/>
    <w:rsid w:val="00BA57C7"/>
    <w:rsid w:val="00BA6237"/>
    <w:rsid w:val="00BA6773"/>
    <w:rsid w:val="00BA74B8"/>
    <w:rsid w:val="00BA74E0"/>
    <w:rsid w:val="00BB061B"/>
    <w:rsid w:val="00BB0975"/>
    <w:rsid w:val="00BB1CF9"/>
    <w:rsid w:val="00BB2A18"/>
    <w:rsid w:val="00BB421B"/>
    <w:rsid w:val="00BB5A18"/>
    <w:rsid w:val="00BB5CCD"/>
    <w:rsid w:val="00BB5DF9"/>
    <w:rsid w:val="00BB70F0"/>
    <w:rsid w:val="00BB71EC"/>
    <w:rsid w:val="00BC2CB2"/>
    <w:rsid w:val="00BC2E5D"/>
    <w:rsid w:val="00BC3790"/>
    <w:rsid w:val="00BC4F0E"/>
    <w:rsid w:val="00BC5B21"/>
    <w:rsid w:val="00BC612F"/>
    <w:rsid w:val="00BC6930"/>
    <w:rsid w:val="00BC6B75"/>
    <w:rsid w:val="00BC6C63"/>
    <w:rsid w:val="00BC6E0E"/>
    <w:rsid w:val="00BC6E58"/>
    <w:rsid w:val="00BC7421"/>
    <w:rsid w:val="00BC7E34"/>
    <w:rsid w:val="00BD129D"/>
    <w:rsid w:val="00BD1ACF"/>
    <w:rsid w:val="00BD313A"/>
    <w:rsid w:val="00BD354C"/>
    <w:rsid w:val="00BD3901"/>
    <w:rsid w:val="00BD3B7D"/>
    <w:rsid w:val="00BD4DDE"/>
    <w:rsid w:val="00BD4F0D"/>
    <w:rsid w:val="00BD5700"/>
    <w:rsid w:val="00BD5C15"/>
    <w:rsid w:val="00BD62ED"/>
    <w:rsid w:val="00BD6FF1"/>
    <w:rsid w:val="00BD7C2D"/>
    <w:rsid w:val="00BE0ECB"/>
    <w:rsid w:val="00BE0F7E"/>
    <w:rsid w:val="00BE157C"/>
    <w:rsid w:val="00BE15FA"/>
    <w:rsid w:val="00BE1696"/>
    <w:rsid w:val="00BE19E9"/>
    <w:rsid w:val="00BE242E"/>
    <w:rsid w:val="00BE3830"/>
    <w:rsid w:val="00BE3871"/>
    <w:rsid w:val="00BE3900"/>
    <w:rsid w:val="00BE48F9"/>
    <w:rsid w:val="00BE6258"/>
    <w:rsid w:val="00BE671F"/>
    <w:rsid w:val="00BE69DC"/>
    <w:rsid w:val="00BE70E8"/>
    <w:rsid w:val="00BE794B"/>
    <w:rsid w:val="00BF04D5"/>
    <w:rsid w:val="00BF084A"/>
    <w:rsid w:val="00BF0974"/>
    <w:rsid w:val="00BF12D3"/>
    <w:rsid w:val="00BF1990"/>
    <w:rsid w:val="00BF19BC"/>
    <w:rsid w:val="00BF1F23"/>
    <w:rsid w:val="00BF21B9"/>
    <w:rsid w:val="00BF2AAE"/>
    <w:rsid w:val="00BF2E0A"/>
    <w:rsid w:val="00BF3271"/>
    <w:rsid w:val="00BF3949"/>
    <w:rsid w:val="00BF4094"/>
    <w:rsid w:val="00BF52E9"/>
    <w:rsid w:val="00BF5326"/>
    <w:rsid w:val="00BF5E09"/>
    <w:rsid w:val="00BF5FA3"/>
    <w:rsid w:val="00BF657D"/>
    <w:rsid w:val="00BF6A7A"/>
    <w:rsid w:val="00BF6B05"/>
    <w:rsid w:val="00BF7436"/>
    <w:rsid w:val="00BF76A1"/>
    <w:rsid w:val="00BF7D51"/>
    <w:rsid w:val="00C01D1F"/>
    <w:rsid w:val="00C02075"/>
    <w:rsid w:val="00C03EA1"/>
    <w:rsid w:val="00C04247"/>
    <w:rsid w:val="00C04622"/>
    <w:rsid w:val="00C0466D"/>
    <w:rsid w:val="00C04792"/>
    <w:rsid w:val="00C04CFC"/>
    <w:rsid w:val="00C05351"/>
    <w:rsid w:val="00C059D8"/>
    <w:rsid w:val="00C05AAC"/>
    <w:rsid w:val="00C05F71"/>
    <w:rsid w:val="00C0609C"/>
    <w:rsid w:val="00C06176"/>
    <w:rsid w:val="00C06A06"/>
    <w:rsid w:val="00C06D77"/>
    <w:rsid w:val="00C0736D"/>
    <w:rsid w:val="00C07F71"/>
    <w:rsid w:val="00C117C3"/>
    <w:rsid w:val="00C13097"/>
    <w:rsid w:val="00C14DA1"/>
    <w:rsid w:val="00C156DC"/>
    <w:rsid w:val="00C15A01"/>
    <w:rsid w:val="00C15B3F"/>
    <w:rsid w:val="00C15CBA"/>
    <w:rsid w:val="00C15DA6"/>
    <w:rsid w:val="00C17555"/>
    <w:rsid w:val="00C17DBD"/>
    <w:rsid w:val="00C203AD"/>
    <w:rsid w:val="00C20476"/>
    <w:rsid w:val="00C2217B"/>
    <w:rsid w:val="00C22809"/>
    <w:rsid w:val="00C22867"/>
    <w:rsid w:val="00C22885"/>
    <w:rsid w:val="00C22BDC"/>
    <w:rsid w:val="00C235CA"/>
    <w:rsid w:val="00C23A96"/>
    <w:rsid w:val="00C23B61"/>
    <w:rsid w:val="00C2402A"/>
    <w:rsid w:val="00C24879"/>
    <w:rsid w:val="00C24931"/>
    <w:rsid w:val="00C24DFD"/>
    <w:rsid w:val="00C24E16"/>
    <w:rsid w:val="00C2505B"/>
    <w:rsid w:val="00C25321"/>
    <w:rsid w:val="00C25FF8"/>
    <w:rsid w:val="00C26CB0"/>
    <w:rsid w:val="00C27ABE"/>
    <w:rsid w:val="00C27AE3"/>
    <w:rsid w:val="00C30059"/>
    <w:rsid w:val="00C30BA5"/>
    <w:rsid w:val="00C30CFE"/>
    <w:rsid w:val="00C30D5C"/>
    <w:rsid w:val="00C30E77"/>
    <w:rsid w:val="00C31C88"/>
    <w:rsid w:val="00C320B6"/>
    <w:rsid w:val="00C32446"/>
    <w:rsid w:val="00C32EE0"/>
    <w:rsid w:val="00C33433"/>
    <w:rsid w:val="00C335FD"/>
    <w:rsid w:val="00C337C8"/>
    <w:rsid w:val="00C34C05"/>
    <w:rsid w:val="00C34CCA"/>
    <w:rsid w:val="00C34E37"/>
    <w:rsid w:val="00C3529C"/>
    <w:rsid w:val="00C36036"/>
    <w:rsid w:val="00C368CD"/>
    <w:rsid w:val="00C3736F"/>
    <w:rsid w:val="00C37605"/>
    <w:rsid w:val="00C40074"/>
    <w:rsid w:val="00C40192"/>
    <w:rsid w:val="00C401C2"/>
    <w:rsid w:val="00C4050C"/>
    <w:rsid w:val="00C406CC"/>
    <w:rsid w:val="00C42D3E"/>
    <w:rsid w:val="00C43AA5"/>
    <w:rsid w:val="00C44A4D"/>
    <w:rsid w:val="00C44D18"/>
    <w:rsid w:val="00C45322"/>
    <w:rsid w:val="00C457DB"/>
    <w:rsid w:val="00C46C64"/>
    <w:rsid w:val="00C46D8B"/>
    <w:rsid w:val="00C473E8"/>
    <w:rsid w:val="00C47449"/>
    <w:rsid w:val="00C474EC"/>
    <w:rsid w:val="00C47656"/>
    <w:rsid w:val="00C4796E"/>
    <w:rsid w:val="00C500DE"/>
    <w:rsid w:val="00C50242"/>
    <w:rsid w:val="00C50CE0"/>
    <w:rsid w:val="00C51085"/>
    <w:rsid w:val="00C5191E"/>
    <w:rsid w:val="00C5220E"/>
    <w:rsid w:val="00C52402"/>
    <w:rsid w:val="00C52773"/>
    <w:rsid w:val="00C52AE7"/>
    <w:rsid w:val="00C52D24"/>
    <w:rsid w:val="00C53D5F"/>
    <w:rsid w:val="00C53F19"/>
    <w:rsid w:val="00C542AC"/>
    <w:rsid w:val="00C553E8"/>
    <w:rsid w:val="00C5632C"/>
    <w:rsid w:val="00C56A62"/>
    <w:rsid w:val="00C56ACC"/>
    <w:rsid w:val="00C57A6C"/>
    <w:rsid w:val="00C57F35"/>
    <w:rsid w:val="00C604FC"/>
    <w:rsid w:val="00C60B21"/>
    <w:rsid w:val="00C60F5B"/>
    <w:rsid w:val="00C61188"/>
    <w:rsid w:val="00C61637"/>
    <w:rsid w:val="00C627A8"/>
    <w:rsid w:val="00C632C6"/>
    <w:rsid w:val="00C63BBE"/>
    <w:rsid w:val="00C645D5"/>
    <w:rsid w:val="00C64FBE"/>
    <w:rsid w:val="00C65008"/>
    <w:rsid w:val="00C65110"/>
    <w:rsid w:val="00C655C6"/>
    <w:rsid w:val="00C6608D"/>
    <w:rsid w:val="00C66140"/>
    <w:rsid w:val="00C663E2"/>
    <w:rsid w:val="00C666C1"/>
    <w:rsid w:val="00C6747C"/>
    <w:rsid w:val="00C6763E"/>
    <w:rsid w:val="00C67D39"/>
    <w:rsid w:val="00C70004"/>
    <w:rsid w:val="00C70919"/>
    <w:rsid w:val="00C70CA3"/>
    <w:rsid w:val="00C712FC"/>
    <w:rsid w:val="00C731A3"/>
    <w:rsid w:val="00C740CD"/>
    <w:rsid w:val="00C74A06"/>
    <w:rsid w:val="00C75950"/>
    <w:rsid w:val="00C75C8C"/>
    <w:rsid w:val="00C75D35"/>
    <w:rsid w:val="00C76176"/>
    <w:rsid w:val="00C76665"/>
    <w:rsid w:val="00C76AFC"/>
    <w:rsid w:val="00C77073"/>
    <w:rsid w:val="00C776A1"/>
    <w:rsid w:val="00C81578"/>
    <w:rsid w:val="00C82A70"/>
    <w:rsid w:val="00C83BA2"/>
    <w:rsid w:val="00C83E0E"/>
    <w:rsid w:val="00C85565"/>
    <w:rsid w:val="00C858D6"/>
    <w:rsid w:val="00C85D11"/>
    <w:rsid w:val="00C86B1C"/>
    <w:rsid w:val="00C86C32"/>
    <w:rsid w:val="00C86C40"/>
    <w:rsid w:val="00C872FB"/>
    <w:rsid w:val="00C87931"/>
    <w:rsid w:val="00C87B0D"/>
    <w:rsid w:val="00C87FEC"/>
    <w:rsid w:val="00C90259"/>
    <w:rsid w:val="00C90782"/>
    <w:rsid w:val="00C90B33"/>
    <w:rsid w:val="00C90D11"/>
    <w:rsid w:val="00C91CD2"/>
    <w:rsid w:val="00C92518"/>
    <w:rsid w:val="00C92D55"/>
    <w:rsid w:val="00C936A7"/>
    <w:rsid w:val="00C9450A"/>
    <w:rsid w:val="00C9470A"/>
    <w:rsid w:val="00C94822"/>
    <w:rsid w:val="00C9536C"/>
    <w:rsid w:val="00C95FEF"/>
    <w:rsid w:val="00C96475"/>
    <w:rsid w:val="00C96CDB"/>
    <w:rsid w:val="00C96FE1"/>
    <w:rsid w:val="00C97038"/>
    <w:rsid w:val="00C976C4"/>
    <w:rsid w:val="00C97E85"/>
    <w:rsid w:val="00CA0A25"/>
    <w:rsid w:val="00CA0A2B"/>
    <w:rsid w:val="00CA0E40"/>
    <w:rsid w:val="00CA1022"/>
    <w:rsid w:val="00CA18E8"/>
    <w:rsid w:val="00CA2EF4"/>
    <w:rsid w:val="00CA3A0F"/>
    <w:rsid w:val="00CA3CE5"/>
    <w:rsid w:val="00CA4505"/>
    <w:rsid w:val="00CA520C"/>
    <w:rsid w:val="00CA5321"/>
    <w:rsid w:val="00CA6B24"/>
    <w:rsid w:val="00CA7943"/>
    <w:rsid w:val="00CA7E20"/>
    <w:rsid w:val="00CB028E"/>
    <w:rsid w:val="00CB0338"/>
    <w:rsid w:val="00CB03A4"/>
    <w:rsid w:val="00CB119F"/>
    <w:rsid w:val="00CB13FE"/>
    <w:rsid w:val="00CB14A2"/>
    <w:rsid w:val="00CB18FC"/>
    <w:rsid w:val="00CB1BC8"/>
    <w:rsid w:val="00CB1D67"/>
    <w:rsid w:val="00CB2292"/>
    <w:rsid w:val="00CB3CE0"/>
    <w:rsid w:val="00CB40CB"/>
    <w:rsid w:val="00CB4D6F"/>
    <w:rsid w:val="00CB58DE"/>
    <w:rsid w:val="00CB668D"/>
    <w:rsid w:val="00CB6A1D"/>
    <w:rsid w:val="00CB6F31"/>
    <w:rsid w:val="00CB6F54"/>
    <w:rsid w:val="00CB7197"/>
    <w:rsid w:val="00CB73D7"/>
    <w:rsid w:val="00CB76F8"/>
    <w:rsid w:val="00CB7A85"/>
    <w:rsid w:val="00CB7D77"/>
    <w:rsid w:val="00CC07E4"/>
    <w:rsid w:val="00CC1417"/>
    <w:rsid w:val="00CC2308"/>
    <w:rsid w:val="00CC2342"/>
    <w:rsid w:val="00CC2FFF"/>
    <w:rsid w:val="00CC3204"/>
    <w:rsid w:val="00CC46FD"/>
    <w:rsid w:val="00CC4CE4"/>
    <w:rsid w:val="00CC4F91"/>
    <w:rsid w:val="00CC5349"/>
    <w:rsid w:val="00CC55AE"/>
    <w:rsid w:val="00CC61DB"/>
    <w:rsid w:val="00CC6685"/>
    <w:rsid w:val="00CC67DC"/>
    <w:rsid w:val="00CC7294"/>
    <w:rsid w:val="00CC748B"/>
    <w:rsid w:val="00CC780C"/>
    <w:rsid w:val="00CC7D45"/>
    <w:rsid w:val="00CD0267"/>
    <w:rsid w:val="00CD05B3"/>
    <w:rsid w:val="00CD065E"/>
    <w:rsid w:val="00CD09A0"/>
    <w:rsid w:val="00CD0DDD"/>
    <w:rsid w:val="00CD2931"/>
    <w:rsid w:val="00CD2CEE"/>
    <w:rsid w:val="00CD3935"/>
    <w:rsid w:val="00CD440A"/>
    <w:rsid w:val="00CD4CCC"/>
    <w:rsid w:val="00CD528B"/>
    <w:rsid w:val="00CD5312"/>
    <w:rsid w:val="00CD5426"/>
    <w:rsid w:val="00CD6655"/>
    <w:rsid w:val="00CD6840"/>
    <w:rsid w:val="00CD7905"/>
    <w:rsid w:val="00CD7CE9"/>
    <w:rsid w:val="00CE08AC"/>
    <w:rsid w:val="00CE14E6"/>
    <w:rsid w:val="00CE1834"/>
    <w:rsid w:val="00CE1E7B"/>
    <w:rsid w:val="00CE2E81"/>
    <w:rsid w:val="00CE3880"/>
    <w:rsid w:val="00CE3F57"/>
    <w:rsid w:val="00CE4A73"/>
    <w:rsid w:val="00CE4D18"/>
    <w:rsid w:val="00CE55C3"/>
    <w:rsid w:val="00CE5CE1"/>
    <w:rsid w:val="00CE7668"/>
    <w:rsid w:val="00CF0491"/>
    <w:rsid w:val="00CF05C8"/>
    <w:rsid w:val="00CF0A63"/>
    <w:rsid w:val="00CF0E2B"/>
    <w:rsid w:val="00CF1777"/>
    <w:rsid w:val="00CF1C3C"/>
    <w:rsid w:val="00CF1ED0"/>
    <w:rsid w:val="00CF20BF"/>
    <w:rsid w:val="00CF20DA"/>
    <w:rsid w:val="00CF3273"/>
    <w:rsid w:val="00CF3653"/>
    <w:rsid w:val="00CF3714"/>
    <w:rsid w:val="00CF3C20"/>
    <w:rsid w:val="00CF3F2B"/>
    <w:rsid w:val="00CF5097"/>
    <w:rsid w:val="00CF5BD0"/>
    <w:rsid w:val="00CF5EA3"/>
    <w:rsid w:val="00CF63B6"/>
    <w:rsid w:val="00CF6AB6"/>
    <w:rsid w:val="00D00BCE"/>
    <w:rsid w:val="00D01408"/>
    <w:rsid w:val="00D0144D"/>
    <w:rsid w:val="00D0174A"/>
    <w:rsid w:val="00D01BBD"/>
    <w:rsid w:val="00D020EA"/>
    <w:rsid w:val="00D0256B"/>
    <w:rsid w:val="00D0273E"/>
    <w:rsid w:val="00D028BF"/>
    <w:rsid w:val="00D02A86"/>
    <w:rsid w:val="00D02B6F"/>
    <w:rsid w:val="00D0314E"/>
    <w:rsid w:val="00D03632"/>
    <w:rsid w:val="00D03AC0"/>
    <w:rsid w:val="00D03B51"/>
    <w:rsid w:val="00D03DE0"/>
    <w:rsid w:val="00D05842"/>
    <w:rsid w:val="00D05EDD"/>
    <w:rsid w:val="00D06779"/>
    <w:rsid w:val="00D06C69"/>
    <w:rsid w:val="00D06E6D"/>
    <w:rsid w:val="00D071BA"/>
    <w:rsid w:val="00D07461"/>
    <w:rsid w:val="00D07CE5"/>
    <w:rsid w:val="00D1003D"/>
    <w:rsid w:val="00D100C2"/>
    <w:rsid w:val="00D10275"/>
    <w:rsid w:val="00D106ED"/>
    <w:rsid w:val="00D107B8"/>
    <w:rsid w:val="00D10AE9"/>
    <w:rsid w:val="00D111F2"/>
    <w:rsid w:val="00D12454"/>
    <w:rsid w:val="00D1275C"/>
    <w:rsid w:val="00D134E2"/>
    <w:rsid w:val="00D13C00"/>
    <w:rsid w:val="00D14812"/>
    <w:rsid w:val="00D14D28"/>
    <w:rsid w:val="00D150FC"/>
    <w:rsid w:val="00D154C2"/>
    <w:rsid w:val="00D16B0C"/>
    <w:rsid w:val="00D17D5A"/>
    <w:rsid w:val="00D20BFB"/>
    <w:rsid w:val="00D211D6"/>
    <w:rsid w:val="00D2241A"/>
    <w:rsid w:val="00D22670"/>
    <w:rsid w:val="00D22683"/>
    <w:rsid w:val="00D236DA"/>
    <w:rsid w:val="00D2374B"/>
    <w:rsid w:val="00D241C1"/>
    <w:rsid w:val="00D2469E"/>
    <w:rsid w:val="00D24FA4"/>
    <w:rsid w:val="00D250B7"/>
    <w:rsid w:val="00D2537A"/>
    <w:rsid w:val="00D26658"/>
    <w:rsid w:val="00D278AD"/>
    <w:rsid w:val="00D27900"/>
    <w:rsid w:val="00D304DA"/>
    <w:rsid w:val="00D30531"/>
    <w:rsid w:val="00D3102E"/>
    <w:rsid w:val="00D323D3"/>
    <w:rsid w:val="00D32FE3"/>
    <w:rsid w:val="00D33A64"/>
    <w:rsid w:val="00D34380"/>
    <w:rsid w:val="00D34C89"/>
    <w:rsid w:val="00D35016"/>
    <w:rsid w:val="00D35B39"/>
    <w:rsid w:val="00D35DB7"/>
    <w:rsid w:val="00D361F4"/>
    <w:rsid w:val="00D369F5"/>
    <w:rsid w:val="00D36CCC"/>
    <w:rsid w:val="00D37165"/>
    <w:rsid w:val="00D37E20"/>
    <w:rsid w:val="00D37F43"/>
    <w:rsid w:val="00D40D12"/>
    <w:rsid w:val="00D41671"/>
    <w:rsid w:val="00D42070"/>
    <w:rsid w:val="00D43079"/>
    <w:rsid w:val="00D43113"/>
    <w:rsid w:val="00D445E9"/>
    <w:rsid w:val="00D44940"/>
    <w:rsid w:val="00D44DF4"/>
    <w:rsid w:val="00D45582"/>
    <w:rsid w:val="00D46051"/>
    <w:rsid w:val="00D462BA"/>
    <w:rsid w:val="00D46593"/>
    <w:rsid w:val="00D46EB9"/>
    <w:rsid w:val="00D4726A"/>
    <w:rsid w:val="00D50294"/>
    <w:rsid w:val="00D50683"/>
    <w:rsid w:val="00D5077C"/>
    <w:rsid w:val="00D51181"/>
    <w:rsid w:val="00D51FEE"/>
    <w:rsid w:val="00D52092"/>
    <w:rsid w:val="00D54051"/>
    <w:rsid w:val="00D543FA"/>
    <w:rsid w:val="00D545E4"/>
    <w:rsid w:val="00D55AC3"/>
    <w:rsid w:val="00D56627"/>
    <w:rsid w:val="00D566AC"/>
    <w:rsid w:val="00D5694D"/>
    <w:rsid w:val="00D569DC"/>
    <w:rsid w:val="00D569FB"/>
    <w:rsid w:val="00D56DB5"/>
    <w:rsid w:val="00D5783B"/>
    <w:rsid w:val="00D57BF1"/>
    <w:rsid w:val="00D60A80"/>
    <w:rsid w:val="00D60F3E"/>
    <w:rsid w:val="00D62221"/>
    <w:rsid w:val="00D62A91"/>
    <w:rsid w:val="00D63CE3"/>
    <w:rsid w:val="00D641EC"/>
    <w:rsid w:val="00D67573"/>
    <w:rsid w:val="00D700DD"/>
    <w:rsid w:val="00D7139A"/>
    <w:rsid w:val="00D71675"/>
    <w:rsid w:val="00D722D7"/>
    <w:rsid w:val="00D727F1"/>
    <w:rsid w:val="00D72F37"/>
    <w:rsid w:val="00D7331D"/>
    <w:rsid w:val="00D73AD3"/>
    <w:rsid w:val="00D73D09"/>
    <w:rsid w:val="00D747AC"/>
    <w:rsid w:val="00D74883"/>
    <w:rsid w:val="00D74A84"/>
    <w:rsid w:val="00D74B5A"/>
    <w:rsid w:val="00D74ED0"/>
    <w:rsid w:val="00D74FF1"/>
    <w:rsid w:val="00D7568D"/>
    <w:rsid w:val="00D75A6C"/>
    <w:rsid w:val="00D75F91"/>
    <w:rsid w:val="00D76482"/>
    <w:rsid w:val="00D76F69"/>
    <w:rsid w:val="00D777C5"/>
    <w:rsid w:val="00D77C54"/>
    <w:rsid w:val="00D804E3"/>
    <w:rsid w:val="00D809E0"/>
    <w:rsid w:val="00D813AF"/>
    <w:rsid w:val="00D81ADD"/>
    <w:rsid w:val="00D82012"/>
    <w:rsid w:val="00D83F49"/>
    <w:rsid w:val="00D84192"/>
    <w:rsid w:val="00D841AE"/>
    <w:rsid w:val="00D84367"/>
    <w:rsid w:val="00D843C6"/>
    <w:rsid w:val="00D8556F"/>
    <w:rsid w:val="00D85692"/>
    <w:rsid w:val="00D86083"/>
    <w:rsid w:val="00D86347"/>
    <w:rsid w:val="00D8663B"/>
    <w:rsid w:val="00D86A61"/>
    <w:rsid w:val="00D86EE2"/>
    <w:rsid w:val="00D87029"/>
    <w:rsid w:val="00D87303"/>
    <w:rsid w:val="00D875D2"/>
    <w:rsid w:val="00D87DA0"/>
    <w:rsid w:val="00D90813"/>
    <w:rsid w:val="00D9095B"/>
    <w:rsid w:val="00D915D1"/>
    <w:rsid w:val="00D9169E"/>
    <w:rsid w:val="00D91C60"/>
    <w:rsid w:val="00D91FCB"/>
    <w:rsid w:val="00D92B14"/>
    <w:rsid w:val="00D938FC"/>
    <w:rsid w:val="00D93A8E"/>
    <w:rsid w:val="00D93C66"/>
    <w:rsid w:val="00D93D83"/>
    <w:rsid w:val="00D93DAE"/>
    <w:rsid w:val="00D940F3"/>
    <w:rsid w:val="00D9421C"/>
    <w:rsid w:val="00D94BC6"/>
    <w:rsid w:val="00D94D52"/>
    <w:rsid w:val="00D95CB3"/>
    <w:rsid w:val="00D95E77"/>
    <w:rsid w:val="00D97217"/>
    <w:rsid w:val="00D97C95"/>
    <w:rsid w:val="00DA138A"/>
    <w:rsid w:val="00DA14DD"/>
    <w:rsid w:val="00DA165F"/>
    <w:rsid w:val="00DA2EA2"/>
    <w:rsid w:val="00DA3023"/>
    <w:rsid w:val="00DA38B6"/>
    <w:rsid w:val="00DA4463"/>
    <w:rsid w:val="00DA4976"/>
    <w:rsid w:val="00DA4B17"/>
    <w:rsid w:val="00DA4D1B"/>
    <w:rsid w:val="00DA517B"/>
    <w:rsid w:val="00DA59A3"/>
    <w:rsid w:val="00DA5B78"/>
    <w:rsid w:val="00DA6357"/>
    <w:rsid w:val="00DA646F"/>
    <w:rsid w:val="00DA6E62"/>
    <w:rsid w:val="00DA74F7"/>
    <w:rsid w:val="00DA7668"/>
    <w:rsid w:val="00DB024D"/>
    <w:rsid w:val="00DB0CDA"/>
    <w:rsid w:val="00DB11B7"/>
    <w:rsid w:val="00DB23B8"/>
    <w:rsid w:val="00DB32CC"/>
    <w:rsid w:val="00DB4188"/>
    <w:rsid w:val="00DB43C8"/>
    <w:rsid w:val="00DB59FA"/>
    <w:rsid w:val="00DB5C78"/>
    <w:rsid w:val="00DB5D43"/>
    <w:rsid w:val="00DB6630"/>
    <w:rsid w:val="00DB686F"/>
    <w:rsid w:val="00DB741B"/>
    <w:rsid w:val="00DB774F"/>
    <w:rsid w:val="00DB7ED0"/>
    <w:rsid w:val="00DC1360"/>
    <w:rsid w:val="00DC1404"/>
    <w:rsid w:val="00DC2056"/>
    <w:rsid w:val="00DC2AD2"/>
    <w:rsid w:val="00DC3961"/>
    <w:rsid w:val="00DC3FDD"/>
    <w:rsid w:val="00DC49E7"/>
    <w:rsid w:val="00DC4C80"/>
    <w:rsid w:val="00DC5015"/>
    <w:rsid w:val="00DC51FE"/>
    <w:rsid w:val="00DC5A42"/>
    <w:rsid w:val="00DC6A8D"/>
    <w:rsid w:val="00DC6C63"/>
    <w:rsid w:val="00DC6F07"/>
    <w:rsid w:val="00DD1150"/>
    <w:rsid w:val="00DD148C"/>
    <w:rsid w:val="00DD22D0"/>
    <w:rsid w:val="00DD2E7F"/>
    <w:rsid w:val="00DD3277"/>
    <w:rsid w:val="00DD3AAC"/>
    <w:rsid w:val="00DD3B84"/>
    <w:rsid w:val="00DD3F99"/>
    <w:rsid w:val="00DD4942"/>
    <w:rsid w:val="00DD5313"/>
    <w:rsid w:val="00DD5452"/>
    <w:rsid w:val="00DD5BAD"/>
    <w:rsid w:val="00DD63EF"/>
    <w:rsid w:val="00DD6B28"/>
    <w:rsid w:val="00DD6CDE"/>
    <w:rsid w:val="00DD6F92"/>
    <w:rsid w:val="00DD7DBE"/>
    <w:rsid w:val="00DD7EC6"/>
    <w:rsid w:val="00DE0517"/>
    <w:rsid w:val="00DE0737"/>
    <w:rsid w:val="00DE08F6"/>
    <w:rsid w:val="00DE0AAB"/>
    <w:rsid w:val="00DE1336"/>
    <w:rsid w:val="00DE15AB"/>
    <w:rsid w:val="00DE1714"/>
    <w:rsid w:val="00DE19D9"/>
    <w:rsid w:val="00DE1C2C"/>
    <w:rsid w:val="00DE1CBA"/>
    <w:rsid w:val="00DE21D0"/>
    <w:rsid w:val="00DE2413"/>
    <w:rsid w:val="00DE2C95"/>
    <w:rsid w:val="00DE36C9"/>
    <w:rsid w:val="00DE3F42"/>
    <w:rsid w:val="00DE4409"/>
    <w:rsid w:val="00DE4585"/>
    <w:rsid w:val="00DE50BF"/>
    <w:rsid w:val="00DE523D"/>
    <w:rsid w:val="00DE62B2"/>
    <w:rsid w:val="00DE7AA0"/>
    <w:rsid w:val="00DF0801"/>
    <w:rsid w:val="00DF1026"/>
    <w:rsid w:val="00DF1222"/>
    <w:rsid w:val="00DF1F24"/>
    <w:rsid w:val="00DF28B9"/>
    <w:rsid w:val="00DF2E58"/>
    <w:rsid w:val="00DF3ECA"/>
    <w:rsid w:val="00DF429A"/>
    <w:rsid w:val="00DF4CAC"/>
    <w:rsid w:val="00DF53AE"/>
    <w:rsid w:val="00DF5538"/>
    <w:rsid w:val="00DF63F6"/>
    <w:rsid w:val="00DF64BF"/>
    <w:rsid w:val="00DF714C"/>
    <w:rsid w:val="00DF7DD1"/>
    <w:rsid w:val="00E00F21"/>
    <w:rsid w:val="00E0180B"/>
    <w:rsid w:val="00E019DD"/>
    <w:rsid w:val="00E02580"/>
    <w:rsid w:val="00E029F5"/>
    <w:rsid w:val="00E02C8A"/>
    <w:rsid w:val="00E033B8"/>
    <w:rsid w:val="00E034AF"/>
    <w:rsid w:val="00E03A0F"/>
    <w:rsid w:val="00E048E6"/>
    <w:rsid w:val="00E04EF0"/>
    <w:rsid w:val="00E04F26"/>
    <w:rsid w:val="00E051B2"/>
    <w:rsid w:val="00E05643"/>
    <w:rsid w:val="00E05A3D"/>
    <w:rsid w:val="00E05DD3"/>
    <w:rsid w:val="00E05F17"/>
    <w:rsid w:val="00E06013"/>
    <w:rsid w:val="00E06736"/>
    <w:rsid w:val="00E07186"/>
    <w:rsid w:val="00E07F8D"/>
    <w:rsid w:val="00E1135A"/>
    <w:rsid w:val="00E11E32"/>
    <w:rsid w:val="00E1212A"/>
    <w:rsid w:val="00E128AD"/>
    <w:rsid w:val="00E134FF"/>
    <w:rsid w:val="00E1360A"/>
    <w:rsid w:val="00E13B4F"/>
    <w:rsid w:val="00E15848"/>
    <w:rsid w:val="00E15D97"/>
    <w:rsid w:val="00E161DE"/>
    <w:rsid w:val="00E1657D"/>
    <w:rsid w:val="00E16799"/>
    <w:rsid w:val="00E17043"/>
    <w:rsid w:val="00E17EB7"/>
    <w:rsid w:val="00E20701"/>
    <w:rsid w:val="00E2168D"/>
    <w:rsid w:val="00E22C6F"/>
    <w:rsid w:val="00E22E41"/>
    <w:rsid w:val="00E23CCA"/>
    <w:rsid w:val="00E24916"/>
    <w:rsid w:val="00E2666E"/>
    <w:rsid w:val="00E26A0A"/>
    <w:rsid w:val="00E26A45"/>
    <w:rsid w:val="00E26AE7"/>
    <w:rsid w:val="00E26E3F"/>
    <w:rsid w:val="00E2707C"/>
    <w:rsid w:val="00E27B7C"/>
    <w:rsid w:val="00E27D86"/>
    <w:rsid w:val="00E302A4"/>
    <w:rsid w:val="00E3047D"/>
    <w:rsid w:val="00E3220D"/>
    <w:rsid w:val="00E3255B"/>
    <w:rsid w:val="00E325DE"/>
    <w:rsid w:val="00E32E92"/>
    <w:rsid w:val="00E330D1"/>
    <w:rsid w:val="00E33662"/>
    <w:rsid w:val="00E33918"/>
    <w:rsid w:val="00E33D8D"/>
    <w:rsid w:val="00E34024"/>
    <w:rsid w:val="00E345B3"/>
    <w:rsid w:val="00E3482C"/>
    <w:rsid w:val="00E34DD6"/>
    <w:rsid w:val="00E35307"/>
    <w:rsid w:val="00E36530"/>
    <w:rsid w:val="00E36BD8"/>
    <w:rsid w:val="00E36FB0"/>
    <w:rsid w:val="00E372B7"/>
    <w:rsid w:val="00E400BD"/>
    <w:rsid w:val="00E40662"/>
    <w:rsid w:val="00E41599"/>
    <w:rsid w:val="00E419C2"/>
    <w:rsid w:val="00E43384"/>
    <w:rsid w:val="00E44F87"/>
    <w:rsid w:val="00E453E2"/>
    <w:rsid w:val="00E468CE"/>
    <w:rsid w:val="00E46DEC"/>
    <w:rsid w:val="00E47078"/>
    <w:rsid w:val="00E47B2F"/>
    <w:rsid w:val="00E502C4"/>
    <w:rsid w:val="00E503A5"/>
    <w:rsid w:val="00E51031"/>
    <w:rsid w:val="00E514CA"/>
    <w:rsid w:val="00E51542"/>
    <w:rsid w:val="00E52DDF"/>
    <w:rsid w:val="00E52E77"/>
    <w:rsid w:val="00E52F2D"/>
    <w:rsid w:val="00E53174"/>
    <w:rsid w:val="00E54936"/>
    <w:rsid w:val="00E55979"/>
    <w:rsid w:val="00E56DE6"/>
    <w:rsid w:val="00E576E5"/>
    <w:rsid w:val="00E614C4"/>
    <w:rsid w:val="00E622E4"/>
    <w:rsid w:val="00E627C8"/>
    <w:rsid w:val="00E62D69"/>
    <w:rsid w:val="00E632C1"/>
    <w:rsid w:val="00E63320"/>
    <w:rsid w:val="00E650B2"/>
    <w:rsid w:val="00E65382"/>
    <w:rsid w:val="00E66502"/>
    <w:rsid w:val="00E6694E"/>
    <w:rsid w:val="00E67384"/>
    <w:rsid w:val="00E70220"/>
    <w:rsid w:val="00E70402"/>
    <w:rsid w:val="00E70C9A"/>
    <w:rsid w:val="00E729E6"/>
    <w:rsid w:val="00E72B79"/>
    <w:rsid w:val="00E73AD2"/>
    <w:rsid w:val="00E74178"/>
    <w:rsid w:val="00E745B6"/>
    <w:rsid w:val="00E74E51"/>
    <w:rsid w:val="00E754FA"/>
    <w:rsid w:val="00E7685B"/>
    <w:rsid w:val="00E76D71"/>
    <w:rsid w:val="00E77117"/>
    <w:rsid w:val="00E77603"/>
    <w:rsid w:val="00E77639"/>
    <w:rsid w:val="00E800B2"/>
    <w:rsid w:val="00E804CE"/>
    <w:rsid w:val="00E81579"/>
    <w:rsid w:val="00E81707"/>
    <w:rsid w:val="00E81728"/>
    <w:rsid w:val="00E8198D"/>
    <w:rsid w:val="00E81ECA"/>
    <w:rsid w:val="00E82424"/>
    <w:rsid w:val="00E8371E"/>
    <w:rsid w:val="00E8383F"/>
    <w:rsid w:val="00E83C20"/>
    <w:rsid w:val="00E841AB"/>
    <w:rsid w:val="00E84C25"/>
    <w:rsid w:val="00E84E2C"/>
    <w:rsid w:val="00E85CAF"/>
    <w:rsid w:val="00E86001"/>
    <w:rsid w:val="00E8711B"/>
    <w:rsid w:val="00E8795E"/>
    <w:rsid w:val="00E87FD2"/>
    <w:rsid w:val="00E90198"/>
    <w:rsid w:val="00E903D6"/>
    <w:rsid w:val="00E912AA"/>
    <w:rsid w:val="00E915C7"/>
    <w:rsid w:val="00E9186C"/>
    <w:rsid w:val="00E9362D"/>
    <w:rsid w:val="00E93CB3"/>
    <w:rsid w:val="00E93FA0"/>
    <w:rsid w:val="00E9453C"/>
    <w:rsid w:val="00E95509"/>
    <w:rsid w:val="00E95935"/>
    <w:rsid w:val="00E95AB0"/>
    <w:rsid w:val="00E97417"/>
    <w:rsid w:val="00EA020A"/>
    <w:rsid w:val="00EA0C2D"/>
    <w:rsid w:val="00EA0DAE"/>
    <w:rsid w:val="00EA0DD8"/>
    <w:rsid w:val="00EA0FFD"/>
    <w:rsid w:val="00EA11F5"/>
    <w:rsid w:val="00EA17E7"/>
    <w:rsid w:val="00EA2298"/>
    <w:rsid w:val="00EA436E"/>
    <w:rsid w:val="00EA524C"/>
    <w:rsid w:val="00EA5D7C"/>
    <w:rsid w:val="00EA5E8A"/>
    <w:rsid w:val="00EA69AE"/>
    <w:rsid w:val="00EA6AF3"/>
    <w:rsid w:val="00EA6B5B"/>
    <w:rsid w:val="00EA70D1"/>
    <w:rsid w:val="00EA76A4"/>
    <w:rsid w:val="00EA7808"/>
    <w:rsid w:val="00EB0363"/>
    <w:rsid w:val="00EB0A89"/>
    <w:rsid w:val="00EB0D1E"/>
    <w:rsid w:val="00EB1207"/>
    <w:rsid w:val="00EB1728"/>
    <w:rsid w:val="00EB2097"/>
    <w:rsid w:val="00EB3149"/>
    <w:rsid w:val="00EB33B6"/>
    <w:rsid w:val="00EB3F87"/>
    <w:rsid w:val="00EB4296"/>
    <w:rsid w:val="00EB5483"/>
    <w:rsid w:val="00EB5F06"/>
    <w:rsid w:val="00EB5F8F"/>
    <w:rsid w:val="00EB6459"/>
    <w:rsid w:val="00EB7280"/>
    <w:rsid w:val="00EB74D9"/>
    <w:rsid w:val="00EB7F41"/>
    <w:rsid w:val="00EC0116"/>
    <w:rsid w:val="00EC03F9"/>
    <w:rsid w:val="00EC0672"/>
    <w:rsid w:val="00EC088B"/>
    <w:rsid w:val="00EC0A84"/>
    <w:rsid w:val="00EC175E"/>
    <w:rsid w:val="00EC1851"/>
    <w:rsid w:val="00EC1E21"/>
    <w:rsid w:val="00EC2674"/>
    <w:rsid w:val="00EC2AD1"/>
    <w:rsid w:val="00EC2F2F"/>
    <w:rsid w:val="00EC3DEC"/>
    <w:rsid w:val="00EC6842"/>
    <w:rsid w:val="00EC68B0"/>
    <w:rsid w:val="00EC6D53"/>
    <w:rsid w:val="00EC754E"/>
    <w:rsid w:val="00EC7B00"/>
    <w:rsid w:val="00EC7C90"/>
    <w:rsid w:val="00ED20DB"/>
    <w:rsid w:val="00ED3978"/>
    <w:rsid w:val="00ED3C3D"/>
    <w:rsid w:val="00ED46FB"/>
    <w:rsid w:val="00ED52D5"/>
    <w:rsid w:val="00ED6516"/>
    <w:rsid w:val="00ED77CB"/>
    <w:rsid w:val="00EE075A"/>
    <w:rsid w:val="00EE0C66"/>
    <w:rsid w:val="00EE12D8"/>
    <w:rsid w:val="00EE170F"/>
    <w:rsid w:val="00EE1F10"/>
    <w:rsid w:val="00EE1FA8"/>
    <w:rsid w:val="00EE2217"/>
    <w:rsid w:val="00EE2934"/>
    <w:rsid w:val="00EE3D9D"/>
    <w:rsid w:val="00EE3DCD"/>
    <w:rsid w:val="00EE4234"/>
    <w:rsid w:val="00EE4927"/>
    <w:rsid w:val="00EE4D79"/>
    <w:rsid w:val="00EE5AB6"/>
    <w:rsid w:val="00EE5ECD"/>
    <w:rsid w:val="00EE5FF9"/>
    <w:rsid w:val="00EE70C6"/>
    <w:rsid w:val="00EE76C8"/>
    <w:rsid w:val="00EE7B83"/>
    <w:rsid w:val="00EF4026"/>
    <w:rsid w:val="00EF489A"/>
    <w:rsid w:val="00EF7542"/>
    <w:rsid w:val="00F00774"/>
    <w:rsid w:val="00F013FF"/>
    <w:rsid w:val="00F021C1"/>
    <w:rsid w:val="00F02ACC"/>
    <w:rsid w:val="00F02AD4"/>
    <w:rsid w:val="00F03444"/>
    <w:rsid w:val="00F034A4"/>
    <w:rsid w:val="00F04357"/>
    <w:rsid w:val="00F0453B"/>
    <w:rsid w:val="00F053C6"/>
    <w:rsid w:val="00F06117"/>
    <w:rsid w:val="00F06D4A"/>
    <w:rsid w:val="00F07381"/>
    <w:rsid w:val="00F07E17"/>
    <w:rsid w:val="00F114A4"/>
    <w:rsid w:val="00F11EF1"/>
    <w:rsid w:val="00F12360"/>
    <w:rsid w:val="00F12893"/>
    <w:rsid w:val="00F12B63"/>
    <w:rsid w:val="00F12C85"/>
    <w:rsid w:val="00F130D4"/>
    <w:rsid w:val="00F13539"/>
    <w:rsid w:val="00F13D6A"/>
    <w:rsid w:val="00F14662"/>
    <w:rsid w:val="00F15D42"/>
    <w:rsid w:val="00F1609D"/>
    <w:rsid w:val="00F160AA"/>
    <w:rsid w:val="00F16C21"/>
    <w:rsid w:val="00F20D00"/>
    <w:rsid w:val="00F20DFF"/>
    <w:rsid w:val="00F20FAE"/>
    <w:rsid w:val="00F220BA"/>
    <w:rsid w:val="00F2231B"/>
    <w:rsid w:val="00F2246C"/>
    <w:rsid w:val="00F230F1"/>
    <w:rsid w:val="00F23E7D"/>
    <w:rsid w:val="00F23EE2"/>
    <w:rsid w:val="00F25239"/>
    <w:rsid w:val="00F25983"/>
    <w:rsid w:val="00F259B2"/>
    <w:rsid w:val="00F26F6D"/>
    <w:rsid w:val="00F27005"/>
    <w:rsid w:val="00F30507"/>
    <w:rsid w:val="00F30586"/>
    <w:rsid w:val="00F3137B"/>
    <w:rsid w:val="00F3195C"/>
    <w:rsid w:val="00F31A58"/>
    <w:rsid w:val="00F31D03"/>
    <w:rsid w:val="00F329C2"/>
    <w:rsid w:val="00F330D2"/>
    <w:rsid w:val="00F336BA"/>
    <w:rsid w:val="00F3506E"/>
    <w:rsid w:val="00F35F31"/>
    <w:rsid w:val="00F3665F"/>
    <w:rsid w:val="00F374C4"/>
    <w:rsid w:val="00F40EBE"/>
    <w:rsid w:val="00F4112E"/>
    <w:rsid w:val="00F41AEC"/>
    <w:rsid w:val="00F423A5"/>
    <w:rsid w:val="00F4256B"/>
    <w:rsid w:val="00F427D7"/>
    <w:rsid w:val="00F4281E"/>
    <w:rsid w:val="00F42B4D"/>
    <w:rsid w:val="00F43017"/>
    <w:rsid w:val="00F43078"/>
    <w:rsid w:val="00F4358A"/>
    <w:rsid w:val="00F44A56"/>
    <w:rsid w:val="00F45128"/>
    <w:rsid w:val="00F45B4C"/>
    <w:rsid w:val="00F46005"/>
    <w:rsid w:val="00F462B5"/>
    <w:rsid w:val="00F47CDA"/>
    <w:rsid w:val="00F50C78"/>
    <w:rsid w:val="00F5112C"/>
    <w:rsid w:val="00F512EB"/>
    <w:rsid w:val="00F52DC5"/>
    <w:rsid w:val="00F53E2F"/>
    <w:rsid w:val="00F54050"/>
    <w:rsid w:val="00F541FC"/>
    <w:rsid w:val="00F54832"/>
    <w:rsid w:val="00F55028"/>
    <w:rsid w:val="00F560BE"/>
    <w:rsid w:val="00F60325"/>
    <w:rsid w:val="00F6064C"/>
    <w:rsid w:val="00F609DD"/>
    <w:rsid w:val="00F618F3"/>
    <w:rsid w:val="00F62301"/>
    <w:rsid w:val="00F623DF"/>
    <w:rsid w:val="00F629C4"/>
    <w:rsid w:val="00F633B3"/>
    <w:rsid w:val="00F6394D"/>
    <w:rsid w:val="00F64D02"/>
    <w:rsid w:val="00F64E31"/>
    <w:rsid w:val="00F64F1C"/>
    <w:rsid w:val="00F652AE"/>
    <w:rsid w:val="00F65857"/>
    <w:rsid w:val="00F658CC"/>
    <w:rsid w:val="00F65BDD"/>
    <w:rsid w:val="00F662BC"/>
    <w:rsid w:val="00F67237"/>
    <w:rsid w:val="00F701A6"/>
    <w:rsid w:val="00F70E4E"/>
    <w:rsid w:val="00F71F71"/>
    <w:rsid w:val="00F72DC1"/>
    <w:rsid w:val="00F73ACF"/>
    <w:rsid w:val="00F748DB"/>
    <w:rsid w:val="00F74E4B"/>
    <w:rsid w:val="00F74FB2"/>
    <w:rsid w:val="00F751F4"/>
    <w:rsid w:val="00F7526E"/>
    <w:rsid w:val="00F753B8"/>
    <w:rsid w:val="00F7617B"/>
    <w:rsid w:val="00F76C4C"/>
    <w:rsid w:val="00F77034"/>
    <w:rsid w:val="00F77198"/>
    <w:rsid w:val="00F77626"/>
    <w:rsid w:val="00F77B33"/>
    <w:rsid w:val="00F8078F"/>
    <w:rsid w:val="00F808E9"/>
    <w:rsid w:val="00F81641"/>
    <w:rsid w:val="00F81DF0"/>
    <w:rsid w:val="00F833D9"/>
    <w:rsid w:val="00F837FF"/>
    <w:rsid w:val="00F842D2"/>
    <w:rsid w:val="00F8455B"/>
    <w:rsid w:val="00F847FA"/>
    <w:rsid w:val="00F849F6"/>
    <w:rsid w:val="00F84B65"/>
    <w:rsid w:val="00F85547"/>
    <w:rsid w:val="00F85E79"/>
    <w:rsid w:val="00F864DC"/>
    <w:rsid w:val="00F86D85"/>
    <w:rsid w:val="00F87D48"/>
    <w:rsid w:val="00F90616"/>
    <w:rsid w:val="00F907F6"/>
    <w:rsid w:val="00F9137B"/>
    <w:rsid w:val="00F93131"/>
    <w:rsid w:val="00F943C9"/>
    <w:rsid w:val="00F957C7"/>
    <w:rsid w:val="00F959BE"/>
    <w:rsid w:val="00F95E1A"/>
    <w:rsid w:val="00F9649F"/>
    <w:rsid w:val="00F97715"/>
    <w:rsid w:val="00F97890"/>
    <w:rsid w:val="00F97F73"/>
    <w:rsid w:val="00FA1178"/>
    <w:rsid w:val="00FA15A2"/>
    <w:rsid w:val="00FA1975"/>
    <w:rsid w:val="00FA2009"/>
    <w:rsid w:val="00FA2199"/>
    <w:rsid w:val="00FA27C3"/>
    <w:rsid w:val="00FA40FD"/>
    <w:rsid w:val="00FA5071"/>
    <w:rsid w:val="00FA514B"/>
    <w:rsid w:val="00FA525B"/>
    <w:rsid w:val="00FA5743"/>
    <w:rsid w:val="00FA74DB"/>
    <w:rsid w:val="00FB03B6"/>
    <w:rsid w:val="00FB077C"/>
    <w:rsid w:val="00FB1781"/>
    <w:rsid w:val="00FB1911"/>
    <w:rsid w:val="00FB21E3"/>
    <w:rsid w:val="00FB2264"/>
    <w:rsid w:val="00FB23A1"/>
    <w:rsid w:val="00FB2884"/>
    <w:rsid w:val="00FB2DA0"/>
    <w:rsid w:val="00FB2F40"/>
    <w:rsid w:val="00FB2FBF"/>
    <w:rsid w:val="00FB3305"/>
    <w:rsid w:val="00FB3FD1"/>
    <w:rsid w:val="00FB4170"/>
    <w:rsid w:val="00FB470A"/>
    <w:rsid w:val="00FB4C9E"/>
    <w:rsid w:val="00FB5468"/>
    <w:rsid w:val="00FB55C8"/>
    <w:rsid w:val="00FB62A8"/>
    <w:rsid w:val="00FB6A9E"/>
    <w:rsid w:val="00FB78FE"/>
    <w:rsid w:val="00FC0525"/>
    <w:rsid w:val="00FC0541"/>
    <w:rsid w:val="00FC0960"/>
    <w:rsid w:val="00FC10EE"/>
    <w:rsid w:val="00FC1F07"/>
    <w:rsid w:val="00FC2E69"/>
    <w:rsid w:val="00FC2EE6"/>
    <w:rsid w:val="00FC3AAD"/>
    <w:rsid w:val="00FC3DE6"/>
    <w:rsid w:val="00FC44F3"/>
    <w:rsid w:val="00FC4E2F"/>
    <w:rsid w:val="00FC5504"/>
    <w:rsid w:val="00FC571A"/>
    <w:rsid w:val="00FC59B3"/>
    <w:rsid w:val="00FC5EB1"/>
    <w:rsid w:val="00FC6612"/>
    <w:rsid w:val="00FC79E7"/>
    <w:rsid w:val="00FC7A77"/>
    <w:rsid w:val="00FC7C9B"/>
    <w:rsid w:val="00FC7ED7"/>
    <w:rsid w:val="00FD03B4"/>
    <w:rsid w:val="00FD0868"/>
    <w:rsid w:val="00FD13E0"/>
    <w:rsid w:val="00FD4AC2"/>
    <w:rsid w:val="00FD4BA2"/>
    <w:rsid w:val="00FD5163"/>
    <w:rsid w:val="00FD5221"/>
    <w:rsid w:val="00FD5267"/>
    <w:rsid w:val="00FD5A17"/>
    <w:rsid w:val="00FD680B"/>
    <w:rsid w:val="00FD7371"/>
    <w:rsid w:val="00FD7458"/>
    <w:rsid w:val="00FD771C"/>
    <w:rsid w:val="00FE1103"/>
    <w:rsid w:val="00FE17B8"/>
    <w:rsid w:val="00FE1884"/>
    <w:rsid w:val="00FE1920"/>
    <w:rsid w:val="00FE1BFA"/>
    <w:rsid w:val="00FE26FF"/>
    <w:rsid w:val="00FE2AF6"/>
    <w:rsid w:val="00FE2EBB"/>
    <w:rsid w:val="00FE31B5"/>
    <w:rsid w:val="00FE3638"/>
    <w:rsid w:val="00FE4661"/>
    <w:rsid w:val="00FE4718"/>
    <w:rsid w:val="00FE5302"/>
    <w:rsid w:val="00FE53EF"/>
    <w:rsid w:val="00FE582B"/>
    <w:rsid w:val="00FE5CA9"/>
    <w:rsid w:val="00FE6C01"/>
    <w:rsid w:val="00FF0616"/>
    <w:rsid w:val="00FF12A0"/>
    <w:rsid w:val="00FF14E0"/>
    <w:rsid w:val="00FF1B50"/>
    <w:rsid w:val="00FF26C4"/>
    <w:rsid w:val="00FF309D"/>
    <w:rsid w:val="00FF36BA"/>
    <w:rsid w:val="00FF4097"/>
    <w:rsid w:val="00FF451D"/>
    <w:rsid w:val="00FF4C43"/>
    <w:rsid w:val="00FF54C7"/>
    <w:rsid w:val="00FF5D5E"/>
    <w:rsid w:val="00FF68E5"/>
    <w:rsid w:val="00FF6DEC"/>
    <w:rsid w:val="00FF6E32"/>
    <w:rsid w:val="00FF78CD"/>
    <w:rsid w:val="00FF7D96"/>
    <w:rsid w:val="00FF7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paragraph" w:styleId="2">
    <w:name w:val="heading 2"/>
    <w:basedOn w:val="a"/>
    <w:next w:val="a"/>
    <w:link w:val="20"/>
    <w:qFormat/>
    <w:rsid w:val="004D35D5"/>
    <w:pPr>
      <w:keepNext/>
      <w:spacing w:before="240" w:after="60" w:line="240" w:lineRule="auto"/>
      <w:outlineLvl w:val="1"/>
    </w:pPr>
    <w:rPr>
      <w:rFonts w:ascii="Arial" w:eastAsia="Times New Roman"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35D5"/>
    <w:rPr>
      <w:rFonts w:ascii="Arial" w:eastAsia="Times New Roman" w:hAnsi="Arial" w:cs="Arial"/>
      <w:b/>
      <w:bCs/>
      <w:i/>
      <w:iCs/>
      <w:sz w:val="28"/>
      <w:szCs w:val="28"/>
      <w:lang w:eastAsia="ru-RU"/>
    </w:rPr>
  </w:style>
  <w:style w:type="paragraph" w:styleId="a3">
    <w:name w:val="Body Text"/>
    <w:basedOn w:val="a"/>
    <w:link w:val="a4"/>
    <w:semiHidden/>
    <w:rsid w:val="004D35D5"/>
    <w:pPr>
      <w:spacing w:after="0" w:line="240" w:lineRule="auto"/>
    </w:pPr>
    <w:rPr>
      <w:rFonts w:ascii="Times New Roman" w:eastAsia="Times New Roman" w:hAnsi="Times New Roman" w:cs="Times New Roman"/>
      <w:sz w:val="24"/>
      <w:szCs w:val="20"/>
      <w:lang w:val="ru-RU" w:eastAsia="ru-RU"/>
    </w:rPr>
  </w:style>
  <w:style w:type="character" w:customStyle="1" w:styleId="a4">
    <w:name w:val="Основной текст Знак"/>
    <w:basedOn w:val="a0"/>
    <w:link w:val="a3"/>
    <w:semiHidden/>
    <w:rsid w:val="004D35D5"/>
    <w:rPr>
      <w:rFonts w:ascii="Times New Roman" w:eastAsia="Times New Roman" w:hAnsi="Times New Roman" w:cs="Times New Roman"/>
      <w:sz w:val="24"/>
      <w:szCs w:val="20"/>
      <w:lang w:eastAsia="ru-RU"/>
    </w:rPr>
  </w:style>
  <w:style w:type="paragraph" w:styleId="a5">
    <w:name w:val="List Paragraph"/>
    <w:basedOn w:val="a"/>
    <w:uiPriority w:val="34"/>
    <w:qFormat/>
    <w:rsid w:val="00223F33"/>
    <w:pPr>
      <w:ind w:left="720"/>
      <w:contextualSpacing/>
    </w:pPr>
  </w:style>
  <w:style w:type="character" w:customStyle="1" w:styleId="c7">
    <w:name w:val="c7"/>
    <w:basedOn w:val="a0"/>
    <w:rsid w:val="00C65110"/>
  </w:style>
  <w:style w:type="paragraph" w:styleId="a6">
    <w:name w:val="Normal (Web)"/>
    <w:basedOn w:val="a"/>
    <w:uiPriority w:val="99"/>
    <w:unhideWhenUsed/>
    <w:rsid w:val="0002632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Hyperlink"/>
    <w:basedOn w:val="a0"/>
    <w:uiPriority w:val="99"/>
    <w:unhideWhenUsed/>
    <w:rsid w:val="002E4B83"/>
    <w:rPr>
      <w:color w:val="0000FF"/>
      <w:u w:val="single"/>
    </w:rPr>
  </w:style>
  <w:style w:type="character" w:customStyle="1" w:styleId="c3">
    <w:name w:val="c3"/>
    <w:basedOn w:val="a0"/>
    <w:rsid w:val="002E4B83"/>
  </w:style>
  <w:style w:type="paragraph" w:customStyle="1" w:styleId="c4">
    <w:name w:val="c4"/>
    <w:basedOn w:val="a"/>
    <w:rsid w:val="002E4B83"/>
    <w:pPr>
      <w:spacing w:before="69" w:after="69" w:line="240" w:lineRule="auto"/>
    </w:pPr>
    <w:rPr>
      <w:rFonts w:ascii="Times New Roman" w:eastAsia="Times New Roman" w:hAnsi="Times New Roman" w:cs="Times New Roman"/>
      <w:sz w:val="24"/>
      <w:szCs w:val="24"/>
      <w:lang w:val="ru-RU" w:eastAsia="ru-RU"/>
    </w:rPr>
  </w:style>
  <w:style w:type="character" w:customStyle="1" w:styleId="c12">
    <w:name w:val="c12"/>
    <w:basedOn w:val="a0"/>
    <w:rsid w:val="002E4B83"/>
  </w:style>
  <w:style w:type="paragraph" w:styleId="a8">
    <w:name w:val="header"/>
    <w:basedOn w:val="a"/>
    <w:link w:val="a9"/>
    <w:uiPriority w:val="99"/>
    <w:unhideWhenUsed/>
    <w:rsid w:val="00EB0A8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B0A89"/>
    <w:rPr>
      <w:lang w:val="en-US"/>
    </w:rPr>
  </w:style>
  <w:style w:type="paragraph" w:styleId="aa">
    <w:name w:val="footer"/>
    <w:basedOn w:val="a"/>
    <w:link w:val="ab"/>
    <w:uiPriority w:val="99"/>
    <w:unhideWhenUsed/>
    <w:rsid w:val="00EB0A8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B0A89"/>
    <w:rPr>
      <w:lang w:val="en-US"/>
    </w:rPr>
  </w:style>
  <w:style w:type="paragraph" w:styleId="ac">
    <w:name w:val="Balloon Text"/>
    <w:basedOn w:val="a"/>
    <w:link w:val="ad"/>
    <w:uiPriority w:val="99"/>
    <w:semiHidden/>
    <w:unhideWhenUsed/>
    <w:rsid w:val="00487B4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87B4D"/>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paragraph" w:styleId="2">
    <w:name w:val="heading 2"/>
    <w:basedOn w:val="a"/>
    <w:next w:val="a"/>
    <w:link w:val="20"/>
    <w:qFormat/>
    <w:rsid w:val="004D35D5"/>
    <w:pPr>
      <w:keepNext/>
      <w:spacing w:before="240" w:after="60" w:line="240" w:lineRule="auto"/>
      <w:outlineLvl w:val="1"/>
    </w:pPr>
    <w:rPr>
      <w:rFonts w:ascii="Arial" w:eastAsia="Times New Roman"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35D5"/>
    <w:rPr>
      <w:rFonts w:ascii="Arial" w:eastAsia="Times New Roman" w:hAnsi="Arial" w:cs="Arial"/>
      <w:b/>
      <w:bCs/>
      <w:i/>
      <w:iCs/>
      <w:sz w:val="28"/>
      <w:szCs w:val="28"/>
      <w:lang w:eastAsia="ru-RU"/>
    </w:rPr>
  </w:style>
  <w:style w:type="paragraph" w:styleId="a3">
    <w:name w:val="Body Text"/>
    <w:basedOn w:val="a"/>
    <w:link w:val="a4"/>
    <w:semiHidden/>
    <w:rsid w:val="004D35D5"/>
    <w:pPr>
      <w:spacing w:after="0" w:line="240" w:lineRule="auto"/>
    </w:pPr>
    <w:rPr>
      <w:rFonts w:ascii="Times New Roman" w:eastAsia="Times New Roman" w:hAnsi="Times New Roman" w:cs="Times New Roman"/>
      <w:sz w:val="24"/>
      <w:szCs w:val="20"/>
      <w:lang w:val="ru-RU" w:eastAsia="ru-RU"/>
    </w:rPr>
  </w:style>
  <w:style w:type="character" w:customStyle="1" w:styleId="a4">
    <w:name w:val="Основной текст Знак"/>
    <w:basedOn w:val="a0"/>
    <w:link w:val="a3"/>
    <w:semiHidden/>
    <w:rsid w:val="004D35D5"/>
    <w:rPr>
      <w:rFonts w:ascii="Times New Roman" w:eastAsia="Times New Roman" w:hAnsi="Times New Roman" w:cs="Times New Roman"/>
      <w:sz w:val="24"/>
      <w:szCs w:val="20"/>
      <w:lang w:eastAsia="ru-RU"/>
    </w:rPr>
  </w:style>
  <w:style w:type="paragraph" w:styleId="a5">
    <w:name w:val="List Paragraph"/>
    <w:basedOn w:val="a"/>
    <w:uiPriority w:val="34"/>
    <w:qFormat/>
    <w:rsid w:val="00223F33"/>
    <w:pPr>
      <w:ind w:left="720"/>
      <w:contextualSpacing/>
    </w:pPr>
  </w:style>
  <w:style w:type="character" w:customStyle="1" w:styleId="c7">
    <w:name w:val="c7"/>
    <w:basedOn w:val="a0"/>
    <w:rsid w:val="00C65110"/>
  </w:style>
  <w:style w:type="paragraph" w:styleId="a6">
    <w:name w:val="Normal (Web)"/>
    <w:basedOn w:val="a"/>
    <w:uiPriority w:val="99"/>
    <w:unhideWhenUsed/>
    <w:rsid w:val="0002632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Hyperlink"/>
    <w:basedOn w:val="a0"/>
    <w:uiPriority w:val="99"/>
    <w:unhideWhenUsed/>
    <w:rsid w:val="002E4B83"/>
    <w:rPr>
      <w:color w:val="0000FF"/>
      <w:u w:val="single"/>
    </w:rPr>
  </w:style>
  <w:style w:type="character" w:customStyle="1" w:styleId="c3">
    <w:name w:val="c3"/>
    <w:basedOn w:val="a0"/>
    <w:rsid w:val="002E4B83"/>
  </w:style>
  <w:style w:type="paragraph" w:customStyle="1" w:styleId="c4">
    <w:name w:val="c4"/>
    <w:basedOn w:val="a"/>
    <w:rsid w:val="002E4B83"/>
    <w:pPr>
      <w:spacing w:before="69" w:after="69" w:line="240" w:lineRule="auto"/>
    </w:pPr>
    <w:rPr>
      <w:rFonts w:ascii="Times New Roman" w:eastAsia="Times New Roman" w:hAnsi="Times New Roman" w:cs="Times New Roman"/>
      <w:sz w:val="24"/>
      <w:szCs w:val="24"/>
      <w:lang w:val="ru-RU" w:eastAsia="ru-RU"/>
    </w:rPr>
  </w:style>
  <w:style w:type="character" w:customStyle="1" w:styleId="c12">
    <w:name w:val="c12"/>
    <w:basedOn w:val="a0"/>
    <w:rsid w:val="002E4B83"/>
  </w:style>
  <w:style w:type="paragraph" w:styleId="a8">
    <w:name w:val="header"/>
    <w:basedOn w:val="a"/>
    <w:link w:val="a9"/>
    <w:uiPriority w:val="99"/>
    <w:unhideWhenUsed/>
    <w:rsid w:val="00EB0A8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B0A89"/>
    <w:rPr>
      <w:lang w:val="en-US"/>
    </w:rPr>
  </w:style>
  <w:style w:type="paragraph" w:styleId="aa">
    <w:name w:val="footer"/>
    <w:basedOn w:val="a"/>
    <w:link w:val="ab"/>
    <w:uiPriority w:val="99"/>
    <w:unhideWhenUsed/>
    <w:rsid w:val="00EB0A8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B0A89"/>
    <w:rPr>
      <w:lang w:val="en-US"/>
    </w:rPr>
  </w:style>
  <w:style w:type="paragraph" w:styleId="ac">
    <w:name w:val="Balloon Text"/>
    <w:basedOn w:val="a"/>
    <w:link w:val="ad"/>
    <w:uiPriority w:val="99"/>
    <w:semiHidden/>
    <w:unhideWhenUsed/>
    <w:rsid w:val="00487B4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87B4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Gh0iduZOJQ" TargetMode="External"/><Relationship Id="rId13" Type="http://schemas.openxmlformats.org/officeDocument/2006/relationships/hyperlink" Target="https://ru.wikipedia.org/wiki/&#1050;&#1088;&#1080;&#1090;&#1080;&#1095;&#1077;&#1089;&#1082;&#1086;&#1077;_&#1084;&#1099;&#1096;&#1083;&#1077;&#1085;&#1080;&#107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edsovet.su/metodika/5996_aktivnye_i_interaktivnye_metody_obucheni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b.teacher.msu.ru/pub/202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echnomag.edu.ru/doc/17265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3223</Words>
  <Characters>18372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2020-05-18T06:35:00Z</cp:lastPrinted>
  <dcterms:created xsi:type="dcterms:W3CDTF">2020-05-18T19:34:00Z</dcterms:created>
  <dcterms:modified xsi:type="dcterms:W3CDTF">2020-05-18T19:34:00Z</dcterms:modified>
</cp:coreProperties>
</file>